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540208050-N-2019 z dnia 02-10-2019 r. </w:t>
      </w:r>
    </w:p>
    <w:p w:rsidR="001F376E" w:rsidRDefault="001F376E" w:rsidP="001F3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76E" w:rsidRDefault="001F376E" w:rsidP="001F3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1F376E" w:rsidRPr="001F376E" w:rsidRDefault="001F376E" w:rsidP="001F3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591991-N-2019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02/09/2019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376E" w:rsidRPr="001F376E" w:rsidRDefault="001F376E" w:rsidP="001F3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postępowaniu: 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ta: 2019-10-07, godzina: 10:00</w:t>
      </w:r>
      <w:bookmarkStart w:id="0" w:name="_GoBack"/>
      <w:bookmarkEnd w:id="0"/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37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F376E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dopuszczenie do udziału w postępowaniu: 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ta: 2019-11-07, godzina: 10:00</w:t>
      </w:r>
    </w:p>
    <w:p w:rsidR="007F6A15" w:rsidRDefault="001F376E"/>
    <w:sectPr w:rsidR="007F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71"/>
    <w:rsid w:val="001F376E"/>
    <w:rsid w:val="003959D4"/>
    <w:rsid w:val="00A206AF"/>
    <w:rsid w:val="00CE3C4D"/>
    <w:rsid w:val="00D11E71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2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800</Characters>
  <Application>Microsoft Office Word</Application>
  <DocSecurity>0</DocSecurity>
  <Lines>6</Lines>
  <Paragraphs>1</Paragraphs>
  <ScaleCrop>false</ScaleCrop>
  <Company>UAM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2019-10-02T07:10:00Z</dcterms:created>
  <dcterms:modified xsi:type="dcterms:W3CDTF">2019-10-02T07:10:00Z</dcterms:modified>
</cp:coreProperties>
</file>