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D1" w:rsidRPr="0026301B" w:rsidRDefault="00EA2BD1" w:rsidP="00EA2BD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Politechnika Rzeszowska</w:t>
      </w:r>
    </w:p>
    <w:p w:rsidR="00EA2BD1" w:rsidRPr="0026301B" w:rsidRDefault="00EA2BD1" w:rsidP="00EA2BD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Dział Logistyki i Zamówień Publicznych</w:t>
      </w:r>
    </w:p>
    <w:p w:rsidR="00EA2BD1" w:rsidRPr="0026301B" w:rsidRDefault="00EA2BD1" w:rsidP="00EA2BD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Al. Powstańców Warszawy 12</w:t>
      </w:r>
    </w:p>
    <w:p w:rsidR="00EA2BD1" w:rsidRPr="0026301B" w:rsidRDefault="00EA2BD1" w:rsidP="00EA2BD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35-959 Rzeszów</w:t>
      </w:r>
    </w:p>
    <w:p w:rsidR="00EA2BD1" w:rsidRPr="0026301B" w:rsidRDefault="00EA2BD1" w:rsidP="00EA2BD1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Pismo: NA/O/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205</w:t>
      </w: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/20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Rzeszów dnia: 2020</w:t>
      </w:r>
      <w:r w:rsidRPr="0026301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07-21</w:t>
      </w:r>
    </w:p>
    <w:p w:rsidR="00EA2BD1" w:rsidRPr="0026301B" w:rsidRDefault="00EA2BD1" w:rsidP="00EA2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BD1" w:rsidRDefault="00EA2BD1" w:rsidP="00EA2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D1" w:rsidRDefault="00EA2BD1" w:rsidP="00EA2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D1" w:rsidRPr="00C20900" w:rsidRDefault="00EA2BD1" w:rsidP="00EA2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00">
        <w:rPr>
          <w:rFonts w:ascii="Times New Roman" w:hAnsi="Times New Roman" w:cs="Times New Roman"/>
          <w:b/>
          <w:sz w:val="28"/>
          <w:szCs w:val="28"/>
        </w:rPr>
        <w:t>SPROSTOWANIE OGŁOSZENIA</w:t>
      </w:r>
    </w:p>
    <w:p w:rsidR="00EA2BD1" w:rsidRPr="00C20900" w:rsidRDefault="00EA2BD1" w:rsidP="00EA2BD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2BD1" w:rsidRPr="00C20900" w:rsidRDefault="00EA2BD1" w:rsidP="00EA2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BD1" w:rsidRPr="00C20900" w:rsidRDefault="00EA2BD1" w:rsidP="00EA2BD1">
      <w:pPr>
        <w:ind w:left="142"/>
        <w:jc w:val="center"/>
        <w:rPr>
          <w:rFonts w:ascii="Times New Roman" w:hAnsi="Times New Roman" w:cs="Times New Roman"/>
        </w:rPr>
      </w:pPr>
      <w:r w:rsidRPr="00C20900">
        <w:rPr>
          <w:rFonts w:ascii="Times New Roman" w:hAnsi="Times New Roman" w:cs="Times New Roman"/>
          <w:b/>
        </w:rPr>
        <w:t>Dostawa urządzeń do laboratoriów Politechniki Rzeszowskie: stanowisko do badań; spektrometr z akcesoriami; multimetr cyfrowy; wstrząsarka orbitalna.</w:t>
      </w:r>
    </w:p>
    <w:p w:rsidR="00EA2BD1" w:rsidRPr="00C20900" w:rsidRDefault="00EA2BD1" w:rsidP="00EA2BD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20900" w:rsidRPr="00C20900" w:rsidRDefault="00C20900" w:rsidP="00EA2BD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20900" w:rsidRPr="00C20900" w:rsidRDefault="00C20900" w:rsidP="00EA2BD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A2BD1" w:rsidRPr="00C20900" w:rsidRDefault="00EA2BD1" w:rsidP="00EA2BD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C20900">
        <w:rPr>
          <w:rFonts w:ascii="Times New Roman" w:hAnsi="Times New Roman" w:cs="Times New Roman"/>
          <w:b/>
          <w:sz w:val="24"/>
        </w:rPr>
        <w:t>Zamawiający prostuję omyłkę w „Ogłoszeniu o udzielanym zamówieniu”</w:t>
      </w:r>
    </w:p>
    <w:p w:rsidR="00EA2BD1" w:rsidRPr="00C20900" w:rsidRDefault="00EA2BD1" w:rsidP="00EA2BD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A2BD1" w:rsidRPr="00C20900" w:rsidRDefault="00EA2BD1" w:rsidP="00C2090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20900">
        <w:rPr>
          <w:rFonts w:ascii="Times New Roman" w:hAnsi="Times New Roman" w:cs="Times New Roman"/>
          <w:sz w:val="24"/>
        </w:rPr>
        <w:t xml:space="preserve">w </w:t>
      </w:r>
      <w:r w:rsidR="00EA5A96">
        <w:rPr>
          <w:rFonts w:ascii="Times New Roman" w:hAnsi="Times New Roman" w:cs="Times New Roman"/>
          <w:sz w:val="24"/>
        </w:rPr>
        <w:t>pkt. II OPIS PRZEDMI</w:t>
      </w:r>
      <w:r w:rsidRPr="00C20900">
        <w:rPr>
          <w:rFonts w:ascii="Times New Roman" w:hAnsi="Times New Roman" w:cs="Times New Roman"/>
          <w:sz w:val="24"/>
        </w:rPr>
        <w:t>O</w:t>
      </w:r>
      <w:r w:rsidR="00EA5A96">
        <w:rPr>
          <w:rFonts w:ascii="Times New Roman" w:hAnsi="Times New Roman" w:cs="Times New Roman"/>
          <w:sz w:val="24"/>
        </w:rPr>
        <w:t>T</w:t>
      </w:r>
      <w:r w:rsidRPr="00C20900">
        <w:rPr>
          <w:rFonts w:ascii="Times New Roman" w:hAnsi="Times New Roman" w:cs="Times New Roman"/>
          <w:sz w:val="24"/>
        </w:rPr>
        <w:t>U ZAMÓWIENIA</w:t>
      </w:r>
    </w:p>
    <w:p w:rsidR="00EA2BD1" w:rsidRPr="00C20900" w:rsidRDefault="00EA2BD1" w:rsidP="00C2090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20900">
        <w:rPr>
          <w:rFonts w:ascii="Times New Roman" w:hAnsi="Times New Roman" w:cs="Times New Roman"/>
          <w:b/>
          <w:sz w:val="24"/>
        </w:rPr>
        <w:t>zadanie częściowe nr 3 – Multimetr Cyfrowy</w:t>
      </w:r>
    </w:p>
    <w:p w:rsidR="00EA2BD1" w:rsidRPr="00C20900" w:rsidRDefault="00EA2BD1" w:rsidP="00C2090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20900">
        <w:rPr>
          <w:rFonts w:ascii="Times New Roman" w:hAnsi="Times New Roman" w:cs="Times New Roman"/>
          <w:sz w:val="24"/>
        </w:rPr>
        <w:t>ma być:</w:t>
      </w:r>
    </w:p>
    <w:p w:rsidR="00EA2BD1" w:rsidRPr="00C20900" w:rsidRDefault="00EA2BD1" w:rsidP="00C2090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C20900">
        <w:rPr>
          <w:rFonts w:ascii="Times New Roman" w:hAnsi="Times New Roman" w:cs="Times New Roman"/>
          <w:b/>
          <w:sz w:val="24"/>
        </w:rPr>
        <w:t xml:space="preserve">zadanie częściowe nr 3 – Multimetr Cyfrowy </w:t>
      </w:r>
      <w:r w:rsidRPr="00C20900">
        <w:rPr>
          <w:rFonts w:ascii="Times New Roman" w:hAnsi="Times New Roman" w:cs="Times New Roman"/>
          <w:b/>
          <w:color w:val="FF0000"/>
          <w:sz w:val="24"/>
        </w:rPr>
        <w:t>– 4 szt.</w:t>
      </w:r>
    </w:p>
    <w:p w:rsidR="00EA2BD1" w:rsidRPr="00C20900" w:rsidRDefault="00EA2BD1" w:rsidP="00EA2B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A2BD1" w:rsidRPr="00C20900" w:rsidRDefault="00EA2BD1" w:rsidP="00EA2B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A2BD1" w:rsidRPr="00C20900" w:rsidRDefault="00EA2BD1" w:rsidP="00EA2B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20900" w:rsidRDefault="00C20900" w:rsidP="00EA2BD1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EA2BD1" w:rsidRPr="00C20900" w:rsidRDefault="00EA2BD1" w:rsidP="00EA2BD1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C20900">
        <w:rPr>
          <w:rFonts w:ascii="Times New Roman" w:hAnsi="Times New Roman" w:cs="Times New Roman"/>
          <w:b/>
          <w:u w:val="single"/>
        </w:rPr>
        <w:t>Poprawiono załącznik nr 2 do Ogłoszenia – prosimy o składanie ofert na aktualnym wzorze.</w:t>
      </w:r>
    </w:p>
    <w:p w:rsidR="00EA2BD1" w:rsidRPr="00C20900" w:rsidRDefault="00EA2BD1" w:rsidP="00EA2BD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A2BD1" w:rsidRDefault="00EA2BD1" w:rsidP="00EA2BD1">
      <w:pPr>
        <w:spacing w:after="0" w:line="276" w:lineRule="auto"/>
        <w:jc w:val="both"/>
        <w:rPr>
          <w:rFonts w:cstheme="minorHAnsi"/>
          <w:b/>
        </w:rPr>
      </w:pPr>
      <w:r w:rsidRPr="00C20900">
        <w:rPr>
          <w:rFonts w:ascii="Times New Roman" w:hAnsi="Times New Roman" w:cs="Times New Roman"/>
        </w:rPr>
        <w:br/>
      </w:r>
    </w:p>
    <w:p w:rsidR="00EA2BD1" w:rsidRPr="00BA70CB" w:rsidRDefault="00EA2BD1" w:rsidP="00EA2BD1">
      <w:pPr>
        <w:spacing w:after="0" w:line="276" w:lineRule="auto"/>
        <w:jc w:val="both"/>
        <w:rPr>
          <w:rFonts w:cstheme="minorHAnsi"/>
        </w:rPr>
      </w:pPr>
    </w:p>
    <w:p w:rsidR="00EA2BD1" w:rsidRDefault="00EA2BD1" w:rsidP="00EA2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BD1" w:rsidRPr="00AD59D0" w:rsidRDefault="00EA2BD1" w:rsidP="00EA2BD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T</w:t>
      </w:r>
      <w:r w:rsidRPr="00AD59D0">
        <w:rPr>
          <w:rFonts w:ascii="Times New Roman" w:eastAsia="Calibri" w:hAnsi="Times New Roman" w:cs="Times New Roman"/>
          <w:b/>
          <w:sz w:val="28"/>
          <w:szCs w:val="28"/>
          <w:u w:val="single"/>
        </w:rPr>
        <w:t>ermin składa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nia i otwarcia ofert pozostaje bez zmian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>tj. na dzień 24.07.2020 r. godz.</w:t>
      </w:r>
    </w:p>
    <w:p w:rsidR="00EA2BD1" w:rsidRPr="0026301B" w:rsidRDefault="00EA2BD1" w:rsidP="00EA2BD1">
      <w:pPr>
        <w:jc w:val="center"/>
        <w:rPr>
          <w:b/>
          <w:i/>
        </w:rPr>
      </w:pPr>
      <w:r>
        <w:rPr>
          <w:b/>
          <w:i/>
        </w:rPr>
        <w:t>,</w:t>
      </w:r>
    </w:p>
    <w:p w:rsidR="001E6391" w:rsidRDefault="00EA5A96"/>
    <w:sectPr w:rsidR="001E6391" w:rsidSect="00BA70C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A2BD1"/>
    <w:rsid w:val="00156A00"/>
    <w:rsid w:val="005A63D7"/>
    <w:rsid w:val="00883592"/>
    <w:rsid w:val="00AB6F89"/>
    <w:rsid w:val="00AE7B47"/>
    <w:rsid w:val="00B523A7"/>
    <w:rsid w:val="00C20900"/>
    <w:rsid w:val="00DB2221"/>
    <w:rsid w:val="00EA2BD1"/>
    <w:rsid w:val="00EA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magdap</dc:creator>
  <cp:lastModifiedBy>magdap</cp:lastModifiedBy>
  <cp:revision>3</cp:revision>
  <cp:lastPrinted>2020-07-21T07:15:00Z</cp:lastPrinted>
  <dcterms:created xsi:type="dcterms:W3CDTF">2020-07-21T07:02:00Z</dcterms:created>
  <dcterms:modified xsi:type="dcterms:W3CDTF">2020-07-21T07:18:00Z</dcterms:modified>
</cp:coreProperties>
</file>