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:rsidR="009B59F1" w:rsidRPr="00805CBD" w:rsidRDefault="00AA5E4E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>Protokół</w:t>
      </w:r>
      <w:bookmarkStart w:id="0" w:name="_GoBack"/>
      <w:bookmarkEnd w:id="0"/>
      <w:r w:rsidR="009E6A3E" w:rsidRPr="00805CBD">
        <w:rPr>
          <w:rFonts w:ascii="Arial Narrow" w:hAnsi="Arial Narrow"/>
        </w:rPr>
        <w:t xml:space="preserve"> przekazania - odbioru wydzierżawianych urządzeń.</w:t>
      </w:r>
    </w:p>
    <w:p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4"/>
        <w:gridCol w:w="2147"/>
        <w:gridCol w:w="1499"/>
        <w:gridCol w:w="2377"/>
        <w:gridCol w:w="1715"/>
        <w:gridCol w:w="2036"/>
        <w:gridCol w:w="1975"/>
        <w:gridCol w:w="1975"/>
      </w:tblGrid>
      <w:tr w:rsidR="009A724E" w:rsidRPr="00805CBD" w:rsidTr="009A724E">
        <w:tc>
          <w:tcPr>
            <w:tcW w:w="494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147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model / firma</w:t>
            </w:r>
          </w:p>
        </w:tc>
        <w:tc>
          <w:tcPr>
            <w:tcW w:w="1499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nr urządzenia</w:t>
            </w:r>
          </w:p>
        </w:tc>
        <w:tc>
          <w:tcPr>
            <w:tcW w:w="2377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stan urządzenia</w:t>
            </w:r>
          </w:p>
        </w:tc>
        <w:tc>
          <w:tcPr>
            <w:tcW w:w="1715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data przekazania Dzierżawcy</w:t>
            </w:r>
          </w:p>
        </w:tc>
        <w:tc>
          <w:tcPr>
            <w:tcW w:w="2036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data odbioru przez Wydzierżawiającego</w:t>
            </w:r>
          </w:p>
        </w:tc>
        <w:tc>
          <w:tcPr>
            <w:tcW w:w="1975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Podpis</w:t>
            </w:r>
          </w:p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Dzierżawcy</w:t>
            </w:r>
          </w:p>
        </w:tc>
        <w:tc>
          <w:tcPr>
            <w:tcW w:w="1975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Podpis Wydzierżawiającego</w:t>
            </w:r>
          </w:p>
        </w:tc>
      </w:tr>
      <w:tr w:rsidR="009A724E" w:rsidRPr="00805CBD" w:rsidTr="009A724E">
        <w:trPr>
          <w:trHeight w:val="651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:rsidTr="009A724E">
        <w:trPr>
          <w:trHeight w:val="689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:rsidTr="009A724E">
        <w:trPr>
          <w:trHeight w:val="571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:rsidTr="009A724E">
        <w:trPr>
          <w:trHeight w:val="550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:rsidTr="009A724E">
        <w:trPr>
          <w:trHeight w:val="700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</w:tbl>
    <w:p w:rsidR="00B352CC" w:rsidRPr="00805CBD" w:rsidRDefault="00B352CC">
      <w:pPr>
        <w:rPr>
          <w:rFonts w:ascii="Arial Narrow" w:hAnsi="Arial Narrow"/>
        </w:rPr>
      </w:pPr>
    </w:p>
    <w:sectPr w:rsidR="00B352CC" w:rsidRPr="00805CBD" w:rsidSect="004C666B">
      <w:headerReference w:type="default" r:id="rId7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A1E" w:rsidRDefault="00543A1E" w:rsidP="00805CBD">
      <w:pPr>
        <w:spacing w:after="0" w:line="240" w:lineRule="auto"/>
      </w:pPr>
      <w:r>
        <w:separator/>
      </w:r>
    </w:p>
  </w:endnote>
  <w:endnote w:type="continuationSeparator" w:id="0">
    <w:p w:rsidR="00543A1E" w:rsidRDefault="00543A1E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A1E" w:rsidRDefault="00543A1E" w:rsidP="00805CBD">
      <w:pPr>
        <w:spacing w:after="0" w:line="240" w:lineRule="auto"/>
      </w:pPr>
      <w:r>
        <w:separator/>
      </w:r>
    </w:p>
  </w:footnote>
  <w:footnote w:type="continuationSeparator" w:id="0">
    <w:p w:rsidR="00543A1E" w:rsidRDefault="00543A1E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CBD" w:rsidRPr="00C11B80" w:rsidRDefault="00805CBD">
    <w:pPr>
      <w:pStyle w:val="Nagwek"/>
      <w:rPr>
        <w:rFonts w:ascii="Arial Narrow" w:hAnsi="Arial Narrow"/>
      </w:rPr>
    </w:pPr>
    <w:r w:rsidRPr="00C11B80">
      <w:rPr>
        <w:rFonts w:ascii="Arial Narrow" w:hAnsi="Arial Narrow"/>
      </w:rPr>
      <w:t xml:space="preserve">sprawa </w:t>
    </w:r>
    <w:r w:rsidR="00AA5E4E">
      <w:rPr>
        <w:rFonts w:ascii="Arial Narrow" w:hAnsi="Arial Narrow"/>
      </w:rPr>
      <w:t xml:space="preserve">94/2022  </w:t>
    </w:r>
    <w:r w:rsidRPr="00C11B80">
      <w:rPr>
        <w:rFonts w:ascii="Arial Narrow" w:hAnsi="Arial Narrow"/>
      </w:rPr>
      <w:tab/>
    </w:r>
    <w:r w:rsidR="000D5FAB">
      <w:rPr>
        <w:rFonts w:ascii="Arial Narrow" w:hAnsi="Arial Narrow"/>
      </w:rPr>
      <w:tab/>
    </w:r>
    <w:r w:rsidR="000D5FAB">
      <w:rPr>
        <w:rFonts w:ascii="Arial Narrow" w:hAnsi="Arial Narrow"/>
      </w:rPr>
      <w:tab/>
    </w:r>
    <w:r w:rsidR="000D5FAB">
      <w:rPr>
        <w:rFonts w:ascii="Arial Narrow" w:hAnsi="Arial Narrow"/>
      </w:rPr>
      <w:tab/>
      <w:t>WZÓR</w:t>
    </w:r>
    <w:r w:rsidR="00AA5E4E">
      <w:rPr>
        <w:rFonts w:ascii="Arial Narrow" w:hAnsi="Arial Narrow"/>
      </w:rPr>
      <w:t xml:space="preserve">                             załącznik nr 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6A3E"/>
    <w:rsid w:val="000156A7"/>
    <w:rsid w:val="000D5FAB"/>
    <w:rsid w:val="001258CF"/>
    <w:rsid w:val="002A6619"/>
    <w:rsid w:val="002D4D39"/>
    <w:rsid w:val="003E7256"/>
    <w:rsid w:val="004C666B"/>
    <w:rsid w:val="0051360A"/>
    <w:rsid w:val="00543A1E"/>
    <w:rsid w:val="005A29FE"/>
    <w:rsid w:val="006465D2"/>
    <w:rsid w:val="007B104B"/>
    <w:rsid w:val="007D16E6"/>
    <w:rsid w:val="00805CBD"/>
    <w:rsid w:val="008767A8"/>
    <w:rsid w:val="0090359D"/>
    <w:rsid w:val="009A724E"/>
    <w:rsid w:val="009B59F1"/>
    <w:rsid w:val="009E4BC4"/>
    <w:rsid w:val="009E6A3E"/>
    <w:rsid w:val="00A1028F"/>
    <w:rsid w:val="00AA5E4E"/>
    <w:rsid w:val="00B311D0"/>
    <w:rsid w:val="00B352CC"/>
    <w:rsid w:val="00C11B80"/>
    <w:rsid w:val="00C22BBB"/>
    <w:rsid w:val="00D60BC6"/>
    <w:rsid w:val="00DB126C"/>
    <w:rsid w:val="00E46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dcterms:created xsi:type="dcterms:W3CDTF">2021-10-21T05:47:00Z</dcterms:created>
  <dcterms:modified xsi:type="dcterms:W3CDTF">2022-09-16T08:18:00Z</dcterms:modified>
</cp:coreProperties>
</file>