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871D1" w14:textId="77777777" w:rsidR="00A1765E" w:rsidRPr="00F73957" w:rsidRDefault="00A1765E" w:rsidP="00F73957">
      <w:pPr>
        <w:spacing w:after="120"/>
        <w:jc w:val="center"/>
        <w:rPr>
          <w:rFonts w:ascii="Garamond" w:hAnsi="Garamond" w:cs="Times New Roman"/>
          <w:b/>
          <w:sz w:val="22"/>
          <w:szCs w:val="22"/>
        </w:rPr>
      </w:pPr>
    </w:p>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Dyrektora Piotra Nowickiego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 xml:space="preserve">z siedzibą </w:t>
      </w:r>
      <w:proofErr w:type="gramStart"/>
      <w:r w:rsidRPr="00F73957">
        <w:rPr>
          <w:rFonts w:ascii="Garamond" w:eastAsia="MS Mincho" w:hAnsi="Garamond" w:cs="Arial"/>
          <w:i/>
          <w:color w:val="000000"/>
          <w:sz w:val="22"/>
          <w:szCs w:val="22"/>
        </w:rPr>
        <w:t>w[</w:t>
      </w:r>
      <w:proofErr w:type="gramEnd"/>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3288FC28"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proofErr w:type="gramStart"/>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proofErr w:type="gramEnd"/>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F73957" w:rsidRPr="00F73957">
        <w:rPr>
          <w:rFonts w:ascii="Garamond" w:hAnsi="Garamond"/>
          <w:color w:val="000000" w:themeColor="text1"/>
          <w:sz w:val="22"/>
          <w:szCs w:val="22"/>
        </w:rPr>
        <w:t>3</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FA76AA" w:rsidRPr="002543B3">
        <w:rPr>
          <w:rFonts w:ascii="Garamond" w:hAnsi="Garamond" w:cstheme="minorHAnsi"/>
        </w:rPr>
        <w:t xml:space="preserve">dostawa </w:t>
      </w:r>
      <w:r w:rsidR="00FA76AA" w:rsidRPr="002543B3">
        <w:rPr>
          <w:rFonts w:ascii="Garamond" w:hAnsi="Garamond" w:cstheme="minorHAnsi"/>
          <w:color w:val="000000"/>
        </w:rPr>
        <w:t>syst</w:t>
      </w:r>
      <w:r w:rsidR="00FA76AA" w:rsidRPr="002543B3">
        <w:rPr>
          <w:rFonts w:ascii="Garamond" w:hAnsi="Garamond" w:cstheme="minorHAnsi"/>
          <w:color w:val="000000"/>
        </w:rPr>
        <w:t>e</w:t>
      </w:r>
      <w:r w:rsidR="00FA76AA" w:rsidRPr="002543B3">
        <w:rPr>
          <w:rFonts w:ascii="Garamond" w:hAnsi="Garamond" w:cstheme="minorHAnsi"/>
          <w:color w:val="000000"/>
        </w:rPr>
        <w:t>mu SIE</w:t>
      </w:r>
      <w:r w:rsidR="00FA76AA" w:rsidRPr="002543B3">
        <w:rPr>
          <w:rFonts w:ascii="Garamond" w:hAnsi="Garamond" w:cstheme="minorHAnsi"/>
          <w:color w:val="000000"/>
        </w:rPr>
        <w:t>M</w:t>
      </w:r>
      <w:r w:rsidR="00FA76AA" w:rsidRPr="002543B3">
        <w:rPr>
          <w:rFonts w:ascii="Garamond" w:hAnsi="Garamond" w:cstheme="minorHAnsi"/>
        </w:rPr>
        <w:t xml:space="preserve"> (wraz z usługą wdrożenia, uruchomienia oraz szkolenia personelu</w:t>
      </w:r>
      <w:r w:rsidR="00F73957" w:rsidRPr="00F73957">
        <w:rPr>
          <w:rFonts w:ascii="Garamond" w:hAnsi="Garamond"/>
          <w:sz w:val="22"/>
          <w:szCs w:val="22"/>
        </w:rPr>
        <w:t xml:space="preserve">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przepływu takich danych oraz uchylenia dyrektywy 95/46 (Dz. Urz. UE. L Nr 119, str. 1) (dalej „RODO”).</w:t>
      </w:r>
    </w:p>
    <w:p w14:paraId="5B3A1871"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powierza Przetwarzającemu przetwarzanie danych osobowych w zakresie i celu określonym w niniejszej Umowie.</w:t>
      </w:r>
    </w:p>
    <w:p w14:paraId="5EC88D07"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Przetwarzający zobowiązuje się do przetwarzania powierzonych mu danych zgodnie z niniejszą umową, RODO, innymi powszechnie obowiązującymi przepisami prawa oraz wewnętrznymi regulacjami obowiązującymi w przedsiębiorstwie Administratora.</w:t>
      </w:r>
    </w:p>
    <w:p w14:paraId="4ED7278C" w14:textId="77777777" w:rsidR="0064261C"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lastRenderedPageBreak/>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zwykłe oraz tzw. dane wrażliwe (szczególne kategorie danych osobowych w rozumieniu art. 9 ust. 1 RODO), w zakresie, o którym </w:t>
      </w:r>
      <w:proofErr w:type="gramStart"/>
      <w:r w:rsidRPr="00F73957">
        <w:rPr>
          <w:rFonts w:ascii="Garamond" w:hAnsi="Garamond"/>
          <w:sz w:val="22"/>
          <w:szCs w:val="22"/>
        </w:rPr>
        <w:t>mowa  w</w:t>
      </w:r>
      <w:proofErr w:type="gramEnd"/>
      <w:r w:rsidRPr="00F73957">
        <w:rPr>
          <w:rFonts w:ascii="Garamond" w:hAnsi="Garamond"/>
          <w:sz w:val="22"/>
          <w:szCs w:val="22"/>
        </w:rPr>
        <w:t xml:space="preserve">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udostępnia Administratorowi na każde jego żądanie wszelkie informacje niezbędne do wykazania spełnienia obowiązków </w:t>
      </w:r>
      <w:proofErr w:type="gramStart"/>
      <w:r w:rsidRPr="00F73957">
        <w:rPr>
          <w:rFonts w:ascii="Garamond" w:hAnsi="Garamond"/>
          <w:sz w:val="22"/>
          <w:szCs w:val="22"/>
        </w:rPr>
        <w:t>Przetwarzającego,</w:t>
      </w:r>
      <w:proofErr w:type="gramEnd"/>
      <w:r w:rsidRPr="00F73957">
        <w:rPr>
          <w:rFonts w:ascii="Garamond" w:hAnsi="Garamond"/>
          <w:sz w:val="22"/>
          <w:szCs w:val="22"/>
        </w:rPr>
        <w:t xml:space="preserve">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 xml:space="preserve">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w:t>
      </w:r>
      <w:r w:rsidR="002F4687" w:rsidRPr="00F73957">
        <w:rPr>
          <w:rFonts w:ascii="Garamond" w:hAnsi="Garamond"/>
          <w:sz w:val="22"/>
          <w:szCs w:val="22"/>
        </w:rPr>
        <w:lastRenderedPageBreak/>
        <w:t>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lastRenderedPageBreak/>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A6B4" w14:textId="77777777" w:rsidR="007D137E" w:rsidRDefault="007D137E">
      <w:r>
        <w:separator/>
      </w:r>
    </w:p>
  </w:endnote>
  <w:endnote w:type="continuationSeparator" w:id="0">
    <w:p w14:paraId="1A640EC6" w14:textId="77777777" w:rsidR="007D137E" w:rsidRDefault="007D1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EE"/>
    <w:family w:val="roman"/>
    <w:pitch w:val="variable"/>
    <w:sig w:usb0="00000287" w:usb1="00000002"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0ECE6" w14:textId="77777777" w:rsidR="007D137E" w:rsidRDefault="007D137E">
      <w:r>
        <w:separator/>
      </w:r>
    </w:p>
  </w:footnote>
  <w:footnote w:type="continuationSeparator" w:id="0">
    <w:p w14:paraId="578D45D8" w14:textId="77777777" w:rsidR="007D137E" w:rsidRDefault="007D1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&#13;&#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43213117">
    <w:abstractNumId w:val="1"/>
  </w:num>
  <w:num w:numId="2" w16cid:durableId="1770467028">
    <w:abstractNumId w:val="12"/>
  </w:num>
  <w:num w:numId="3" w16cid:durableId="992026151">
    <w:abstractNumId w:val="6"/>
  </w:num>
  <w:num w:numId="4" w16cid:durableId="1171405279">
    <w:abstractNumId w:val="2"/>
  </w:num>
  <w:num w:numId="5" w16cid:durableId="1390809499">
    <w:abstractNumId w:val="15"/>
  </w:num>
  <w:num w:numId="6" w16cid:durableId="1126509241">
    <w:abstractNumId w:val="9"/>
  </w:num>
  <w:num w:numId="7" w16cid:durableId="163015452">
    <w:abstractNumId w:val="3"/>
  </w:num>
  <w:num w:numId="8" w16cid:durableId="923732927">
    <w:abstractNumId w:val="4"/>
  </w:num>
  <w:num w:numId="9" w16cid:durableId="540627537">
    <w:abstractNumId w:val="17"/>
  </w:num>
  <w:num w:numId="10" w16cid:durableId="961811804">
    <w:abstractNumId w:val="10"/>
  </w:num>
  <w:num w:numId="11" w16cid:durableId="915866866">
    <w:abstractNumId w:val="14"/>
  </w:num>
  <w:num w:numId="12" w16cid:durableId="132871707">
    <w:abstractNumId w:val="13"/>
  </w:num>
  <w:num w:numId="13" w16cid:durableId="2131892679">
    <w:abstractNumId w:val="8"/>
  </w:num>
  <w:num w:numId="14" w16cid:durableId="1170174758">
    <w:abstractNumId w:val="16"/>
  </w:num>
  <w:num w:numId="15" w16cid:durableId="421029312">
    <w:abstractNumId w:val="5"/>
  </w:num>
  <w:num w:numId="16" w16cid:durableId="250939687">
    <w:abstractNumId w:val="0"/>
  </w:num>
  <w:num w:numId="17" w16cid:durableId="546911946">
    <w:abstractNumId w:val="11"/>
  </w:num>
  <w:num w:numId="18" w16cid:durableId="563211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7AF"/>
    <w:rsid w:val="00040667"/>
    <w:rsid w:val="000617AF"/>
    <w:rsid w:val="00072A24"/>
    <w:rsid w:val="00106612"/>
    <w:rsid w:val="00112984"/>
    <w:rsid w:val="0013631E"/>
    <w:rsid w:val="002511D1"/>
    <w:rsid w:val="002637DA"/>
    <w:rsid w:val="00274CCE"/>
    <w:rsid w:val="002F4687"/>
    <w:rsid w:val="00343920"/>
    <w:rsid w:val="0037190C"/>
    <w:rsid w:val="0038198F"/>
    <w:rsid w:val="003971CA"/>
    <w:rsid w:val="003C6445"/>
    <w:rsid w:val="00411D3F"/>
    <w:rsid w:val="004226A0"/>
    <w:rsid w:val="00486C35"/>
    <w:rsid w:val="004B6AA9"/>
    <w:rsid w:val="004D744C"/>
    <w:rsid w:val="004F49F8"/>
    <w:rsid w:val="005016B8"/>
    <w:rsid w:val="00512118"/>
    <w:rsid w:val="005E00A7"/>
    <w:rsid w:val="005E49AB"/>
    <w:rsid w:val="0061762A"/>
    <w:rsid w:val="00633243"/>
    <w:rsid w:val="0064261C"/>
    <w:rsid w:val="00666E3D"/>
    <w:rsid w:val="00671371"/>
    <w:rsid w:val="0070540A"/>
    <w:rsid w:val="00712A74"/>
    <w:rsid w:val="007225BC"/>
    <w:rsid w:val="00732F88"/>
    <w:rsid w:val="0078415A"/>
    <w:rsid w:val="007D137E"/>
    <w:rsid w:val="007E71EA"/>
    <w:rsid w:val="008054A2"/>
    <w:rsid w:val="0087561A"/>
    <w:rsid w:val="008767CB"/>
    <w:rsid w:val="008866A1"/>
    <w:rsid w:val="008A1E3A"/>
    <w:rsid w:val="008C14A8"/>
    <w:rsid w:val="00952A11"/>
    <w:rsid w:val="0095446B"/>
    <w:rsid w:val="00984083"/>
    <w:rsid w:val="009B54BE"/>
    <w:rsid w:val="009D32E1"/>
    <w:rsid w:val="00A0249C"/>
    <w:rsid w:val="00A1765E"/>
    <w:rsid w:val="00A22EB8"/>
    <w:rsid w:val="00A61D15"/>
    <w:rsid w:val="00AA5D95"/>
    <w:rsid w:val="00B96322"/>
    <w:rsid w:val="00BB1470"/>
    <w:rsid w:val="00BC5AF2"/>
    <w:rsid w:val="00C25798"/>
    <w:rsid w:val="00C33D24"/>
    <w:rsid w:val="00C427FC"/>
    <w:rsid w:val="00C47434"/>
    <w:rsid w:val="00C72A2F"/>
    <w:rsid w:val="00C81314"/>
    <w:rsid w:val="00CB66F6"/>
    <w:rsid w:val="00CD20BC"/>
    <w:rsid w:val="00D23D38"/>
    <w:rsid w:val="00D51B6A"/>
    <w:rsid w:val="00DA0563"/>
    <w:rsid w:val="00DA67D1"/>
    <w:rsid w:val="00DE7A8C"/>
    <w:rsid w:val="00E35D10"/>
    <w:rsid w:val="00E674BE"/>
    <w:rsid w:val="00ED4E2E"/>
    <w:rsid w:val="00EE1C10"/>
    <w:rsid w:val="00EF208E"/>
    <w:rsid w:val="00F40CD5"/>
    <w:rsid w:val="00F46152"/>
    <w:rsid w:val="00F73957"/>
    <w:rsid w:val="00F80EFD"/>
    <w:rsid w:val="00F839F2"/>
    <w:rsid w:val="00FA76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1698</Words>
  <Characters>10191</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2023-10-02T06:59:00Z</dcterms:created>
  <dcterms:modified xsi:type="dcterms:W3CDTF">2023-10-02T07:00:00Z</dcterms:modified>
</cp:coreProperties>
</file>