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15FD3" w14:textId="195876BD" w:rsidR="000F3F41" w:rsidRDefault="000F3F41" w:rsidP="00E10CA9">
      <w:pPr>
        <w:pStyle w:val="Nagwek4"/>
        <w:jc w:val="right"/>
        <w:rPr>
          <w:rFonts w:ascii="Verdana" w:hAnsi="Verdana" w:cs="Arial"/>
          <w:b w:val="0"/>
          <w:bCs/>
          <w:sz w:val="24"/>
          <w:szCs w:val="24"/>
        </w:rPr>
      </w:pPr>
      <w:r>
        <w:rPr>
          <w:rFonts w:ascii="Verdana" w:hAnsi="Verdana" w:cs="Arial"/>
          <w:b w:val="0"/>
          <w:bCs/>
          <w:sz w:val="24"/>
          <w:szCs w:val="24"/>
        </w:rPr>
        <w:t>Znak sprawy : KA-2/1</w:t>
      </w:r>
      <w:r w:rsidR="0011294A">
        <w:rPr>
          <w:rFonts w:ascii="Verdana" w:hAnsi="Verdana" w:cs="Arial"/>
          <w:b w:val="0"/>
          <w:bCs/>
          <w:sz w:val="24"/>
          <w:szCs w:val="24"/>
        </w:rPr>
        <w:t>1</w:t>
      </w:r>
      <w:r w:rsidR="001B7336">
        <w:rPr>
          <w:rFonts w:ascii="Verdana" w:hAnsi="Verdana" w:cs="Arial"/>
          <w:b w:val="0"/>
          <w:bCs/>
          <w:sz w:val="24"/>
          <w:szCs w:val="24"/>
        </w:rPr>
        <w:t>8</w:t>
      </w:r>
      <w:r>
        <w:rPr>
          <w:rFonts w:ascii="Verdana" w:hAnsi="Verdana" w:cs="Arial"/>
          <w:b w:val="0"/>
          <w:bCs/>
          <w:sz w:val="24"/>
          <w:szCs w:val="24"/>
        </w:rPr>
        <w:t>/202</w:t>
      </w:r>
      <w:r w:rsidR="0011294A">
        <w:rPr>
          <w:rFonts w:ascii="Verdana" w:hAnsi="Verdana" w:cs="Arial"/>
          <w:b w:val="0"/>
          <w:bCs/>
          <w:sz w:val="24"/>
          <w:szCs w:val="24"/>
        </w:rPr>
        <w:t>3</w:t>
      </w:r>
    </w:p>
    <w:p w14:paraId="74860993" w14:textId="77777777" w:rsidR="00E10CA9" w:rsidRPr="00E10CA9" w:rsidRDefault="00E10CA9" w:rsidP="00E10CA9">
      <w:pPr>
        <w:pStyle w:val="Nagwek4"/>
        <w:jc w:val="right"/>
        <w:rPr>
          <w:rFonts w:ascii="Verdana" w:hAnsi="Verdana" w:cs="Arial"/>
          <w:b w:val="0"/>
          <w:bCs/>
          <w:i/>
          <w:sz w:val="24"/>
          <w:szCs w:val="24"/>
        </w:rPr>
      </w:pPr>
      <w:r w:rsidRPr="00E10CA9">
        <w:rPr>
          <w:rFonts w:ascii="Verdana" w:hAnsi="Verdana" w:cs="Arial"/>
          <w:b w:val="0"/>
          <w:bCs/>
          <w:sz w:val="24"/>
          <w:szCs w:val="24"/>
        </w:rPr>
        <w:t xml:space="preserve">Załącznik nr </w:t>
      </w:r>
      <w:r w:rsidR="000F3F41">
        <w:rPr>
          <w:rFonts w:ascii="Verdana" w:hAnsi="Verdana" w:cs="Arial"/>
          <w:b w:val="0"/>
          <w:bCs/>
          <w:sz w:val="24"/>
          <w:szCs w:val="24"/>
        </w:rPr>
        <w:t>7 do SWZ</w:t>
      </w:r>
    </w:p>
    <w:p w14:paraId="552A4A35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14:paraId="526DAC31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14:paraId="5473C4F1" w14:textId="77777777" w:rsidR="00FB4654" w:rsidRPr="00E7438D" w:rsidRDefault="00FC39FB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Wykaz obiektów na terenie miasta Krakowa</w:t>
      </w:r>
    </w:p>
    <w:p w14:paraId="78573607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14:paraId="44C09AA3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6"/>
        <w:gridCol w:w="2872"/>
        <w:gridCol w:w="4014"/>
        <w:gridCol w:w="1812"/>
      </w:tblGrid>
      <w:tr w:rsidR="00CB5A10" w:rsidRPr="00E7438D" w14:paraId="400E1AF2" w14:textId="77777777" w:rsidTr="000F3F41">
        <w:trPr>
          <w:jc w:val="center"/>
        </w:trPr>
        <w:tc>
          <w:tcPr>
            <w:tcW w:w="646" w:type="dxa"/>
            <w:shd w:val="clear" w:color="auto" w:fill="F2F2F2"/>
            <w:vAlign w:val="center"/>
          </w:tcPr>
          <w:p w14:paraId="2BF92EDD" w14:textId="77777777"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872" w:type="dxa"/>
            <w:shd w:val="clear" w:color="auto" w:fill="F2F2F2"/>
            <w:vAlign w:val="center"/>
          </w:tcPr>
          <w:p w14:paraId="1187B159" w14:textId="77777777"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Nazwa i adres obiektu</w:t>
            </w:r>
          </w:p>
        </w:tc>
        <w:tc>
          <w:tcPr>
            <w:tcW w:w="4014" w:type="dxa"/>
            <w:shd w:val="clear" w:color="auto" w:fill="F2F2F2"/>
            <w:vAlign w:val="center"/>
          </w:tcPr>
          <w:p w14:paraId="1DAB6DBD" w14:textId="77777777"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</w:p>
        </w:tc>
        <w:tc>
          <w:tcPr>
            <w:tcW w:w="1812" w:type="dxa"/>
            <w:shd w:val="clear" w:color="auto" w:fill="F2F2F2"/>
            <w:vAlign w:val="center"/>
          </w:tcPr>
          <w:p w14:paraId="549DAD4C" w14:textId="77777777" w:rsidR="00CB5A10" w:rsidRPr="00E7438D" w:rsidRDefault="00237058" w:rsidP="0023705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Kwota d</w:t>
            </w:r>
            <w:r w:rsidR="00CB5A10" w:rsidRPr="00E7438D">
              <w:rPr>
                <w:rFonts w:ascii="Verdana" w:hAnsi="Verdana"/>
                <w:bCs/>
                <w:sz w:val="22"/>
                <w:szCs w:val="22"/>
              </w:rPr>
              <w:t>odatkow</w:t>
            </w:r>
            <w:r w:rsidRPr="00E7438D">
              <w:rPr>
                <w:rFonts w:ascii="Verdana" w:hAnsi="Verdana"/>
                <w:bCs/>
                <w:sz w:val="22"/>
                <w:szCs w:val="22"/>
              </w:rPr>
              <w:t>ej</w:t>
            </w:r>
            <w:r w:rsidR="00CB5A10" w:rsidRPr="00E7438D">
              <w:rPr>
                <w:rFonts w:ascii="Verdana" w:hAnsi="Verdana"/>
                <w:bCs/>
                <w:sz w:val="22"/>
                <w:szCs w:val="22"/>
              </w:rPr>
              <w:t xml:space="preserve"> opłat</w:t>
            </w:r>
            <w:r w:rsidRPr="00E7438D">
              <w:rPr>
                <w:rFonts w:ascii="Verdana" w:hAnsi="Verdana"/>
                <w:bCs/>
                <w:sz w:val="22"/>
                <w:szCs w:val="22"/>
              </w:rPr>
              <w:t>y</w:t>
            </w:r>
          </w:p>
        </w:tc>
      </w:tr>
      <w:tr w:rsidR="00CB5A10" w:rsidRPr="00E7438D" w14:paraId="5E4B49BF" w14:textId="77777777" w:rsidTr="000F3F41">
        <w:trPr>
          <w:jc w:val="center"/>
        </w:trPr>
        <w:tc>
          <w:tcPr>
            <w:tcW w:w="646" w:type="dxa"/>
            <w:tcBorders>
              <w:bottom w:val="single" w:sz="4" w:space="0" w:color="000000"/>
            </w:tcBorders>
          </w:tcPr>
          <w:p w14:paraId="782C83B0" w14:textId="77777777" w:rsidR="00CB5A10" w:rsidRPr="00E7438D" w:rsidRDefault="00CB5A10" w:rsidP="00FA5690">
            <w:pPr>
              <w:numPr>
                <w:ilvl w:val="0"/>
                <w:numId w:val="26"/>
              </w:numPr>
              <w:tabs>
                <w:tab w:val="right" w:pos="9356"/>
              </w:tabs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bottom w:val="single" w:sz="2" w:space="0" w:color="auto"/>
            </w:tcBorders>
          </w:tcPr>
          <w:p w14:paraId="5EC4E59B" w14:textId="77777777" w:rsidR="00CB5A10" w:rsidRPr="00E7438D" w:rsidRDefault="00CB5A10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bottom w:val="single" w:sz="2" w:space="0" w:color="auto"/>
            </w:tcBorders>
          </w:tcPr>
          <w:p w14:paraId="42A9501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bottom w:val="single" w:sz="2" w:space="0" w:color="auto"/>
            </w:tcBorders>
          </w:tcPr>
          <w:p w14:paraId="74724198" w14:textId="77777777" w:rsidR="00CB5A10" w:rsidRPr="00E7438D" w:rsidRDefault="00CB5A10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CBB09AB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0959030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36D5C07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4145736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20698FB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7CBF4F2E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7E6EA2B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756505CB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3F9C295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64E9E9E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96640D8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524D991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05F7BBB0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0BE813B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6149704E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6DC1F56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42D2768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1F19437A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273E688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203CC84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675BCFD7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55AB146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1F39F44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0D5C36B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25AC8AF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DFE4BC5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4841481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0B77842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0315B84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734BCCD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9C48117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5FAD921E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20CB62AA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3594DE7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2B27326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79B6F7D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22991EA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6738E71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0D057C8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2687ECF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FF662EE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3110F67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72CCD859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3794BE5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60574B7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03C3E69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7A3E0A5E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3920A40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3442296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693BA52A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A1D61D1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1233092E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4AF3E4AE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0998BF2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43EB04A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E032366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443E53C9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26211D1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5F65B16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5B52AEA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DD03744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2971B4A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0A2C5824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623E1F0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0438B04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BF79916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07E4F58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75AB52D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4896016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3DC0E400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DCD641D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54B8A69A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4ADC31F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7C75D0A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4ED1B30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E21E423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2B86873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62FD811F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324F7B0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2E304DB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728BAC8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4539BBDA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52E8695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391D417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32642694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819352F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00925B49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09C49DB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56E3570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6A8EECA4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F82E961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4A1A0B3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642E01B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5404D28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580D40F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04B6EB0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2C3FDBF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28E5A51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0CFC06F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3BA47C90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957924C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58E22FA0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7849F73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489E275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7658022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359A6C9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1F94387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1446F25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00CAD30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000ED04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656A36C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316054AF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579D7AD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4F7F607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64A418C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7806D1E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44C80AA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494D66C9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396CF6C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2442F36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4D566FC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54E6E24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38848BF9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4FFAADC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5EEA128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D6B0C07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19DCB64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434893E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525E2EC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023459F0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796B3516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7EB9391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22D0225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25C133C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7FEB1AA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1A14C02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20E08FE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61FD044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4299171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0616BEC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B849D01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13EDA44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1EC4BA99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7C3741E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6EE7BE8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67994C8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3987FB1E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30B979E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5685674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56D7237F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5D389B1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514D87B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265D114A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5B6CFD2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7F37AC2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61BB618D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6F561028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53B6CBF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26BB78E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011A1C4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7F1E5AE0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6C9A39EF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73AD77B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60D684E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20B5F25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9C293CC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4A9145D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423092A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5C7628A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3C02FD7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DA71001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18ACE39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3BA3A93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10A0686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74D1BF5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8B1A61C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7D1DB94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7859942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1F94D72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2C0F0EA5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4E234BF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323E55AB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1C693E44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0C86729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1CE629E7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796D392" w14:textId="77777777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14:paraId="350E553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14:paraId="01E7B99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14:paraId="31C74F1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14:paraId="4632D80A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A3E0F67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603F5D02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79DFEED0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1ED9A0A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1DF48FD1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6ACDAC81" w14:textId="77777777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14:paraId="49E1D163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14:paraId="772A9D2D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14:paraId="38DCBBD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14:paraId="071FD22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03B2938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6F5FD39C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4A46068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7B75307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59D08996" w14:textId="77777777"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C223CDD" w14:textId="77777777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14:paraId="68A90822" w14:textId="77777777"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14:paraId="37A9E26F" w14:textId="77777777"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14:paraId="0B608D4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14:paraId="12178A53" w14:textId="77777777"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3885B24B" w14:textId="77777777"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lastRenderedPageBreak/>
        <w:t xml:space="preserve">Wykaz obiektów na terenie województwa małopolskiego </w:t>
      </w:r>
    </w:p>
    <w:p w14:paraId="7C15B013" w14:textId="77777777"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(z wyłączeniem miasta Krakowa)</w:t>
      </w:r>
    </w:p>
    <w:p w14:paraId="6710B805" w14:textId="77777777"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191"/>
        <w:gridCol w:w="4252"/>
        <w:gridCol w:w="1843"/>
      </w:tblGrid>
      <w:tr w:rsidR="00237058" w:rsidRPr="00E7438D" w14:paraId="327D4EC8" w14:textId="77777777" w:rsidTr="00800DF6">
        <w:trPr>
          <w:jc w:val="center"/>
        </w:trPr>
        <w:tc>
          <w:tcPr>
            <w:tcW w:w="817" w:type="dxa"/>
            <w:shd w:val="clear" w:color="auto" w:fill="F2F2F2"/>
            <w:vAlign w:val="center"/>
          </w:tcPr>
          <w:p w14:paraId="0770800C" w14:textId="77777777"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191" w:type="dxa"/>
            <w:shd w:val="clear" w:color="auto" w:fill="F2F2F2"/>
            <w:vAlign w:val="center"/>
          </w:tcPr>
          <w:p w14:paraId="01ECF2E0" w14:textId="77777777"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Nazwa i adres obiektu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7A2E3CC9" w14:textId="77777777"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ADEDAD0" w14:textId="77777777" w:rsidR="00237058" w:rsidRPr="00E7438D" w:rsidRDefault="00237058" w:rsidP="004B4F7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Kwota dodatkowej opłaty</w:t>
            </w:r>
          </w:p>
        </w:tc>
      </w:tr>
      <w:tr w:rsidR="00CB5A10" w:rsidRPr="00E7438D" w14:paraId="1B9B6E2C" w14:textId="77777777" w:rsidTr="00800DF6">
        <w:trPr>
          <w:jc w:val="center"/>
        </w:trPr>
        <w:tc>
          <w:tcPr>
            <w:tcW w:w="817" w:type="dxa"/>
            <w:tcBorders>
              <w:bottom w:val="single" w:sz="4" w:space="0" w:color="000000"/>
            </w:tcBorders>
          </w:tcPr>
          <w:p w14:paraId="0C4413B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bottom w:val="single" w:sz="2" w:space="0" w:color="auto"/>
            </w:tcBorders>
          </w:tcPr>
          <w:p w14:paraId="2AB625A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bottom w:val="single" w:sz="2" w:space="0" w:color="auto"/>
            </w:tcBorders>
          </w:tcPr>
          <w:p w14:paraId="28CE87E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2" w:space="0" w:color="auto"/>
            </w:tcBorders>
          </w:tcPr>
          <w:p w14:paraId="163F75E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A524300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34DE517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4FE941D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4290952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FB5BE4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F89153F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00E1253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585DEDD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267983A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EBBA3D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3E1DF9A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6900D6D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603E145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489E8C6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57DBDA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17A05DB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4B4BDD4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3875C25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18AC741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AEF82C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00C3F4C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013F876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7D3AB3B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500D54E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2A7E72F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7A4C301A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00E525D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71E9A42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2B4AB64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6C40500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B644DF1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57DE61E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095FFDD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429A102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B6A62F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A569A80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420EDBB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4F0FA1B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25BAF59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06B959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878A24B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3771CF6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242E976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2A7252D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EE0931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9AF3B7D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16F6DA4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1721D1F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0781566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07DBE36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6F8CB5C8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7289DAD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2D9C447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5EFA65A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471AF09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8A4025B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0426AD3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5ACF349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5A21BED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5BA29E6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575845A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16FB193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3A039A7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3748A8C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797EEDC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C661DF5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5863310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705DE76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5D83949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BE9336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1AA1FF5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54981F8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6AFEBB4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4964BF2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9064C4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258A76F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3698C8C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1E5A6A4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0DAC21A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1F93C0D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C2CCB38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1E1C05D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3418217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1CC9548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72BBDD7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6C72B63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4D7CEFD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4D0A1CC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17FE693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1618216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6EAB001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11D8582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33BB565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34EC36F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6504DEF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DC0CA79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746EDD0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5C21EDA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1CA7A5D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6692187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E775E35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38243D8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6158448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1249872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9D3693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D480063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3465F63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46A26E9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6079B14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792FED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5BC079D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6E438DD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30A61E1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6FDD4B3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79B8EA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30655D3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597CEA4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283564C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2367700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524242B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5C2BB12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3517565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5B584DE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65B0776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DE1428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A824B3C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1A8F5C9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08DF9F1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05E607F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64CCA92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478E3A5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138CFF4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2329653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061D9BF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8F5458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9D2F604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1CC2131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5C637DF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6FE495C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F52780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6D6ADE6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7D34B2A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69B650C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1247128F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4B9FA70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578C0CDA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34DA36E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327940C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70B67AE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396497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DB0A64B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32D5E5C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52DBFFC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5CF0F10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25C658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4464E02C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0CE85D7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49559BD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7448F84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2E6A705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B8E37A1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6CF8C9A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1F5D0B6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4F8BFC8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863E67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3FCADCF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59F8FCB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4004FC6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1A53230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0272AA5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BD8F327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0FA4A38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3A21A3B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3793350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2565577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32C79433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0CF4FC3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2D7D2DD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365452B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5BF7215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6216733E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2D8D30D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1C974016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7182444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D81A7F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3ED2B25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125005A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22F61311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55463184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00E6739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181EB623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5C9CE243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09A1160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03D78329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DCF633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9586A4A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6D3E1F2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033EDF9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1E152AA2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D113CDB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0B5DA9D0" w14:textId="77777777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14:paraId="1FF24C5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14:paraId="2D68371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14:paraId="12166D1D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01649967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67FA54B8" w14:textId="77777777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14:paraId="2348362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14:paraId="245348BC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14:paraId="2A1A111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50EE880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14:paraId="2D4817E5" w14:textId="77777777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14:paraId="099113AE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14:paraId="1DAC9EDA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14:paraId="0256E438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5A7DF5B5" w14:textId="77777777"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41C96F54" w14:textId="77777777"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sectPr w:rsidR="00502AAE" w:rsidRPr="00E7438D" w:rsidSect="00502A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276" w:bottom="567" w:left="1276" w:header="708" w:footer="3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1B9C3" w14:textId="77777777" w:rsidR="0028479B" w:rsidRDefault="0028479B">
      <w:r>
        <w:separator/>
      </w:r>
    </w:p>
  </w:endnote>
  <w:endnote w:type="continuationSeparator" w:id="0">
    <w:p w14:paraId="66003482" w14:textId="77777777" w:rsidR="0028479B" w:rsidRDefault="0028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02EC2" w14:textId="77777777" w:rsidR="000F3F41" w:rsidRDefault="000F3F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859D9" w14:textId="77777777" w:rsidR="00FC39FB" w:rsidRDefault="00FC39FB" w:rsidP="00FC39FB">
    <w:pPr>
      <w:tabs>
        <w:tab w:val="left" w:pos="9214"/>
        <w:tab w:val="left" w:pos="9639"/>
      </w:tabs>
      <w:ind w:left="2552"/>
      <w:jc w:val="right"/>
      <w:rPr>
        <w:rFonts w:ascii="Garamond" w:hAnsi="Garamond"/>
        <w:bCs/>
        <w:i/>
        <w:iCs/>
      </w:rPr>
    </w:pPr>
    <w:r>
      <w:rPr>
        <w:rFonts w:ascii="Garamond" w:hAnsi="Garamond"/>
        <w:i/>
        <w:iCs/>
      </w:rPr>
      <w:t>podpis osoby (osób) upoważnionej do reprezentowania Wykonawcy</w:t>
    </w:r>
  </w:p>
  <w:p w14:paraId="631BB6AB" w14:textId="77777777" w:rsidR="00FB4654" w:rsidRDefault="00FB4654">
    <w:pPr>
      <w:tabs>
        <w:tab w:val="right" w:pos="9356"/>
      </w:tabs>
      <w:rPr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DD8E2" w14:textId="77777777" w:rsidR="000F3F41" w:rsidRDefault="000F3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0B9C3" w14:textId="77777777" w:rsidR="0028479B" w:rsidRDefault="0028479B">
      <w:r>
        <w:separator/>
      </w:r>
    </w:p>
  </w:footnote>
  <w:footnote w:type="continuationSeparator" w:id="0">
    <w:p w14:paraId="01182C53" w14:textId="77777777" w:rsidR="0028479B" w:rsidRDefault="00284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C999F" w14:textId="77777777" w:rsidR="000F3F41" w:rsidRDefault="000F3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C3492" w14:textId="77777777" w:rsidR="000F3F41" w:rsidRDefault="000F3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F268C" w14:textId="77777777" w:rsidR="000F3F41" w:rsidRDefault="000F3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9580F"/>
    <w:multiLevelType w:val="hybridMultilevel"/>
    <w:tmpl w:val="ED428BFE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6C28A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5D25D2"/>
    <w:multiLevelType w:val="hybridMultilevel"/>
    <w:tmpl w:val="2B12B53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107E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0139D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76E26"/>
    <w:multiLevelType w:val="hybridMultilevel"/>
    <w:tmpl w:val="5DAE3B74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A506D0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276451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8190291"/>
    <w:multiLevelType w:val="hybridMultilevel"/>
    <w:tmpl w:val="50C899F8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74EEC"/>
    <w:multiLevelType w:val="hybridMultilevel"/>
    <w:tmpl w:val="D52813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661238"/>
    <w:multiLevelType w:val="hybridMultilevel"/>
    <w:tmpl w:val="1C868612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3659C"/>
    <w:multiLevelType w:val="hybridMultilevel"/>
    <w:tmpl w:val="5E962A5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6C68D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41B6B"/>
    <w:multiLevelType w:val="hybridMultilevel"/>
    <w:tmpl w:val="0AE8C9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4955D9"/>
    <w:multiLevelType w:val="hybridMultilevel"/>
    <w:tmpl w:val="E2B4CDB4"/>
    <w:lvl w:ilvl="0" w:tplc="52E44BD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/>
      </w:rPr>
    </w:lvl>
    <w:lvl w:ilvl="1" w:tplc="A3D227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6CE476">
      <w:start w:val="1"/>
      <w:numFmt w:val="decimal"/>
      <w:lvlText w:val="%4."/>
      <w:lvlJc w:val="left"/>
      <w:pPr>
        <w:tabs>
          <w:tab w:val="num" w:pos="2880"/>
        </w:tabs>
        <w:ind w:left="720" w:hanging="363"/>
      </w:pPr>
      <w:rPr>
        <w:rFonts w:ascii="Arial" w:eastAsia="Times New Roman" w:hAnsi="Arial" w:cs="Arial" w:hint="default"/>
        <w:b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773EDF"/>
    <w:multiLevelType w:val="singleLevel"/>
    <w:tmpl w:val="552E499E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5" w15:restartNumberingAfterBreak="0">
    <w:nsid w:val="46014989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B16FB6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504DC8"/>
    <w:multiLevelType w:val="hybridMultilevel"/>
    <w:tmpl w:val="740668FE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902C3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19" w15:restartNumberingAfterBreak="0">
    <w:nsid w:val="5A536624"/>
    <w:multiLevelType w:val="hybridMultilevel"/>
    <w:tmpl w:val="87A4190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8E33EC"/>
    <w:multiLevelType w:val="hybridMultilevel"/>
    <w:tmpl w:val="CE761706"/>
    <w:lvl w:ilvl="0" w:tplc="97063A1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ascii="Garamond" w:eastAsia="Times New Roman" w:hAnsi="Garamond" w:cs="Times New Roman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21" w15:restartNumberingAfterBreak="0">
    <w:nsid w:val="692048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3E5E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00821F3"/>
    <w:multiLevelType w:val="hybridMultilevel"/>
    <w:tmpl w:val="C1D8F3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0285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882013"/>
    <w:multiLevelType w:val="hybridMultilevel"/>
    <w:tmpl w:val="7B90C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6"/>
  </w:num>
  <w:num w:numId="4">
    <w:abstractNumId w:val="21"/>
  </w:num>
  <w:num w:numId="5">
    <w:abstractNumId w:val="7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7"/>
  </w:num>
  <w:num w:numId="11">
    <w:abstractNumId w:val="8"/>
  </w:num>
  <w:num w:numId="12">
    <w:abstractNumId w:val="10"/>
  </w:num>
  <w:num w:numId="13">
    <w:abstractNumId w:val="23"/>
  </w:num>
  <w:num w:numId="14">
    <w:abstractNumId w:val="3"/>
  </w:num>
  <w:num w:numId="15">
    <w:abstractNumId w:val="4"/>
  </w:num>
  <w:num w:numId="16">
    <w:abstractNumId w:val="11"/>
  </w:num>
  <w:num w:numId="17">
    <w:abstractNumId w:val="20"/>
  </w:num>
  <w:num w:numId="18">
    <w:abstractNumId w:val="20"/>
  </w:num>
  <w:num w:numId="19">
    <w:abstractNumId w:val="19"/>
  </w:num>
  <w:num w:numId="20">
    <w:abstractNumId w:val="15"/>
  </w:num>
  <w:num w:numId="21">
    <w:abstractNumId w:val="16"/>
  </w:num>
  <w:num w:numId="22">
    <w:abstractNumId w:val="18"/>
  </w:num>
  <w:num w:numId="23">
    <w:abstractNumId w:val="0"/>
  </w:num>
  <w:num w:numId="24">
    <w:abstractNumId w:val="5"/>
  </w:num>
  <w:num w:numId="25">
    <w:abstractNumId w:val="2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4CC"/>
    <w:rsid w:val="000323A9"/>
    <w:rsid w:val="000773A3"/>
    <w:rsid w:val="000818D5"/>
    <w:rsid w:val="00092555"/>
    <w:rsid w:val="0009484A"/>
    <w:rsid w:val="0009779A"/>
    <w:rsid w:val="000A2AB1"/>
    <w:rsid w:val="000F3F41"/>
    <w:rsid w:val="0011294A"/>
    <w:rsid w:val="0011678C"/>
    <w:rsid w:val="0015092C"/>
    <w:rsid w:val="00156912"/>
    <w:rsid w:val="0016123D"/>
    <w:rsid w:val="001B7336"/>
    <w:rsid w:val="001C548E"/>
    <w:rsid w:val="002132E3"/>
    <w:rsid w:val="0021624F"/>
    <w:rsid w:val="00233A62"/>
    <w:rsid w:val="00237058"/>
    <w:rsid w:val="00237ED4"/>
    <w:rsid w:val="00255F9E"/>
    <w:rsid w:val="0028479B"/>
    <w:rsid w:val="002D1F80"/>
    <w:rsid w:val="002E7EA8"/>
    <w:rsid w:val="00307768"/>
    <w:rsid w:val="00313866"/>
    <w:rsid w:val="003148B6"/>
    <w:rsid w:val="00361AEC"/>
    <w:rsid w:val="003626B9"/>
    <w:rsid w:val="00365098"/>
    <w:rsid w:val="00372398"/>
    <w:rsid w:val="00395677"/>
    <w:rsid w:val="003C0A88"/>
    <w:rsid w:val="003D2C03"/>
    <w:rsid w:val="003D587E"/>
    <w:rsid w:val="003F7C12"/>
    <w:rsid w:val="004218DB"/>
    <w:rsid w:val="00465CB6"/>
    <w:rsid w:val="00472665"/>
    <w:rsid w:val="004A431B"/>
    <w:rsid w:val="004B4F76"/>
    <w:rsid w:val="004E2FA4"/>
    <w:rsid w:val="0050034F"/>
    <w:rsid w:val="00502AAE"/>
    <w:rsid w:val="005116AA"/>
    <w:rsid w:val="005122C1"/>
    <w:rsid w:val="0051641C"/>
    <w:rsid w:val="005214B1"/>
    <w:rsid w:val="00535870"/>
    <w:rsid w:val="00564FD1"/>
    <w:rsid w:val="00580917"/>
    <w:rsid w:val="005844A4"/>
    <w:rsid w:val="005B14CC"/>
    <w:rsid w:val="005B5686"/>
    <w:rsid w:val="005B5D39"/>
    <w:rsid w:val="005C40F9"/>
    <w:rsid w:val="005D53A2"/>
    <w:rsid w:val="005E6614"/>
    <w:rsid w:val="005F6E20"/>
    <w:rsid w:val="00602A93"/>
    <w:rsid w:val="006268BF"/>
    <w:rsid w:val="006364AB"/>
    <w:rsid w:val="0064548C"/>
    <w:rsid w:val="00667745"/>
    <w:rsid w:val="0067185C"/>
    <w:rsid w:val="006A2BDC"/>
    <w:rsid w:val="006B55BE"/>
    <w:rsid w:val="00712929"/>
    <w:rsid w:val="00754CB5"/>
    <w:rsid w:val="00755DF3"/>
    <w:rsid w:val="00763693"/>
    <w:rsid w:val="00777FEF"/>
    <w:rsid w:val="00787613"/>
    <w:rsid w:val="007C17F7"/>
    <w:rsid w:val="007E3095"/>
    <w:rsid w:val="007E6EB3"/>
    <w:rsid w:val="00800DF6"/>
    <w:rsid w:val="00817A9B"/>
    <w:rsid w:val="008269DD"/>
    <w:rsid w:val="008B5DC2"/>
    <w:rsid w:val="008E3095"/>
    <w:rsid w:val="00901A3D"/>
    <w:rsid w:val="00970287"/>
    <w:rsid w:val="009828C6"/>
    <w:rsid w:val="009B54E0"/>
    <w:rsid w:val="009C50BD"/>
    <w:rsid w:val="009C597A"/>
    <w:rsid w:val="00A03348"/>
    <w:rsid w:val="00A03D18"/>
    <w:rsid w:val="00AA690C"/>
    <w:rsid w:val="00AB319F"/>
    <w:rsid w:val="00AD4E8C"/>
    <w:rsid w:val="00AE1DC1"/>
    <w:rsid w:val="00AE7BA2"/>
    <w:rsid w:val="00B4220D"/>
    <w:rsid w:val="00B47ED5"/>
    <w:rsid w:val="00B91BB6"/>
    <w:rsid w:val="00BD7A81"/>
    <w:rsid w:val="00BF06E8"/>
    <w:rsid w:val="00BF1FE4"/>
    <w:rsid w:val="00C005E4"/>
    <w:rsid w:val="00C064A2"/>
    <w:rsid w:val="00C42DF6"/>
    <w:rsid w:val="00C8728B"/>
    <w:rsid w:val="00CB5A10"/>
    <w:rsid w:val="00CE7CFA"/>
    <w:rsid w:val="00CF7EA5"/>
    <w:rsid w:val="00D02152"/>
    <w:rsid w:val="00D25D98"/>
    <w:rsid w:val="00D4663D"/>
    <w:rsid w:val="00D56A69"/>
    <w:rsid w:val="00DA52BF"/>
    <w:rsid w:val="00DC5426"/>
    <w:rsid w:val="00DC7483"/>
    <w:rsid w:val="00DE10A2"/>
    <w:rsid w:val="00E10CA9"/>
    <w:rsid w:val="00E13B5E"/>
    <w:rsid w:val="00E14BB2"/>
    <w:rsid w:val="00E30806"/>
    <w:rsid w:val="00E71FEB"/>
    <w:rsid w:val="00E7438D"/>
    <w:rsid w:val="00EA1AB0"/>
    <w:rsid w:val="00EA30A5"/>
    <w:rsid w:val="00EC5F3A"/>
    <w:rsid w:val="00EE0480"/>
    <w:rsid w:val="00F27667"/>
    <w:rsid w:val="00FA0E73"/>
    <w:rsid w:val="00FA30F4"/>
    <w:rsid w:val="00FA5690"/>
    <w:rsid w:val="00FB14D0"/>
    <w:rsid w:val="00FB4654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5FCB83"/>
  <w15:chartTrackingRefBased/>
  <w15:docId w15:val="{1A5FFAE4-9887-4C08-BEAF-F42E7F5C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A5690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left="142"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tabs>
        <w:tab w:val="left" w:pos="9214"/>
        <w:tab w:val="left" w:pos="9639"/>
      </w:tabs>
      <w:ind w:left="142"/>
      <w:jc w:val="both"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9639"/>
      </w:tabs>
      <w:ind w:left="426" w:hanging="426"/>
      <w:jc w:val="both"/>
    </w:pPr>
    <w:rPr>
      <w:sz w:val="24"/>
    </w:rPr>
  </w:style>
  <w:style w:type="paragraph" w:styleId="Tekstpodstawowy">
    <w:name w:val="Body Text"/>
    <w:basedOn w:val="Normalny"/>
    <w:pPr>
      <w:tabs>
        <w:tab w:val="left" w:pos="-1843"/>
      </w:tabs>
      <w:jc w:val="both"/>
    </w:pPr>
    <w:rPr>
      <w:rFonts w:ascii="Tahoma" w:hAnsi="Tahoma" w:cs="Tahoma"/>
      <w:sz w:val="22"/>
    </w:rPr>
  </w:style>
  <w:style w:type="paragraph" w:styleId="Tekstpodstawowywcity2">
    <w:name w:val="Body Text Indent 2"/>
    <w:basedOn w:val="Normalny"/>
    <w:pPr>
      <w:widowControl w:val="0"/>
      <w:ind w:left="142" w:hanging="142"/>
      <w:jc w:val="both"/>
    </w:pPr>
    <w:rPr>
      <w:rFonts w:ascii="Tahoma" w:hAnsi="Tahoma" w:cs="Tahoma"/>
      <w:sz w:val="22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qFormat/>
    <w:pPr>
      <w:spacing w:before="240" w:after="60"/>
      <w:jc w:val="center"/>
      <w:outlineLvl w:val="0"/>
    </w:pPr>
    <w:rPr>
      <w:b/>
      <w:bCs/>
      <w:kern w:val="28"/>
      <w:sz w:val="36"/>
      <w:szCs w:val="32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0818D5"/>
  </w:style>
  <w:style w:type="character" w:customStyle="1" w:styleId="TytuZnak">
    <w:name w:val="Tytuł Znak"/>
    <w:link w:val="Tytu"/>
    <w:rsid w:val="005C40F9"/>
    <w:rPr>
      <w:rFonts w:cs="Arial"/>
      <w:b/>
      <w:bCs/>
      <w:kern w:val="28"/>
      <w:sz w:val="36"/>
      <w:szCs w:val="32"/>
    </w:rPr>
  </w:style>
  <w:style w:type="table" w:styleId="Tabela-Siatka">
    <w:name w:val="Table Grid"/>
    <w:basedOn w:val="Standardowy"/>
    <w:rsid w:val="00FC39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6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Państwowy Szpital Kliniczny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.</dc:creator>
  <cp:keywords/>
  <cp:lastModifiedBy>Michał Kowalski</cp:lastModifiedBy>
  <cp:revision>6</cp:revision>
  <cp:lastPrinted>2015-09-01T05:42:00Z</cp:lastPrinted>
  <dcterms:created xsi:type="dcterms:W3CDTF">2021-11-19T09:09:00Z</dcterms:created>
  <dcterms:modified xsi:type="dcterms:W3CDTF">2023-10-27T11:05:00Z</dcterms:modified>
</cp:coreProperties>
</file>