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8"/>
        <w:gridCol w:w="5032"/>
        <w:gridCol w:w="2052"/>
      </w:tblGrid>
      <w:tr w:rsidR="00C37EDB" w:rsidRPr="003208D3" w14:paraId="6749D6EE" w14:textId="77777777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A6F2" w14:textId="77777777" w:rsidR="00C37EDB" w:rsidRPr="003208D3" w:rsidRDefault="00C11D3E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object w:dxaOrig="1440" w:dyaOrig="1440" w14:anchorId="26FCBC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4851086" r:id="rId9"/>
              </w:object>
            </w:r>
          </w:p>
          <w:p w14:paraId="7A526DFF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4752D8E8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0D21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5CFC8474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  <w:r w:rsidR="00096A1D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# 1</w:t>
            </w:r>
          </w:p>
          <w:p w14:paraId="5E722B55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CF549DF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14:paraId="491FE2BA" w14:textId="77777777"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6C74EBE" w14:textId="101D4BDE" w:rsidR="00C37EDB" w:rsidRPr="00C11D3E" w:rsidRDefault="00C11D3E" w:rsidP="00C11D3E">
      <w:pPr>
        <w:jc w:val="right"/>
        <w:rPr>
          <w:rFonts w:ascii="Arial Narrow" w:hAnsi="Arial Narrow"/>
          <w:bCs/>
          <w:sz w:val="20"/>
          <w:szCs w:val="20"/>
        </w:rPr>
      </w:pPr>
      <w:r w:rsidRPr="00C11D3E">
        <w:rPr>
          <w:rFonts w:ascii="Arial Narrow" w:hAnsi="Arial Narrow"/>
          <w:bCs/>
          <w:sz w:val="20"/>
          <w:szCs w:val="20"/>
        </w:rPr>
        <w:t>Załącznik nr 8 do SWZ</w:t>
      </w:r>
    </w:p>
    <w:p w14:paraId="0B9D0529" w14:textId="77777777" w:rsidR="00C11D3E" w:rsidRDefault="00C11D3E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14:paraId="7724802C" w14:textId="4EF44237"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UMOWA Nr _____P/202</w:t>
      </w:r>
      <w:r w:rsidR="005C7AC6" w:rsidRPr="00575B7B">
        <w:rPr>
          <w:rFonts w:ascii="Arial Narrow" w:hAnsi="Arial Narrow"/>
          <w:b/>
          <w:sz w:val="20"/>
          <w:szCs w:val="20"/>
        </w:rPr>
        <w:t>4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14:paraId="4E561E2E" w14:textId="77777777"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8D0B0D6" w14:textId="77777777"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14:paraId="591CF1AF" w14:textId="1A15813C"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C11D3E" w:rsidRPr="00575B7B">
        <w:rPr>
          <w:rFonts w:ascii="Arial Narrow" w:hAnsi="Arial Narrow"/>
          <w:sz w:val="20"/>
          <w:szCs w:val="20"/>
        </w:rPr>
        <w:t>0000007548, NIP</w:t>
      </w:r>
      <w:r w:rsidRPr="00575B7B">
        <w:rPr>
          <w:rFonts w:ascii="Arial Narrow" w:hAnsi="Arial Narrow"/>
          <w:sz w:val="20"/>
          <w:szCs w:val="20"/>
        </w:rPr>
        <w:t xml:space="preserve"> 554-031-25-10, REGON  090538318</w:t>
      </w:r>
    </w:p>
    <w:p w14:paraId="4670AEA6" w14:textId="77777777"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14:paraId="6BE8FB9B" w14:textId="77777777"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</w:t>
      </w:r>
      <w:r w:rsidR="00FE3DE2" w:rsidRPr="00575B7B">
        <w:rPr>
          <w:rFonts w:ascii="Arial Narrow" w:hAnsi="Arial Narrow"/>
          <w:b/>
          <w:sz w:val="20"/>
          <w:szCs w:val="20"/>
        </w:rPr>
        <w:t xml:space="preserve"> cz. p. o.</w:t>
      </w:r>
      <w:r w:rsidRPr="00575B7B">
        <w:rPr>
          <w:rFonts w:ascii="Arial Narrow" w:hAnsi="Arial Narrow"/>
          <w:b/>
          <w:sz w:val="20"/>
          <w:szCs w:val="20"/>
        </w:rPr>
        <w:t xml:space="preserve"> KOMENDANTA SZPITALA,</w:t>
      </w:r>
    </w:p>
    <w:p w14:paraId="64095953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14:paraId="55B4B445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14:paraId="1074A338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....................……………….. z siedzibą w .........................., adres</w:t>
      </w:r>
      <w:proofErr w:type="gramStart"/>
      <w:r w:rsidRPr="003208D3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wpisaną do CEIDG </w:t>
      </w:r>
    </w:p>
    <w:p w14:paraId="65A66140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3AEDC026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14:paraId="4DF13ADC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14:paraId="3A6BE795" w14:textId="77777777"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14:paraId="58A01AEA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1357068" w14:textId="77777777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4A2600C0" w14:textId="77777777"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14:paraId="2EF79DB8" w14:textId="53F3B19C"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została zawarta umowa następującej </w:t>
      </w:r>
      <w:r w:rsidR="00C11D3E" w:rsidRPr="003208D3">
        <w:rPr>
          <w:rFonts w:ascii="Arial Narrow" w:hAnsi="Arial Narrow"/>
          <w:sz w:val="20"/>
          <w:szCs w:val="20"/>
        </w:rPr>
        <w:t>treści:</w:t>
      </w:r>
    </w:p>
    <w:p w14:paraId="6C6A58C2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14:paraId="46DBFE2A" w14:textId="064E6680"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Prawo Zamówień Publicznych </w:t>
      </w:r>
      <w:r w:rsidR="00096A1D" w:rsidRPr="00575B7B">
        <w:rPr>
          <w:rFonts w:ascii="Arial Narrow" w:hAnsi="Arial Narrow"/>
          <w:b/>
          <w:sz w:val="20"/>
          <w:szCs w:val="20"/>
        </w:rPr>
        <w:t>Zamawiający</w:t>
      </w:r>
      <w:r w:rsidRPr="00575B7B">
        <w:rPr>
          <w:rFonts w:ascii="Arial Narrow" w:hAnsi="Arial Narrow"/>
          <w:sz w:val="20"/>
          <w:szCs w:val="20"/>
        </w:rPr>
        <w:t xml:space="preserve"> w </w:t>
      </w:r>
      <w:r w:rsidR="00C11D3E" w:rsidRPr="00575B7B">
        <w:rPr>
          <w:rFonts w:ascii="Arial Narrow" w:hAnsi="Arial Narrow"/>
          <w:sz w:val="20"/>
          <w:szCs w:val="20"/>
        </w:rPr>
        <w:t>trybie</w:t>
      </w:r>
      <w:r w:rsidR="00C11D3E" w:rsidRPr="003208D3">
        <w:rPr>
          <w:rFonts w:ascii="Arial Narrow" w:hAnsi="Arial Narrow"/>
          <w:sz w:val="20"/>
          <w:szCs w:val="20"/>
        </w:rPr>
        <w:t xml:space="preserve"> podstawowym</w:t>
      </w:r>
      <w:r w:rsidRPr="003208D3">
        <w:rPr>
          <w:rFonts w:ascii="Arial Narrow" w:hAnsi="Arial Narrow"/>
          <w:sz w:val="20"/>
          <w:szCs w:val="20"/>
        </w:rPr>
        <w:t xml:space="preserve">, o którym mowa w art. 275 pkt. 1 Ustawy ogłoszonym w BZP ……………...data publikacji …………… na </w:t>
      </w:r>
      <w:r w:rsidR="0027216C" w:rsidRPr="00096A1D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mięsa, wędlin i drobiu-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11D3E">
        <w:rPr>
          <w:rFonts w:ascii="Arial Narrow" w:hAnsi="Arial Narrow"/>
          <w:b/>
          <w:bCs/>
          <w:sz w:val="20"/>
          <w:szCs w:val="20"/>
        </w:rPr>
        <w:t>48/2024</w:t>
      </w:r>
      <w:r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</w:t>
      </w:r>
      <w:r w:rsidR="00C11D3E" w:rsidRPr="003208D3">
        <w:rPr>
          <w:rFonts w:ascii="Arial Narrow" w:hAnsi="Arial Narrow"/>
          <w:sz w:val="20"/>
          <w:szCs w:val="20"/>
        </w:rPr>
        <w:t>realizacji ww.</w:t>
      </w:r>
      <w:r w:rsidRPr="003208D3">
        <w:rPr>
          <w:rFonts w:ascii="Arial Narrow" w:hAnsi="Arial Narrow"/>
          <w:sz w:val="20"/>
          <w:szCs w:val="20"/>
        </w:rPr>
        <w:t xml:space="preserve"> dostaw na rzecz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14:paraId="00B27C7C" w14:textId="5C9125CA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</w:t>
      </w:r>
      <w:r w:rsidR="00C11D3E" w:rsidRPr="003208D3">
        <w:rPr>
          <w:rFonts w:ascii="Arial Narrow" w:hAnsi="Arial Narrow"/>
          <w:sz w:val="20"/>
          <w:szCs w:val="20"/>
        </w:rPr>
        <w:t>Specyfikacji Warunków Zamówienia</w:t>
      </w:r>
      <w:r w:rsidRPr="003208D3">
        <w:rPr>
          <w:rFonts w:ascii="Arial Narrow" w:hAnsi="Arial Narrow"/>
          <w:sz w:val="20"/>
          <w:szCs w:val="20"/>
        </w:rPr>
        <w:t xml:space="preserve">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14:paraId="5A5E51C0" w14:textId="77777777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FE3DE2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14:paraId="6F730F23" w14:textId="397B6EB0"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. PLN </w:t>
      </w:r>
      <w:r w:rsidR="00C11D3E" w:rsidRPr="003208D3">
        <w:rPr>
          <w:rFonts w:ascii="Arial Narrow" w:hAnsi="Arial Narrow"/>
          <w:sz w:val="20"/>
          <w:szCs w:val="20"/>
        </w:rPr>
        <w:t>(słownie</w:t>
      </w:r>
      <w:r w:rsidRPr="003208D3">
        <w:rPr>
          <w:rFonts w:ascii="Arial Narrow" w:hAnsi="Arial Narrow"/>
          <w:sz w:val="20"/>
          <w:szCs w:val="20"/>
        </w:rPr>
        <w:t>: ……………………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>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14:paraId="2C189599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14:paraId="462FC701" w14:textId="77777777"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14:paraId="31F24296" w14:textId="1CE06F69"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mięso, wędliny i drób świeży zapakowany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atmosferze gazu obojętnego tzw. MAP lub próżniowo w zamkniętych pojemnikach do przewozu żywności 3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tygodniu (tj. poniedziałek, środa, piątek w godz. od 7:00 do 10:00) na własny koszt, wraz z fakturą i handlowym dokumentem </w:t>
      </w:r>
      <w:r w:rsidR="00C11D3E" w:rsidRPr="00317D66">
        <w:rPr>
          <w:rFonts w:ascii="Arial Narrow" w:hAnsi="Arial Narrow"/>
          <w:sz w:val="20"/>
          <w:szCs w:val="20"/>
        </w:rPr>
        <w:t>identyfikacji na</w:t>
      </w:r>
      <w:r w:rsidRPr="00317D66">
        <w:rPr>
          <w:rFonts w:ascii="Arial Narrow" w:hAnsi="Arial Narrow"/>
          <w:sz w:val="20"/>
          <w:szCs w:val="20"/>
        </w:rPr>
        <w:t xml:space="preserve">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14:paraId="35F14A70" w14:textId="77777777"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z dietetykiem szpitala (tel. 261 417 418) ostateczne ilości towaru będącego przedmiotem tego zamówienia.</w:t>
      </w:r>
    </w:p>
    <w:p w14:paraId="04C16B48" w14:textId="61A410C9"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</w:t>
      </w:r>
      <w:r w:rsidR="00C11D3E" w:rsidRPr="00930A5A">
        <w:rPr>
          <w:rFonts w:ascii="Arial Narrow" w:hAnsi="Arial Narrow"/>
          <w:sz w:val="20"/>
          <w:szCs w:val="20"/>
        </w:rPr>
        <w:t>później niż</w:t>
      </w:r>
      <w:r w:rsidRPr="00930A5A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/>
          <w:sz w:val="20"/>
          <w:szCs w:val="20"/>
        </w:rPr>
        <w:t>do  ...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.  godzin, licząc </w:t>
      </w:r>
      <w:r w:rsidR="00C11D3E" w:rsidRPr="00930A5A">
        <w:rPr>
          <w:rFonts w:ascii="Arial Narrow" w:hAnsi="Arial Narrow"/>
          <w:sz w:val="20"/>
          <w:szCs w:val="20"/>
        </w:rPr>
        <w:t>od złożenia</w:t>
      </w:r>
      <w:r w:rsidRPr="00930A5A">
        <w:rPr>
          <w:rFonts w:ascii="Arial Narrow" w:hAnsi="Arial Narrow"/>
          <w:sz w:val="20"/>
          <w:szCs w:val="20"/>
        </w:rPr>
        <w:t xml:space="preserve"> zamówienia</w:t>
      </w:r>
      <w:r>
        <w:rPr>
          <w:rFonts w:ascii="Arial Narrow" w:hAnsi="Arial Narrow"/>
          <w:sz w:val="20"/>
          <w:szCs w:val="20"/>
        </w:rPr>
        <w:t xml:space="preserve">, </w:t>
      </w:r>
      <w:r w:rsidR="00C11D3E">
        <w:rPr>
          <w:rFonts w:ascii="Arial Narrow" w:hAnsi="Arial Narrow"/>
          <w:sz w:val="20"/>
          <w:szCs w:val="20"/>
        </w:rPr>
        <w:t>z zastrzeżeniem</w:t>
      </w:r>
      <w:r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§</w:t>
      </w:r>
      <w:r w:rsidR="00E817E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6.</w:t>
      </w:r>
    </w:p>
    <w:p w14:paraId="0B3D4C4D" w14:textId="16F2124D"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</w:t>
      </w:r>
      <w:r w:rsidR="00C11D3E" w:rsidRPr="003208D3">
        <w:rPr>
          <w:rFonts w:ascii="Arial Narrow" w:hAnsi="Arial Narrow"/>
          <w:sz w:val="20"/>
          <w:szCs w:val="20"/>
        </w:rPr>
        <w:t>podstawie składanych</w:t>
      </w:r>
      <w:r w:rsidRPr="003208D3">
        <w:rPr>
          <w:rFonts w:ascii="Arial Narrow" w:hAnsi="Arial Narrow"/>
          <w:sz w:val="20"/>
          <w:szCs w:val="20"/>
        </w:rPr>
        <w:t xml:space="preserve">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proofErr w:type="gramStart"/>
      <w:r w:rsidRPr="003208D3">
        <w:rPr>
          <w:rFonts w:ascii="Arial Narrow" w:hAnsi="Arial Narrow"/>
          <w:sz w:val="20"/>
          <w:szCs w:val="20"/>
        </w:rPr>
        <w:t>e-mail:…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…………………, z zastrzeżeniem ust. 4. </w:t>
      </w:r>
    </w:p>
    <w:p w14:paraId="49A4E0B7" w14:textId="77777777" w:rsidR="00C37EDB" w:rsidRPr="003208D3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14:paraId="554DB5E7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14:paraId="21484E90" w14:textId="77777777"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14:paraId="6DFAB683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14:paraId="4638B561" w14:textId="77777777"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14:paraId="08931266" w14:textId="77777777"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14:paraId="0D358376" w14:textId="77777777"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14:paraId="59010661" w14:textId="77777777"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14:paraId="175EA024" w14:textId="77777777"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 w godzinach 7.00-10.00, 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14:paraId="243243F2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14:paraId="37655D9A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14:paraId="46C4A9BF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14:paraId="01B0E533" w14:textId="77777777"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801611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801611">
        <w:rPr>
          <w:rFonts w:ascii="Arial Narrow" w:hAnsi="Arial Narrow"/>
          <w:b/>
          <w:sz w:val="20"/>
          <w:szCs w:val="20"/>
        </w:rPr>
        <w:t xml:space="preserve"> 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14:paraId="7A557CB6" w14:textId="77777777"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3208D3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3208D3">
        <w:rPr>
          <w:rFonts w:ascii="Arial Narrow" w:hAnsi="Arial Narrow"/>
          <w:sz w:val="20"/>
          <w:szCs w:val="20"/>
        </w:rPr>
        <w:t xml:space="preserve">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</w:t>
      </w:r>
      <w:proofErr w:type="gramStart"/>
      <w:r>
        <w:rPr>
          <w:rFonts w:ascii="Arial Narrow" w:hAnsi="Arial Narrow"/>
          <w:sz w:val="20"/>
          <w:szCs w:val="20"/>
        </w:rPr>
        <w:t>.......................................................... .</w:t>
      </w:r>
      <w:proofErr w:type="gramEnd"/>
      <w:r>
        <w:rPr>
          <w:rFonts w:ascii="Arial Narrow" w:hAnsi="Arial Narrow"/>
          <w:sz w:val="20"/>
          <w:szCs w:val="20"/>
        </w:rPr>
        <w:t xml:space="preserve">  </w:t>
      </w:r>
    </w:p>
    <w:p w14:paraId="3C9E523F" w14:textId="3548D8F8"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 xml:space="preserve">sporządzenia aneksu do umowy (nie są zmianą umowy) pod </w:t>
      </w:r>
      <w:r w:rsidR="00C11D3E" w:rsidRPr="00575B7B">
        <w:rPr>
          <w:rFonts w:ascii="Arial Narrow" w:hAnsi="Arial Narrow"/>
          <w:sz w:val="20"/>
          <w:szCs w:val="20"/>
        </w:rPr>
        <w:t>warunkiem,</w:t>
      </w:r>
      <w:r w:rsidRPr="00575B7B">
        <w:rPr>
          <w:rFonts w:ascii="Arial Narrow" w:hAnsi="Arial Narrow"/>
          <w:sz w:val="20"/>
          <w:szCs w:val="20"/>
        </w:rPr>
        <w:t xml:space="preserve">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14:paraId="20C61CAC" w14:textId="77777777"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14:paraId="6B46A788" w14:textId="75925325"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C11D3E" w:rsidRPr="00E817E6">
        <w:rPr>
          <w:rFonts w:ascii="Arial Narrow" w:hAnsi="Arial Narrow"/>
          <w:b/>
          <w:sz w:val="20"/>
          <w:szCs w:val="20"/>
        </w:rPr>
        <w:t>Zamawiającego</w:t>
      </w:r>
      <w:r w:rsidR="00C11D3E" w:rsidRPr="003208D3">
        <w:rPr>
          <w:rFonts w:ascii="Arial Narrow" w:hAnsi="Arial Narrow"/>
          <w:sz w:val="20"/>
          <w:szCs w:val="20"/>
        </w:rPr>
        <w:t xml:space="preserve"> w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C11D3E" w:rsidRPr="003208D3">
        <w:rPr>
          <w:rFonts w:ascii="Arial Narrow" w:hAnsi="Arial Narrow"/>
          <w:sz w:val="20"/>
          <w:szCs w:val="20"/>
        </w:rPr>
        <w:t>terminie 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1095FD54" w14:textId="7391CE00"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C11D3E" w:rsidRPr="003208D3">
        <w:rPr>
          <w:rFonts w:ascii="Arial Narrow" w:hAnsi="Arial Narrow"/>
          <w:sz w:val="20"/>
          <w:szCs w:val="20"/>
        </w:rPr>
        <w:t>pism skierowanych</w:t>
      </w:r>
      <w:r w:rsidRPr="003208D3">
        <w:rPr>
          <w:rFonts w:ascii="Arial Narrow" w:hAnsi="Arial Narrow"/>
          <w:sz w:val="20"/>
          <w:szCs w:val="20"/>
        </w:rPr>
        <w:t xml:space="preserve">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14:paraId="652428CD" w14:textId="77777777"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373E1D89" w14:textId="6DB824BE" w:rsidR="00C37EDB" w:rsidRPr="003208D3" w:rsidRDefault="00C11D3E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ogłoszeniu likwidacji</w:t>
      </w:r>
      <w:r w:rsidR="00C37EDB">
        <w:rPr>
          <w:rFonts w:ascii="Arial Narrow" w:hAnsi="Arial Narrow"/>
          <w:sz w:val="20"/>
          <w:szCs w:val="20"/>
        </w:rPr>
        <w:t xml:space="preserve"> </w:t>
      </w:r>
      <w:r w:rsidR="00C37EDB" w:rsidRPr="00E817E6">
        <w:rPr>
          <w:rFonts w:ascii="Arial Narrow" w:hAnsi="Arial Narrow"/>
          <w:b/>
          <w:sz w:val="20"/>
          <w:szCs w:val="20"/>
        </w:rPr>
        <w:t>Wykonawcy</w:t>
      </w:r>
      <w:r w:rsidR="00C37EDB" w:rsidRPr="003208D3">
        <w:rPr>
          <w:rFonts w:ascii="Arial Narrow" w:hAnsi="Arial Narrow"/>
          <w:sz w:val="20"/>
          <w:szCs w:val="20"/>
        </w:rPr>
        <w:t xml:space="preserve">, </w:t>
      </w:r>
    </w:p>
    <w:p w14:paraId="64FFDB2C" w14:textId="77777777"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14:paraId="46880EFC" w14:textId="77777777"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6CB3B7E1" w14:textId="77777777"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14:paraId="45A226E1" w14:textId="11090CA7"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</w:t>
      </w:r>
      <w:r w:rsidR="00C11D3E" w:rsidRPr="00A445C1">
        <w:rPr>
          <w:rFonts w:ascii="Arial Narrow" w:hAnsi="Arial Narrow"/>
          <w:sz w:val="20"/>
          <w:szCs w:val="20"/>
        </w:rPr>
        <w:t>(Minister</w:t>
      </w:r>
      <w:r w:rsidRPr="00A445C1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14:paraId="78BA4E31" w14:textId="77777777"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14:paraId="1E56A072" w14:textId="77777777"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14:paraId="7C55E597" w14:textId="77777777"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14:paraId="0655CA32" w14:textId="77777777"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14:paraId="243A88DA" w14:textId="77777777"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14:paraId="74A0DEDF" w14:textId="77777777"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14:paraId="5A92FC62" w14:textId="127C0513"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higieny osobistej </w:t>
      </w:r>
      <w:r w:rsidR="00C11D3E" w:rsidRPr="003208D3">
        <w:rPr>
          <w:rFonts w:ascii="Arial Narrow" w:hAnsi="Arial Narrow"/>
          <w:sz w:val="20"/>
          <w:szCs w:val="20"/>
        </w:rPr>
        <w:t>zatrudnionego personelu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53E920AE" w14:textId="77777777"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14:paraId="31978E53" w14:textId="77777777"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14:paraId="1E3BDB33" w14:textId="77777777"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14:paraId="7954ED38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14:paraId="4A1D784D" w14:textId="77777777"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14:paraId="679CFEA8" w14:textId="77777777"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14:paraId="0CE26753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14:paraId="64A28B08" w14:textId="77777777"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14:paraId="4ABC8E5E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14:paraId="3EAE8B88" w14:textId="77777777"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14:paraId="492BC303" w14:textId="77777777"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14:paraId="2EE5256E" w14:textId="77777777"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14:paraId="27D9B08C" w14:textId="0E1872B7"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C11D3E" w:rsidRPr="003208D3">
        <w:rPr>
          <w:rFonts w:ascii="Arial Narrow" w:hAnsi="Arial Narrow"/>
          <w:sz w:val="20"/>
          <w:szCs w:val="20"/>
        </w:rPr>
        <w:t>umową, chyba</w:t>
      </w:r>
      <w:r w:rsidRPr="003208D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6556BE8D" w14:textId="77777777"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14:paraId="4BD9234E" w14:textId="77777777"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14:paraId="642C3961" w14:textId="77777777"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14:paraId="0FA23A79" w14:textId="77777777"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14:paraId="5DA9ED93" w14:textId="77777777"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14:paraId="5B0C1464" w14:textId="77777777"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</w:t>
      </w:r>
      <w:proofErr w:type="gramStart"/>
      <w:r w:rsidRPr="003208D3">
        <w:rPr>
          <w:rFonts w:ascii="Arial Narrow" w:hAnsi="Arial Narrow"/>
          <w:sz w:val="20"/>
          <w:szCs w:val="20"/>
        </w:rPr>
        <w:t>…….</w:t>
      </w:r>
      <w:proofErr w:type="gramEnd"/>
      <w:r w:rsidRPr="003208D3">
        <w:rPr>
          <w:rFonts w:ascii="Arial Narrow" w:hAnsi="Arial Narrow"/>
          <w:sz w:val="20"/>
          <w:szCs w:val="20"/>
        </w:rPr>
        <w:t>. lub e-mail: ……………o stwierdzonych brakach lub wadach.</w:t>
      </w:r>
    </w:p>
    <w:p w14:paraId="7977210F" w14:textId="77777777"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14:paraId="6A3C2965" w14:textId="77777777"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14:paraId="210CE5BB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14:paraId="06D5E8D7" w14:textId="17028177"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</w:t>
      </w:r>
      <w:r w:rsidR="00C11D3E" w:rsidRPr="003208D3">
        <w:rPr>
          <w:rFonts w:ascii="Arial Narrow" w:hAnsi="Arial Narrow"/>
          <w:sz w:val="20"/>
        </w:rPr>
        <w:t>laboratorium wskazanym</w:t>
      </w:r>
      <w:r w:rsidRPr="003208D3">
        <w:rPr>
          <w:rFonts w:ascii="Arial Narrow" w:hAnsi="Arial Narrow"/>
          <w:sz w:val="20"/>
        </w:rPr>
        <w:t xml:space="preserve">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14:paraId="57523288" w14:textId="77777777"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14:paraId="07696E9D" w14:textId="77777777"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14:paraId="72C54364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14:paraId="14B742AD" w14:textId="77777777"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14:paraId="55859753" w14:textId="77777777"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14:paraId="010B3900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14:paraId="2696736B" w14:textId="77777777"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74D68F1C" w14:textId="77777777"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663D1633" w14:textId="77777777"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14:paraId="50898FD9" w14:textId="77777777"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14:paraId="48605232" w14:textId="77777777"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14:paraId="323E2441" w14:textId="77777777"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14:paraId="15018E29" w14:textId="77777777"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14:paraId="77B76560" w14:textId="77777777"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14:paraId="51B913B4" w14:textId="2913665D" w:rsidR="00C37EDB" w:rsidRPr="003208D3" w:rsidRDefault="00C37EDB" w:rsidP="00163CDC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7576A4">
        <w:rPr>
          <w:rFonts w:ascii="Arial Narrow" w:hAnsi="Arial Narrow"/>
          <w:b/>
          <w:sz w:val="20"/>
          <w:szCs w:val="20"/>
        </w:rPr>
        <w:t>W</w:t>
      </w:r>
      <w:r w:rsidR="00163CDC" w:rsidRPr="007576A4">
        <w:rPr>
          <w:rFonts w:ascii="Arial Narrow" w:hAnsi="Arial Narrow"/>
          <w:b/>
          <w:sz w:val="20"/>
          <w:szCs w:val="20"/>
        </w:rPr>
        <w:t>ykonawca</w:t>
      </w:r>
      <w:r w:rsidR="00163CDC">
        <w:rPr>
          <w:rFonts w:ascii="Arial Narrow" w:hAnsi="Arial Narrow"/>
          <w:sz w:val="20"/>
          <w:szCs w:val="20"/>
        </w:rPr>
        <w:t xml:space="preserve"> może złożyć fakturę </w:t>
      </w:r>
      <w:r w:rsidR="007576A4">
        <w:rPr>
          <w:rFonts w:ascii="Arial Narrow" w:hAnsi="Arial Narrow"/>
          <w:sz w:val="20"/>
          <w:szCs w:val="20"/>
        </w:rPr>
        <w:br/>
      </w:r>
      <w:r w:rsidR="00163CDC">
        <w:rPr>
          <w:rFonts w:ascii="Arial Narrow" w:hAnsi="Arial Narrow"/>
          <w:sz w:val="20"/>
          <w:szCs w:val="20"/>
        </w:rPr>
        <w:t xml:space="preserve">za </w:t>
      </w:r>
      <w:r w:rsidRPr="003208D3">
        <w:rPr>
          <w:rFonts w:ascii="Arial Narrow" w:hAnsi="Arial Narrow"/>
          <w:sz w:val="20"/>
          <w:szCs w:val="20"/>
        </w:rPr>
        <w:t xml:space="preserve">pomocą platformy faktur elektronicznych pefexpert.pl </w:t>
      </w:r>
      <w:r w:rsidR="00C11D3E" w:rsidRPr="003208D3">
        <w:rPr>
          <w:rFonts w:ascii="Arial Narrow" w:hAnsi="Arial Narrow"/>
          <w:sz w:val="20"/>
          <w:szCs w:val="20"/>
        </w:rPr>
        <w:t>(wg</w:t>
      </w:r>
      <w:r w:rsidRPr="003208D3">
        <w:rPr>
          <w:rFonts w:ascii="Arial Narrow" w:hAnsi="Arial Narrow"/>
          <w:sz w:val="20"/>
          <w:szCs w:val="20"/>
        </w:rPr>
        <w:t xml:space="preserve"> nazwy szpitala lub numeru NIP)</w:t>
      </w:r>
      <w:r w:rsidR="007576A4">
        <w:rPr>
          <w:rFonts w:ascii="Arial Narrow" w:hAnsi="Arial Narrow"/>
          <w:sz w:val="20"/>
          <w:szCs w:val="20"/>
        </w:rPr>
        <w:t>.</w:t>
      </w:r>
    </w:p>
    <w:p w14:paraId="4435B5BC" w14:textId="77777777"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5B89C2DD" w14:textId="77777777"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 xml:space="preserve">, ilość towaru z dokładnością do </w:t>
      </w:r>
      <w:smartTag w:uri="urn:schemas-microsoft-com:office:smarttags" w:element="metricconverter">
        <w:smartTagPr>
          <w:attr w:name="ProductID" w:val="0,1 kg"/>
        </w:smartTagPr>
        <w:r w:rsidRPr="003208D3">
          <w:rPr>
            <w:rFonts w:ascii="Arial Narrow" w:hAnsi="Arial Narrow"/>
            <w:sz w:val="20"/>
          </w:rPr>
          <w:t>0,1 kg</w:t>
        </w:r>
      </w:smartTag>
      <w:r w:rsidRPr="003208D3">
        <w:rPr>
          <w:rFonts w:ascii="Arial Narrow" w:hAnsi="Arial Narrow"/>
          <w:sz w:val="20"/>
        </w:rPr>
        <w:t>, jego cenę i wartość.</w:t>
      </w:r>
    </w:p>
    <w:p w14:paraId="4F0582C2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14:paraId="21762A97" w14:textId="77777777"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14:paraId="4D4C9BBA" w14:textId="77777777" w:rsidR="00C37EDB" w:rsidRPr="003208D3" w:rsidRDefault="00C37EDB" w:rsidP="007576A4">
      <w:pPr>
        <w:pStyle w:val="Tekstpodstawowywcity2"/>
        <w:numPr>
          <w:ilvl w:val="0"/>
          <w:numId w:val="7"/>
        </w:numPr>
        <w:tabs>
          <w:tab w:val="clear" w:pos="64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30% wartości brutto niedostarczonego towaru za niedostarczenie towaru z przyczyn leżących po stronie </w:t>
      </w:r>
      <w:r w:rsidRPr="007576A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14:paraId="0EFF033E" w14:textId="77777777" w:rsidR="00C37EDB" w:rsidRPr="003208D3" w:rsidRDefault="00C37EDB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w przypadku dostarczenia towaru nieodpowiedniej jakości (wadliwego towaru) </w:t>
      </w:r>
      <w:r w:rsidRPr="00FF3BCD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10% wartości brutto wadliwego towaru</w:t>
      </w:r>
      <w:r>
        <w:rPr>
          <w:rFonts w:ascii="Arial Narrow" w:hAnsi="Arial Narrow"/>
          <w:sz w:val="20"/>
        </w:rPr>
        <w:t>;</w:t>
      </w:r>
    </w:p>
    <w:p w14:paraId="682C1EBD" w14:textId="77777777" w:rsidR="00C37EDB" w:rsidRDefault="00C37EDB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 każdą rozpoczętą godzinę  </w:t>
      </w:r>
      <w:r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w dostawie, </w:t>
      </w:r>
      <w:r w:rsidRPr="00FF3BCD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FF3BCD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w wysokości 5% wartości brutto tej dostawy, z zastrzeżeniem, że w przypadku </w:t>
      </w:r>
      <w:r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trwające</w:t>
      </w:r>
      <w:r>
        <w:rPr>
          <w:rFonts w:ascii="Arial Narrow" w:hAnsi="Arial Narrow"/>
          <w:sz w:val="20"/>
        </w:rPr>
        <w:t>j</w:t>
      </w:r>
      <w:r w:rsidRPr="003208D3">
        <w:rPr>
          <w:rFonts w:ascii="Arial Narrow" w:hAnsi="Arial Narrow"/>
          <w:sz w:val="20"/>
        </w:rPr>
        <w:t xml:space="preserve"> dłużej niż 4 godziny zastosowanie będzie miał  § </w:t>
      </w:r>
      <w:r>
        <w:rPr>
          <w:rFonts w:ascii="Arial Narrow" w:hAnsi="Arial Narrow"/>
          <w:sz w:val="20"/>
        </w:rPr>
        <w:t>20</w:t>
      </w:r>
      <w:r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14:paraId="7FA421DB" w14:textId="77777777" w:rsidR="00824C85" w:rsidRPr="00575B7B" w:rsidRDefault="00824C85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575B7B">
        <w:rPr>
          <w:rFonts w:ascii="Arial Narrow" w:hAnsi="Arial Narrow"/>
          <w:sz w:val="20"/>
        </w:rPr>
        <w:t xml:space="preserve">w przypadku niedokonania zapłaty lub nieterminowej zapłaty wynagrodzenia należnego podwykonawcom z tytułu zmiany wysokości wynagrodzenia, o której mowa w § 24 ust. 5 umowy </w:t>
      </w:r>
      <w:r w:rsidRPr="00575B7B">
        <w:rPr>
          <w:rFonts w:ascii="Arial Narrow" w:hAnsi="Arial Narrow"/>
          <w:b/>
          <w:sz w:val="20"/>
        </w:rPr>
        <w:t>Wykonawca</w:t>
      </w:r>
      <w:r w:rsidRPr="00575B7B">
        <w:rPr>
          <w:rFonts w:ascii="Arial Narrow" w:hAnsi="Arial Narrow"/>
          <w:sz w:val="20"/>
        </w:rPr>
        <w:t xml:space="preserve"> zobowiązany jest do zapłaty </w:t>
      </w:r>
      <w:r w:rsidR="0035356F" w:rsidRPr="00575B7B">
        <w:rPr>
          <w:rFonts w:ascii="Arial Narrow" w:hAnsi="Arial Narrow"/>
          <w:sz w:val="20"/>
        </w:rPr>
        <w:br/>
      </w:r>
      <w:r w:rsidRPr="00575B7B">
        <w:rPr>
          <w:rFonts w:ascii="Arial Narrow" w:hAnsi="Arial Narrow"/>
          <w:sz w:val="20"/>
        </w:rPr>
        <w:t xml:space="preserve">na rzecz </w:t>
      </w:r>
      <w:r w:rsidRPr="00575B7B">
        <w:rPr>
          <w:rFonts w:ascii="Arial Narrow" w:hAnsi="Arial Narrow"/>
          <w:b/>
          <w:sz w:val="20"/>
        </w:rPr>
        <w:t>Zamawiającego</w:t>
      </w:r>
      <w:r w:rsidRPr="00575B7B">
        <w:rPr>
          <w:rFonts w:ascii="Arial Narrow" w:hAnsi="Arial Narrow"/>
          <w:sz w:val="20"/>
        </w:rPr>
        <w:t xml:space="preserve"> kary umownej - w wysokości 1% wynagrodzenia brutto, za każdy przypadek naruszenia. </w:t>
      </w:r>
    </w:p>
    <w:p w14:paraId="56B3CFA9" w14:textId="77777777" w:rsidR="00C37EDB" w:rsidRPr="00575B7B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W przypadku odstąpienia od umowy z przyczyn zależnych od </w:t>
      </w:r>
      <w:r w:rsidRPr="00575B7B">
        <w:rPr>
          <w:rFonts w:ascii="Arial Narrow" w:hAnsi="Arial Narrow"/>
          <w:b/>
          <w:sz w:val="20"/>
          <w:szCs w:val="20"/>
        </w:rPr>
        <w:t>Wykonawcy</w:t>
      </w:r>
      <w:r w:rsidRPr="00575B7B">
        <w:rPr>
          <w:rFonts w:ascii="Arial Narrow" w:hAnsi="Arial Narrow"/>
          <w:sz w:val="20"/>
          <w:szCs w:val="20"/>
        </w:rPr>
        <w:t xml:space="preserve">, </w:t>
      </w: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zapłaci </w:t>
      </w:r>
      <w:r w:rsidRPr="00575B7B">
        <w:rPr>
          <w:rFonts w:ascii="Arial Narrow" w:hAnsi="Arial Narrow"/>
          <w:b/>
          <w:sz w:val="20"/>
          <w:szCs w:val="20"/>
        </w:rPr>
        <w:t>Zamawiającemu</w:t>
      </w:r>
      <w:r w:rsidRPr="00575B7B">
        <w:rPr>
          <w:rFonts w:ascii="Arial Narrow" w:hAnsi="Arial Narrow"/>
          <w:sz w:val="20"/>
          <w:szCs w:val="20"/>
        </w:rPr>
        <w:t xml:space="preserve"> karę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14:paraId="4B325F09" w14:textId="77777777"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22709C" w:rsidRPr="00575B7B">
        <w:rPr>
          <w:rFonts w:ascii="Arial Narrow" w:hAnsi="Arial Narrow"/>
          <w:sz w:val="20"/>
          <w:szCs w:val="20"/>
        </w:rPr>
        <w:t>3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14:paraId="6674B189" w14:textId="77777777" w:rsidR="00C37EDB" w:rsidRPr="003208D3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8630CC">
        <w:rPr>
          <w:rFonts w:ascii="Arial Narrow" w:hAnsi="Arial Narrow"/>
          <w:sz w:val="20"/>
          <w:szCs w:val="20"/>
        </w:rPr>
        <w:t xml:space="preserve">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25CBC9BC" w14:textId="77777777"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14:paraId="1606F988" w14:textId="77777777"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249F8DC8" w14:textId="77777777"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14:paraId="180EEE0D" w14:textId="77777777" w:rsidR="000F6267" w:rsidRPr="00575B7B" w:rsidRDefault="000F626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Kary umowne podlegają łączeniu, a odstąpienie od umowy nie na wpływu na możliwość dochodzenia roszczeń </w:t>
      </w:r>
      <w:r w:rsidR="0035356F" w:rsidRPr="00575B7B">
        <w:rPr>
          <w:rFonts w:ascii="Arial Narrow" w:hAnsi="Arial Narrow"/>
          <w:sz w:val="20"/>
          <w:szCs w:val="20"/>
        </w:rPr>
        <w:br/>
      </w:r>
      <w:r w:rsidRPr="00575B7B">
        <w:rPr>
          <w:rFonts w:ascii="Arial Narrow" w:hAnsi="Arial Narrow"/>
          <w:sz w:val="20"/>
          <w:szCs w:val="20"/>
        </w:rPr>
        <w:t>(w tym kar umownych) powstałych przed dniem odstąpienia.</w:t>
      </w:r>
    </w:p>
    <w:p w14:paraId="0FCF2BA3" w14:textId="77777777"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14:paraId="19C9C790" w14:textId="77777777"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14:paraId="6CF98D64" w14:textId="77777777"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14:paraId="3CB22A5E" w14:textId="77777777"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14:paraId="1A102780" w14:textId="77777777"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14:paraId="78C81AAF" w14:textId="77777777"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14:paraId="2FB4ACD4" w14:textId="77777777"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14:paraId="4157013B" w14:textId="77777777"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41D70176" w14:textId="77777777"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705FDB37" w14:textId="77777777"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14:paraId="2869B488" w14:textId="77777777"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14:paraId="7A3FA071" w14:textId="77777777"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14:paraId="75FB037D" w14:textId="77777777"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39C1B6BD" w14:textId="77777777"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14:paraId="578C52E4" w14:textId="77777777"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14:paraId="3D54D3B0" w14:textId="77777777"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75639" w:rsidRPr="00575B7B">
        <w:rPr>
          <w:rFonts w:ascii="Arial Narrow" w:hAnsi="Arial Narrow"/>
          <w:sz w:val="20"/>
          <w:szCs w:val="20"/>
        </w:rPr>
        <w:t xml:space="preserve"> 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14:paraId="7A49DF20" w14:textId="77777777"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7F01C6CE" w14:textId="77777777"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14:paraId="0234DA88" w14:textId="77777777"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14:paraId="40B0331A" w14:textId="3DE9D240"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Pr="0094684B">
        <w:rPr>
          <w:rFonts w:ascii="Arial Narrow" w:hAnsi="Arial Narrow"/>
          <w:b/>
          <w:sz w:val="20"/>
          <w:szCs w:val="20"/>
        </w:rPr>
        <w:t>1</w:t>
      </w:r>
      <w:r w:rsidR="00CA0C9B">
        <w:rPr>
          <w:rFonts w:ascii="Arial Narrow" w:hAnsi="Arial Narrow"/>
          <w:b/>
          <w:sz w:val="20"/>
          <w:szCs w:val="20"/>
        </w:rPr>
        <w:t>0</w:t>
      </w:r>
      <w:r w:rsidRPr="0094684B">
        <w:rPr>
          <w:rFonts w:ascii="Arial Narrow" w:hAnsi="Arial Narrow"/>
          <w:b/>
          <w:sz w:val="20"/>
          <w:szCs w:val="20"/>
        </w:rPr>
        <w:t xml:space="preserve">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14:paraId="42A53FEB" w14:textId="77777777" w:rsidR="00C37EDB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14:paraId="5891F230" w14:textId="77777777"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14:paraId="7204F0C7" w14:textId="77777777"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14:paraId="4295FE39" w14:textId="77777777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14:paraId="0F46BB55" w14:textId="77777777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14:paraId="278D7190" w14:textId="77777777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14:paraId="784A784D" w14:textId="77777777"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14:paraId="5BF61DC1" w14:textId="77777777"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</w:t>
      </w:r>
      <w:r w:rsidR="005450AF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14:paraId="0BE051A7" w14:textId="77777777"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14:paraId="37A933A8" w14:textId="77777777"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14:paraId="712F9283" w14:textId="77777777" w:rsidR="00C37EDB" w:rsidRDefault="00C37EDB" w:rsidP="0035356F">
      <w:pPr>
        <w:rPr>
          <w:rFonts w:ascii="Arial Narrow" w:hAnsi="Arial Narrow"/>
          <w:sz w:val="20"/>
          <w:szCs w:val="20"/>
        </w:rPr>
      </w:pPr>
    </w:p>
    <w:p w14:paraId="4914ADAA" w14:textId="77777777"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14:paraId="3957392F" w14:textId="77777777"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14:paraId="6239A586" w14:textId="77777777"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14:paraId="589003A2" w14:textId="77777777"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14:paraId="27E844A8" w14:textId="77777777"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14:paraId="149E9C9A" w14:textId="77777777"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23EA82EF" w14:textId="77777777"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14:paraId="76ADCD22" w14:textId="77777777"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pkt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14:paraId="04A3880B" w14:textId="77777777"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14:paraId="10A6B6AF" w14:textId="77777777"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14:paraId="66BB2340" w14:textId="77777777"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14:paraId="344439A0" w14:textId="77777777"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14:paraId="38636DC4" w14:textId="77777777"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pkt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14:paraId="5976CC59" w14:textId="77777777"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14:paraId="3D8A4B7F" w14:textId="77777777"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14:paraId="7D7F26D1" w14:textId="77777777" w:rsidR="00C37EDB" w:rsidRPr="00745B2E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14:paraId="12011E68" w14:textId="77777777"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14:paraId="4FF846A2" w14:textId="77777777"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14:paraId="02BAA04E" w14:textId="77777777"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14:paraId="4CA46F95" w14:textId="77777777"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14:paraId="5B597727" w14:textId="77777777"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14:paraId="123D03B7" w14:textId="77777777"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3208D3" w14:paraId="22805A14" w14:textId="77777777" w:rsidTr="00924A33">
        <w:tc>
          <w:tcPr>
            <w:tcW w:w="4605" w:type="dxa"/>
          </w:tcPr>
          <w:p w14:paraId="49C43036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067A7252" w14:textId="77777777"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14:paraId="5BF13C3D" w14:textId="77777777" w:rsidTr="00924A33">
        <w:tc>
          <w:tcPr>
            <w:tcW w:w="4605" w:type="dxa"/>
          </w:tcPr>
          <w:p w14:paraId="310C8423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14:paraId="48360882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14:paraId="50A0E845" w14:textId="77777777" w:rsidR="00C37EDB" w:rsidRDefault="00C37EDB" w:rsidP="003208D3">
      <w:pPr>
        <w:rPr>
          <w:rFonts w:ascii="Arial Narrow" w:hAnsi="Arial Narrow"/>
          <w:sz w:val="20"/>
          <w:szCs w:val="20"/>
        </w:rPr>
      </w:pPr>
    </w:p>
    <w:p w14:paraId="47FB7F6D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165442B4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398FBF85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5AB319C5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23F08D35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5E6600A5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0A33A458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7A3474BE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496FA6BE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5B5C9B77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0AC51946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46673B44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01597952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608FFB8E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0EB25C58" w14:textId="77777777" w:rsidR="005B57B4" w:rsidRDefault="005B57B4" w:rsidP="003208D3">
      <w:pPr>
        <w:rPr>
          <w:rFonts w:ascii="Arial Narrow" w:hAnsi="Arial Narrow"/>
          <w:sz w:val="20"/>
          <w:szCs w:val="20"/>
        </w:rPr>
      </w:pPr>
    </w:p>
    <w:p w14:paraId="6B8D4E2B" w14:textId="77777777" w:rsidR="005B57B4" w:rsidRPr="00C74F33" w:rsidRDefault="005B57B4" w:rsidP="00EA5199">
      <w:pPr>
        <w:pStyle w:val="Akapitzlist"/>
        <w:spacing w:after="240"/>
        <w:ind w:left="0"/>
        <w:jc w:val="both"/>
        <w:rPr>
          <w:rFonts w:ascii="Arial Narrow" w:hAnsi="Arial Narrow" w:cs="Segoe UI"/>
          <w:sz w:val="16"/>
          <w:szCs w:val="16"/>
        </w:rPr>
      </w:pPr>
    </w:p>
    <w:sectPr w:rsidR="005B57B4" w:rsidRPr="00C74F33" w:rsidSect="00AF40B9">
      <w:headerReference w:type="default" r:id="rId10"/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8B137" w14:textId="77777777" w:rsidR="00AF40B9" w:rsidRDefault="00AF40B9" w:rsidP="003D43F5">
      <w:r>
        <w:separator/>
      </w:r>
    </w:p>
  </w:endnote>
  <w:endnote w:type="continuationSeparator" w:id="0">
    <w:p w14:paraId="60DE9065" w14:textId="77777777" w:rsidR="00AF40B9" w:rsidRDefault="00AF40B9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4A6C4" w14:textId="77777777"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D6CB42" w14:textId="77777777" w:rsidR="00AF40B9" w:rsidRDefault="00AF40B9" w:rsidP="003D43F5">
      <w:r>
        <w:separator/>
      </w:r>
    </w:p>
  </w:footnote>
  <w:footnote w:type="continuationSeparator" w:id="0">
    <w:p w14:paraId="0C188596" w14:textId="77777777" w:rsidR="00AF40B9" w:rsidRDefault="00AF40B9" w:rsidP="003D4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64528" w14:textId="77777777" w:rsidR="00430970" w:rsidRPr="00430970" w:rsidRDefault="00430970">
    <w:pPr>
      <w:pStyle w:val="Nagwek"/>
      <w:rPr>
        <w:rFonts w:ascii="Arial Narrow" w:hAnsi="Arial Narrow"/>
      </w:rPr>
    </w:pPr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 w15:restartNumberingAfterBreak="0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 w15:restartNumberingAfterBreak="0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 w15:restartNumberingAfterBreak="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 w15:restartNumberingAfterBreak="0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 w15:restartNumberingAfterBreak="0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60833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499472">
    <w:abstractNumId w:val="33"/>
    <w:lvlOverride w:ilvl="0">
      <w:startOverride w:val="1"/>
    </w:lvlOverride>
  </w:num>
  <w:num w:numId="3" w16cid:durableId="273051995">
    <w:abstractNumId w:val="12"/>
    <w:lvlOverride w:ilvl="0">
      <w:startOverride w:val="1"/>
    </w:lvlOverride>
  </w:num>
  <w:num w:numId="4" w16cid:durableId="440957378">
    <w:abstractNumId w:val="35"/>
    <w:lvlOverride w:ilvl="0">
      <w:startOverride w:val="2"/>
    </w:lvlOverride>
  </w:num>
  <w:num w:numId="5" w16cid:durableId="144050686">
    <w:abstractNumId w:val="18"/>
    <w:lvlOverride w:ilvl="0">
      <w:startOverride w:val="1"/>
    </w:lvlOverride>
  </w:num>
  <w:num w:numId="6" w16cid:durableId="419523605">
    <w:abstractNumId w:val="0"/>
  </w:num>
  <w:num w:numId="7" w16cid:durableId="2016573959">
    <w:abstractNumId w:val="31"/>
    <w:lvlOverride w:ilvl="0">
      <w:startOverride w:val="1"/>
    </w:lvlOverride>
  </w:num>
  <w:num w:numId="8" w16cid:durableId="784619548">
    <w:abstractNumId w:val="6"/>
    <w:lvlOverride w:ilvl="0">
      <w:startOverride w:val="1"/>
    </w:lvlOverride>
  </w:num>
  <w:num w:numId="9" w16cid:durableId="8349547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94394642">
    <w:abstractNumId w:val="4"/>
  </w:num>
  <w:num w:numId="11" w16cid:durableId="1298342411">
    <w:abstractNumId w:val="16"/>
  </w:num>
  <w:num w:numId="12" w16cid:durableId="771707230">
    <w:abstractNumId w:val="24"/>
  </w:num>
  <w:num w:numId="13" w16cid:durableId="210996295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795661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068595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71655149">
    <w:abstractNumId w:val="19"/>
    <w:lvlOverride w:ilvl="0">
      <w:startOverride w:val="1"/>
    </w:lvlOverride>
  </w:num>
  <w:num w:numId="17" w16cid:durableId="7083796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06083484">
    <w:abstractNumId w:val="3"/>
  </w:num>
  <w:num w:numId="19" w16cid:durableId="1902517036">
    <w:abstractNumId w:val="7"/>
  </w:num>
  <w:num w:numId="20" w16cid:durableId="338700811">
    <w:abstractNumId w:val="23"/>
    <w:lvlOverride w:ilvl="0">
      <w:startOverride w:val="1"/>
    </w:lvlOverride>
  </w:num>
  <w:num w:numId="21" w16cid:durableId="17509587">
    <w:abstractNumId w:val="27"/>
  </w:num>
  <w:num w:numId="22" w16cid:durableId="1034185345">
    <w:abstractNumId w:val="29"/>
  </w:num>
  <w:num w:numId="23" w16cid:durableId="12484228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0323018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33468076">
    <w:abstractNumId w:val="17"/>
  </w:num>
  <w:num w:numId="26" w16cid:durableId="2067491012">
    <w:abstractNumId w:val="34"/>
  </w:num>
  <w:num w:numId="27" w16cid:durableId="726613981">
    <w:abstractNumId w:val="2"/>
  </w:num>
  <w:num w:numId="28" w16cid:durableId="1268657242">
    <w:abstractNumId w:val="11"/>
  </w:num>
  <w:num w:numId="29" w16cid:durableId="583491970">
    <w:abstractNumId w:val="36"/>
  </w:num>
  <w:num w:numId="30" w16cid:durableId="842235084">
    <w:abstractNumId w:val="10"/>
  </w:num>
  <w:num w:numId="31" w16cid:durableId="1378429861">
    <w:abstractNumId w:val="13"/>
  </w:num>
  <w:num w:numId="32" w16cid:durableId="405303437">
    <w:abstractNumId w:val="37"/>
  </w:num>
  <w:num w:numId="33" w16cid:durableId="1971586943">
    <w:abstractNumId w:val="25"/>
  </w:num>
  <w:num w:numId="34" w16cid:durableId="383606487">
    <w:abstractNumId w:val="32"/>
  </w:num>
  <w:num w:numId="35" w16cid:durableId="866865791">
    <w:abstractNumId w:val="30"/>
  </w:num>
  <w:num w:numId="36" w16cid:durableId="451629282">
    <w:abstractNumId w:val="22"/>
  </w:num>
  <w:num w:numId="37" w16cid:durableId="1191799064">
    <w:abstractNumId w:val="26"/>
  </w:num>
  <w:num w:numId="38" w16cid:durableId="988826835">
    <w:abstractNumId w:val="5"/>
  </w:num>
  <w:num w:numId="39" w16cid:durableId="1416055367">
    <w:abstractNumId w:val="15"/>
  </w:num>
  <w:num w:numId="40" w16cid:durableId="1133063866">
    <w:abstractNumId w:val="39"/>
  </w:num>
  <w:num w:numId="41" w16cid:durableId="894239111">
    <w:abstractNumId w:val="9"/>
  </w:num>
  <w:num w:numId="42" w16cid:durableId="1653943019">
    <w:abstractNumId w:val="1"/>
  </w:num>
  <w:num w:numId="43" w16cid:durableId="55324724">
    <w:abstractNumId w:val="20"/>
  </w:num>
  <w:num w:numId="44" w16cid:durableId="13456649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A33"/>
    <w:rsid w:val="00004CA8"/>
    <w:rsid w:val="00016517"/>
    <w:rsid w:val="00026792"/>
    <w:rsid w:val="00027BC2"/>
    <w:rsid w:val="00034591"/>
    <w:rsid w:val="00062DB0"/>
    <w:rsid w:val="000740D1"/>
    <w:rsid w:val="00080E7E"/>
    <w:rsid w:val="00096A1D"/>
    <w:rsid w:val="000B2403"/>
    <w:rsid w:val="000F2687"/>
    <w:rsid w:val="000F6267"/>
    <w:rsid w:val="0011572D"/>
    <w:rsid w:val="00116A39"/>
    <w:rsid w:val="0012794D"/>
    <w:rsid w:val="00135021"/>
    <w:rsid w:val="00163CDC"/>
    <w:rsid w:val="001712DE"/>
    <w:rsid w:val="001731E8"/>
    <w:rsid w:val="001756CA"/>
    <w:rsid w:val="001832B6"/>
    <w:rsid w:val="001B6A5B"/>
    <w:rsid w:val="001C5A2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4248"/>
    <w:rsid w:val="00270EAF"/>
    <w:rsid w:val="0027216C"/>
    <w:rsid w:val="002B2E9A"/>
    <w:rsid w:val="002C19BD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41E78"/>
    <w:rsid w:val="00346F6C"/>
    <w:rsid w:val="0035356F"/>
    <w:rsid w:val="00375F09"/>
    <w:rsid w:val="003849F0"/>
    <w:rsid w:val="00394A69"/>
    <w:rsid w:val="003B02FD"/>
    <w:rsid w:val="003D0AC6"/>
    <w:rsid w:val="003D43F5"/>
    <w:rsid w:val="003D589E"/>
    <w:rsid w:val="003F4F15"/>
    <w:rsid w:val="00420495"/>
    <w:rsid w:val="00430970"/>
    <w:rsid w:val="00435315"/>
    <w:rsid w:val="00455D3E"/>
    <w:rsid w:val="00462FE0"/>
    <w:rsid w:val="0046702C"/>
    <w:rsid w:val="004773F5"/>
    <w:rsid w:val="004849DE"/>
    <w:rsid w:val="004B14EE"/>
    <w:rsid w:val="004B590E"/>
    <w:rsid w:val="004B76AF"/>
    <w:rsid w:val="004D5E7E"/>
    <w:rsid w:val="004F1AE7"/>
    <w:rsid w:val="00501E76"/>
    <w:rsid w:val="00513AF0"/>
    <w:rsid w:val="00517EE5"/>
    <w:rsid w:val="005212BF"/>
    <w:rsid w:val="005258A3"/>
    <w:rsid w:val="005347FE"/>
    <w:rsid w:val="00541911"/>
    <w:rsid w:val="005450AF"/>
    <w:rsid w:val="00571EE7"/>
    <w:rsid w:val="00575B7B"/>
    <w:rsid w:val="005954C9"/>
    <w:rsid w:val="00596D2C"/>
    <w:rsid w:val="005B0F09"/>
    <w:rsid w:val="005B3287"/>
    <w:rsid w:val="005B57B4"/>
    <w:rsid w:val="005C5717"/>
    <w:rsid w:val="005C7AC6"/>
    <w:rsid w:val="005E414D"/>
    <w:rsid w:val="005F2E41"/>
    <w:rsid w:val="00601E0B"/>
    <w:rsid w:val="00602BE9"/>
    <w:rsid w:val="0060564F"/>
    <w:rsid w:val="00615370"/>
    <w:rsid w:val="00615F10"/>
    <w:rsid w:val="006218F7"/>
    <w:rsid w:val="00646DEA"/>
    <w:rsid w:val="00651283"/>
    <w:rsid w:val="00665F1F"/>
    <w:rsid w:val="006742DF"/>
    <w:rsid w:val="00675639"/>
    <w:rsid w:val="006812E6"/>
    <w:rsid w:val="006912F5"/>
    <w:rsid w:val="00695D91"/>
    <w:rsid w:val="006B0D7C"/>
    <w:rsid w:val="006B5343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6B61"/>
    <w:rsid w:val="0081356B"/>
    <w:rsid w:val="00824C85"/>
    <w:rsid w:val="00842299"/>
    <w:rsid w:val="008630CC"/>
    <w:rsid w:val="00872874"/>
    <w:rsid w:val="008A4C5F"/>
    <w:rsid w:val="008B2648"/>
    <w:rsid w:val="008B3B7B"/>
    <w:rsid w:val="008C645B"/>
    <w:rsid w:val="008C7AFD"/>
    <w:rsid w:val="008D0C55"/>
    <w:rsid w:val="008D1EB1"/>
    <w:rsid w:val="008E2012"/>
    <w:rsid w:val="009046E4"/>
    <w:rsid w:val="00907B68"/>
    <w:rsid w:val="009104A6"/>
    <w:rsid w:val="00911C5B"/>
    <w:rsid w:val="00912AC9"/>
    <w:rsid w:val="00914B68"/>
    <w:rsid w:val="0092298F"/>
    <w:rsid w:val="00924A33"/>
    <w:rsid w:val="00930A5A"/>
    <w:rsid w:val="00930C89"/>
    <w:rsid w:val="00933779"/>
    <w:rsid w:val="009365B1"/>
    <w:rsid w:val="00944CFF"/>
    <w:rsid w:val="0094684B"/>
    <w:rsid w:val="0095308C"/>
    <w:rsid w:val="0096259B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540D"/>
    <w:rsid w:val="009E6D58"/>
    <w:rsid w:val="009F5399"/>
    <w:rsid w:val="00A13A4B"/>
    <w:rsid w:val="00A15390"/>
    <w:rsid w:val="00A24E6B"/>
    <w:rsid w:val="00A3669A"/>
    <w:rsid w:val="00A445C1"/>
    <w:rsid w:val="00A46916"/>
    <w:rsid w:val="00A5483F"/>
    <w:rsid w:val="00A60CDC"/>
    <w:rsid w:val="00A63211"/>
    <w:rsid w:val="00A73D7D"/>
    <w:rsid w:val="00A92ABC"/>
    <w:rsid w:val="00A94BC8"/>
    <w:rsid w:val="00AB2185"/>
    <w:rsid w:val="00AB4A14"/>
    <w:rsid w:val="00AD013F"/>
    <w:rsid w:val="00AD329B"/>
    <w:rsid w:val="00AE616E"/>
    <w:rsid w:val="00AF2E30"/>
    <w:rsid w:val="00AF40B9"/>
    <w:rsid w:val="00B103BE"/>
    <w:rsid w:val="00B53D9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11D3E"/>
    <w:rsid w:val="00C121D8"/>
    <w:rsid w:val="00C37EDB"/>
    <w:rsid w:val="00C562B9"/>
    <w:rsid w:val="00C60D24"/>
    <w:rsid w:val="00C6457F"/>
    <w:rsid w:val="00C66D71"/>
    <w:rsid w:val="00C71080"/>
    <w:rsid w:val="00C74F33"/>
    <w:rsid w:val="00C80015"/>
    <w:rsid w:val="00C92DAF"/>
    <w:rsid w:val="00CA0C9B"/>
    <w:rsid w:val="00CB6D46"/>
    <w:rsid w:val="00CC25DD"/>
    <w:rsid w:val="00CE45E4"/>
    <w:rsid w:val="00CE7A0F"/>
    <w:rsid w:val="00CF5352"/>
    <w:rsid w:val="00D163F0"/>
    <w:rsid w:val="00D5203B"/>
    <w:rsid w:val="00D6138D"/>
    <w:rsid w:val="00D67D89"/>
    <w:rsid w:val="00D7612F"/>
    <w:rsid w:val="00D76E2B"/>
    <w:rsid w:val="00D83104"/>
    <w:rsid w:val="00D8389B"/>
    <w:rsid w:val="00DA53F6"/>
    <w:rsid w:val="00DC221D"/>
    <w:rsid w:val="00E233BD"/>
    <w:rsid w:val="00E817E6"/>
    <w:rsid w:val="00E93878"/>
    <w:rsid w:val="00EA24B0"/>
    <w:rsid w:val="00EA5199"/>
    <w:rsid w:val="00EC1455"/>
    <w:rsid w:val="00EC169E"/>
    <w:rsid w:val="00EE097D"/>
    <w:rsid w:val="00EE434B"/>
    <w:rsid w:val="00EF71DC"/>
    <w:rsid w:val="00F00DCC"/>
    <w:rsid w:val="00F043E0"/>
    <w:rsid w:val="00F1078E"/>
    <w:rsid w:val="00F21B49"/>
    <w:rsid w:val="00F374F4"/>
    <w:rsid w:val="00F43A0E"/>
    <w:rsid w:val="00F7262A"/>
    <w:rsid w:val="00F92A2C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4DE6E0F"/>
  <w15:docId w15:val="{67046EDF-A32F-4835-ADDB-C97A7248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27E7-7A22-48D7-9620-D30182B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3043</Words>
  <Characters>19479</Characters>
  <Application>Microsoft Office Word</Application>
  <DocSecurity>0</DocSecurity>
  <Lines>162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2024-04-03T09:37:00Z</cp:lastPrinted>
  <dcterms:created xsi:type="dcterms:W3CDTF">2024-04-17T07:25:00Z</dcterms:created>
  <dcterms:modified xsi:type="dcterms:W3CDTF">2024-04-17T07:25:00Z</dcterms:modified>
</cp:coreProperties>
</file>