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Oznaczenie  sprawy: </w:t>
      </w:r>
      <w:r w:rsidR="00101880">
        <w:rPr>
          <w:rFonts w:ascii="Times New Roman" w:eastAsia="Times New Roman" w:hAnsi="Times New Roman" w:cs="Times New Roman"/>
          <w:bCs/>
          <w:sz w:val="24"/>
          <w:szCs w:val="24"/>
        </w:rPr>
        <w:t>ZP</w:t>
      </w:r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3/88</w:t>
      </w:r>
      <w:r w:rsidR="00704AE8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bookmarkStart w:id="0" w:name="_GoBack"/>
      <w:bookmarkEnd w:id="0"/>
      <w:r w:rsidR="00200569">
        <w:rPr>
          <w:rFonts w:ascii="Times New Roman" w:eastAsia="Times New Roman" w:hAnsi="Times New Roman" w:cs="Times New Roman"/>
          <w:bCs/>
          <w:sz w:val="24"/>
          <w:szCs w:val="24"/>
        </w:rPr>
        <w:t>/24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200569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101880" w:rsidRPr="001018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  <w:r w:rsidR="001018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01880"/>
    <w:rsid w:val="00117652"/>
    <w:rsid w:val="00176CD1"/>
    <w:rsid w:val="001B10BC"/>
    <w:rsid w:val="00200569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04AE8"/>
    <w:rsid w:val="00771A74"/>
    <w:rsid w:val="00792781"/>
    <w:rsid w:val="0084292F"/>
    <w:rsid w:val="008E2625"/>
    <w:rsid w:val="009071C2"/>
    <w:rsid w:val="009179A5"/>
    <w:rsid w:val="00B009D8"/>
    <w:rsid w:val="00B302E0"/>
    <w:rsid w:val="00B9752B"/>
    <w:rsid w:val="00C065F5"/>
    <w:rsid w:val="00C06862"/>
    <w:rsid w:val="00C403D4"/>
    <w:rsid w:val="00C72A88"/>
    <w:rsid w:val="00C74A01"/>
    <w:rsid w:val="00C919F4"/>
    <w:rsid w:val="00DE3403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EFF76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8</cp:revision>
  <cp:lastPrinted>2024-04-18T11:04:00Z</cp:lastPrinted>
  <dcterms:created xsi:type="dcterms:W3CDTF">2023-05-10T10:02:00Z</dcterms:created>
  <dcterms:modified xsi:type="dcterms:W3CDTF">2024-04-18T11:06:00Z</dcterms:modified>
</cp:coreProperties>
</file>