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AA9419" w14:textId="1FDDD7BF" w:rsidR="008F33FC" w:rsidRDefault="00130E69" w:rsidP="00241A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 w:rsidRPr="0053791E">
        <w:rPr>
          <w:noProof/>
          <w:lang w:eastAsia="pl-PL"/>
        </w:rPr>
        <w:drawing>
          <wp:inline distT="0" distB="0" distL="0" distR="0" wp14:anchorId="6167A1E5" wp14:editId="35A467F5">
            <wp:extent cx="5695950" cy="75247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B4BEC">
        <w:rPr>
          <w:rFonts w:ascii="Arial" w:hAnsi="Arial" w:cs="Arial"/>
          <w:b/>
          <w:sz w:val="20"/>
          <w:szCs w:val="20"/>
        </w:rPr>
        <w:tab/>
      </w:r>
      <w:r w:rsidR="00AB4BEC">
        <w:rPr>
          <w:rFonts w:ascii="Arial" w:hAnsi="Arial" w:cs="Arial"/>
          <w:b/>
          <w:sz w:val="20"/>
          <w:szCs w:val="20"/>
        </w:rPr>
        <w:tab/>
      </w:r>
      <w:r w:rsidR="00AB4BEC">
        <w:rPr>
          <w:rFonts w:ascii="Arial" w:hAnsi="Arial" w:cs="Arial"/>
          <w:b/>
          <w:sz w:val="20"/>
          <w:szCs w:val="20"/>
        </w:rPr>
        <w:tab/>
      </w:r>
      <w:r w:rsidR="00AB4BEC">
        <w:rPr>
          <w:rFonts w:ascii="Arial" w:hAnsi="Arial" w:cs="Arial"/>
          <w:b/>
          <w:sz w:val="20"/>
          <w:szCs w:val="20"/>
        </w:rPr>
        <w:tab/>
      </w:r>
      <w:r w:rsidR="00AB4BEC">
        <w:rPr>
          <w:rFonts w:ascii="Arial" w:hAnsi="Arial" w:cs="Arial"/>
          <w:b/>
          <w:sz w:val="20"/>
          <w:szCs w:val="20"/>
        </w:rPr>
        <w:tab/>
      </w:r>
      <w:r w:rsidR="00AB4BEC">
        <w:rPr>
          <w:rFonts w:ascii="Arial" w:hAnsi="Arial" w:cs="Arial"/>
          <w:b/>
          <w:sz w:val="20"/>
          <w:szCs w:val="20"/>
        </w:rPr>
        <w:tab/>
      </w:r>
      <w:r w:rsidR="00AB4BEC">
        <w:rPr>
          <w:rFonts w:ascii="Arial" w:hAnsi="Arial" w:cs="Arial"/>
          <w:b/>
          <w:sz w:val="20"/>
          <w:szCs w:val="20"/>
        </w:rPr>
        <w:tab/>
      </w:r>
      <w:r w:rsidR="00AB4BEC">
        <w:rPr>
          <w:rFonts w:ascii="Arial" w:hAnsi="Arial" w:cs="Arial"/>
          <w:b/>
          <w:sz w:val="20"/>
          <w:szCs w:val="20"/>
        </w:rPr>
        <w:tab/>
      </w:r>
      <w:r w:rsidR="00AB4BEC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Załącznik nr 3b</w:t>
      </w:r>
      <w:r w:rsidR="008F33FC">
        <w:rPr>
          <w:rFonts w:ascii="Arial" w:hAnsi="Arial" w:cs="Arial"/>
          <w:sz w:val="20"/>
          <w:szCs w:val="20"/>
        </w:rPr>
        <w:t xml:space="preserve"> do SWZ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58479E8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</w:t>
      </w:r>
      <w:r w:rsidR="000D5A59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/wykonawcy wspólnie ubiegającego się o udzielenie zamówienia </w:t>
      </w:r>
    </w:p>
    <w:p w14:paraId="01960931" w14:textId="56FAE11F" w:rsidR="00EF45B6" w:rsidRPr="00A84CA5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84CA5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</w:t>
      </w:r>
      <w:r w:rsidR="00C81BC3" w:rsidRPr="00A84CA5">
        <w:rPr>
          <w:rFonts w:ascii="Arial" w:hAnsi="Arial" w:cs="Arial"/>
          <w:b/>
          <w:sz w:val="20"/>
          <w:szCs w:val="20"/>
        </w:rPr>
        <w:t>ORAZ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A84CA5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A84CA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54362BC2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D39A637" w14:textId="77777777" w:rsidR="000C3ADA" w:rsidRDefault="000C3ADA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</w:p>
    <w:p w14:paraId="2E9EA5A7" w14:textId="4C538C49" w:rsidR="00002722" w:rsidRPr="00130E69" w:rsidRDefault="00EF45B6" w:rsidP="006F708E">
      <w:pPr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002722">
        <w:rPr>
          <w:rFonts w:ascii="Arial" w:hAnsi="Arial" w:cs="Arial"/>
          <w:sz w:val="21"/>
          <w:szCs w:val="21"/>
        </w:rPr>
        <w:t xml:space="preserve"> </w:t>
      </w:r>
      <w:r w:rsidR="00130E69" w:rsidRPr="00130E69">
        <w:rPr>
          <w:rFonts w:ascii="Arial" w:hAnsi="Arial" w:cs="Arial"/>
          <w:b/>
          <w:sz w:val="21"/>
          <w:szCs w:val="21"/>
        </w:rPr>
        <w:t>usługi transportu lotniczego, transportu kolejowego, autokarowego i usługi biur podróży związane z wyjazdami doktora</w:t>
      </w:r>
      <w:bookmarkStart w:id="0" w:name="_GoBack"/>
      <w:bookmarkEnd w:id="0"/>
      <w:r w:rsidR="00130E69" w:rsidRPr="00130E69">
        <w:rPr>
          <w:rFonts w:ascii="Arial" w:hAnsi="Arial" w:cs="Arial"/>
          <w:b/>
          <w:sz w:val="21"/>
          <w:szCs w:val="21"/>
        </w:rPr>
        <w:t>ntów, studentów i gości UAM za granicę</w:t>
      </w:r>
    </w:p>
    <w:p w14:paraId="2411F560" w14:textId="17169E66" w:rsidR="00EF45B6" w:rsidRDefault="00EF45B6" w:rsidP="00002722">
      <w:pPr>
        <w:spacing w:before="240"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2B799C18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3661963" w14:textId="2EE8CE8C" w:rsidR="000919B8" w:rsidRDefault="000919B8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10720A5" w14:textId="77777777" w:rsidR="000919B8" w:rsidRDefault="000919B8" w:rsidP="000919B8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97C380D" w14:textId="77777777" w:rsidR="000919B8" w:rsidRDefault="000919B8" w:rsidP="000919B8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  <w:r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3D7F29F5" w14:textId="77777777" w:rsidR="000919B8" w:rsidRDefault="000919B8" w:rsidP="000919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27970AC" w14:textId="77777777" w:rsidR="000919B8" w:rsidRDefault="000919B8" w:rsidP="000919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17E45A11" w14:textId="77777777" w:rsidR="000919B8" w:rsidRDefault="000919B8" w:rsidP="000919B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2E600103" w14:textId="77777777" w:rsidR="000919B8" w:rsidRDefault="000919B8" w:rsidP="000919B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3413AAD4" w14:textId="77777777" w:rsidR="000919B8" w:rsidRDefault="000919B8" w:rsidP="000919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18D5F94" w14:textId="77777777" w:rsidR="000919B8" w:rsidRDefault="000919B8" w:rsidP="000919B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C8E3652" w14:textId="74BB528B" w:rsidR="0072465F" w:rsidRPr="000919B8" w:rsidRDefault="000919B8" w:rsidP="000919B8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</w:t>
      </w:r>
    </w:p>
    <w:sectPr w:rsidR="0072465F" w:rsidRPr="000919B8" w:rsidSect="00241A3E">
      <w:headerReference w:type="default" r:id="rId9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640FE" w14:textId="206D7785" w:rsidR="00002722" w:rsidRDefault="000C3ADA">
    <w:pPr>
      <w:pStyle w:val="Nagwek"/>
    </w:pPr>
    <w:r>
      <w:t>Znak Sprawy: ZP</w:t>
    </w:r>
    <w:r w:rsidR="006F708E">
      <w:t>3</w:t>
    </w:r>
    <w:r>
      <w:t>/</w:t>
    </w:r>
    <w:r w:rsidR="006F708E">
      <w:t>1950/24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722"/>
    <w:rsid w:val="00002C4D"/>
    <w:rsid w:val="00074793"/>
    <w:rsid w:val="0008372E"/>
    <w:rsid w:val="000919B8"/>
    <w:rsid w:val="000B07BD"/>
    <w:rsid w:val="000B1DB3"/>
    <w:rsid w:val="000C3ADA"/>
    <w:rsid w:val="000D5A59"/>
    <w:rsid w:val="000F1021"/>
    <w:rsid w:val="00101E83"/>
    <w:rsid w:val="00130E69"/>
    <w:rsid w:val="00163825"/>
    <w:rsid w:val="00164500"/>
    <w:rsid w:val="001878D7"/>
    <w:rsid w:val="001A0D70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6F708E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33FC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D26F2"/>
    <w:rsid w:val="00A0641D"/>
    <w:rsid w:val="00A21AF8"/>
    <w:rsid w:val="00A478EF"/>
    <w:rsid w:val="00A841EE"/>
    <w:rsid w:val="00A84CA5"/>
    <w:rsid w:val="00A940AE"/>
    <w:rsid w:val="00AB19B5"/>
    <w:rsid w:val="00AB4BEB"/>
    <w:rsid w:val="00AB4BEC"/>
    <w:rsid w:val="00AB7A8F"/>
    <w:rsid w:val="00AC6DF2"/>
    <w:rsid w:val="00AD57EB"/>
    <w:rsid w:val="00B076D6"/>
    <w:rsid w:val="00B406D1"/>
    <w:rsid w:val="00B81D52"/>
    <w:rsid w:val="00BA798A"/>
    <w:rsid w:val="00C2459B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  <w:rsid w:val="00FC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4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D5C548-BAF0-4604-B7D8-D88585759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830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16</cp:revision>
  <cp:lastPrinted>2024-06-19T06:50:00Z</cp:lastPrinted>
  <dcterms:created xsi:type="dcterms:W3CDTF">2022-05-09T13:41:00Z</dcterms:created>
  <dcterms:modified xsi:type="dcterms:W3CDTF">2024-06-19T06:50:00Z</dcterms:modified>
</cp:coreProperties>
</file>