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05B9" w14:textId="3FA55CF1" w:rsidR="002B4615" w:rsidRPr="009412B7" w:rsidRDefault="002B4615" w:rsidP="002B4615">
      <w:pPr>
        <w:pStyle w:val="Nagwek2"/>
        <w:tabs>
          <w:tab w:val="left" w:pos="5509"/>
          <w:tab w:val="right" w:pos="9602"/>
        </w:tabs>
        <w:spacing w:line="360" w:lineRule="auto"/>
        <w:jc w:val="right"/>
        <w:rPr>
          <w:i w:val="0"/>
          <w:sz w:val="20"/>
          <w:szCs w:val="20"/>
        </w:rPr>
      </w:pPr>
      <w:r w:rsidRPr="009412B7">
        <w:rPr>
          <w:i w:val="0"/>
          <w:sz w:val="20"/>
          <w:szCs w:val="20"/>
        </w:rPr>
        <w:t xml:space="preserve">Załącznik nr </w:t>
      </w:r>
      <w:r w:rsidR="00476021">
        <w:rPr>
          <w:i w:val="0"/>
          <w:sz w:val="20"/>
          <w:szCs w:val="20"/>
        </w:rPr>
        <w:t>3</w:t>
      </w:r>
    </w:p>
    <w:p w14:paraId="64FF646B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>………………………………</w:t>
      </w:r>
    </w:p>
    <w:p w14:paraId="34BC5163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 (pieczęć Wykonawcy)</w:t>
      </w:r>
    </w:p>
    <w:p w14:paraId="378B07C0" w14:textId="77777777" w:rsidR="002B4615" w:rsidRPr="009412B7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ab/>
      </w:r>
    </w:p>
    <w:p w14:paraId="6BB520D9" w14:textId="77777777" w:rsidR="002B4615" w:rsidRPr="009412B7" w:rsidRDefault="002B4615" w:rsidP="002B4615">
      <w:pPr>
        <w:pStyle w:val="Tekstpodstawowywcity"/>
        <w:ind w:left="0"/>
        <w:jc w:val="center"/>
        <w:rPr>
          <w:rFonts w:ascii="Arial" w:hAnsi="Arial" w:cs="Arial"/>
          <w:b/>
          <w:sz w:val="20"/>
          <w:szCs w:val="20"/>
        </w:rPr>
      </w:pPr>
      <w:r w:rsidRPr="009412B7">
        <w:rPr>
          <w:rFonts w:ascii="Arial" w:hAnsi="Arial" w:cs="Arial"/>
          <w:b/>
          <w:sz w:val="20"/>
          <w:szCs w:val="20"/>
        </w:rPr>
        <w:t>FORMULARZ CENOWY</w:t>
      </w:r>
    </w:p>
    <w:p w14:paraId="1EBA0558" w14:textId="77777777" w:rsidR="002B4615" w:rsidRPr="009412B7" w:rsidRDefault="002B4615" w:rsidP="002B4615">
      <w:pPr>
        <w:suppressAutoHyphens/>
        <w:ind w:right="-1"/>
        <w:rPr>
          <w:rFonts w:ascii="Arial" w:hAnsi="Arial" w:cs="Arial"/>
          <w:b/>
          <w:bCs/>
          <w:sz w:val="20"/>
          <w:szCs w:val="20"/>
        </w:rPr>
      </w:pPr>
    </w:p>
    <w:p w14:paraId="616BB2A5" w14:textId="2C298D03" w:rsidR="002B4615" w:rsidRPr="00EF02A6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EF02A6">
        <w:rPr>
          <w:rFonts w:ascii="Arial" w:hAnsi="Arial" w:cs="Arial"/>
          <w:sz w:val="20"/>
          <w:szCs w:val="20"/>
        </w:rPr>
        <w:t xml:space="preserve">       Składając w imieniu:       ................................................................................................................... ofertę na </w:t>
      </w:r>
      <w:r w:rsidR="00AF62C0">
        <w:rPr>
          <w:rFonts w:asciiTheme="minorHAnsi" w:hAnsiTheme="minorHAnsi" w:cstheme="minorHAnsi"/>
          <w:b/>
          <w:sz w:val="22"/>
          <w:szCs w:val="22"/>
        </w:rPr>
        <w:t xml:space="preserve">sukcesywne świadczenie </w:t>
      </w:r>
      <w:r w:rsidR="00AF62C0" w:rsidRPr="00570AE1">
        <w:rPr>
          <w:rFonts w:asciiTheme="minorHAnsi" w:hAnsiTheme="minorHAnsi" w:cstheme="minorHAnsi"/>
          <w:b/>
          <w:sz w:val="22"/>
          <w:szCs w:val="22"/>
        </w:rPr>
        <w:t>usług</w:t>
      </w:r>
      <w:r w:rsidR="00AF62C0">
        <w:rPr>
          <w:rFonts w:asciiTheme="minorHAnsi" w:hAnsiTheme="minorHAnsi" w:cstheme="minorHAnsi"/>
          <w:b/>
          <w:sz w:val="22"/>
          <w:szCs w:val="22"/>
        </w:rPr>
        <w:t>i</w:t>
      </w:r>
      <w:r w:rsidR="00AF62C0" w:rsidRPr="00570AE1">
        <w:rPr>
          <w:rFonts w:asciiTheme="minorHAnsi" w:hAnsiTheme="minorHAnsi" w:cstheme="minorHAnsi"/>
          <w:b/>
          <w:sz w:val="22"/>
          <w:szCs w:val="22"/>
        </w:rPr>
        <w:t xml:space="preserve"> prania bielizny pościel</w:t>
      </w:r>
      <w:r w:rsidR="00AF62C0">
        <w:rPr>
          <w:rFonts w:asciiTheme="minorHAnsi" w:hAnsiTheme="minorHAnsi" w:cstheme="minorHAnsi"/>
          <w:b/>
          <w:sz w:val="22"/>
          <w:szCs w:val="22"/>
        </w:rPr>
        <w:t>owej, kołder, poduszek oraz koców</w:t>
      </w:r>
      <w:r w:rsidR="00AF62C0"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F62C0">
        <w:rPr>
          <w:rFonts w:asciiTheme="minorHAnsi" w:hAnsiTheme="minorHAnsi" w:cstheme="minorHAnsi"/>
          <w:b/>
          <w:sz w:val="22"/>
          <w:szCs w:val="22"/>
        </w:rPr>
        <w:t xml:space="preserve">dla </w:t>
      </w:r>
      <w:r w:rsidR="00AF62C0" w:rsidRPr="00570AE1">
        <w:rPr>
          <w:rFonts w:asciiTheme="minorHAnsi" w:hAnsiTheme="minorHAnsi" w:cstheme="minorHAnsi"/>
          <w:b/>
          <w:sz w:val="22"/>
          <w:szCs w:val="22"/>
        </w:rPr>
        <w:t>Osiedla Studenckiego</w:t>
      </w:r>
      <w:r w:rsidR="00AF62C0">
        <w:rPr>
          <w:rFonts w:asciiTheme="minorHAnsi" w:hAnsiTheme="minorHAnsi" w:cstheme="minorHAnsi"/>
          <w:b/>
          <w:sz w:val="22"/>
          <w:szCs w:val="22"/>
        </w:rPr>
        <w:t xml:space="preserve"> w Słubicach</w:t>
      </w:r>
      <w:r w:rsidRPr="00EF02A6">
        <w:rPr>
          <w:rFonts w:ascii="Arial" w:hAnsi="Arial" w:cs="Arial"/>
          <w:b/>
          <w:bCs/>
          <w:sz w:val="20"/>
          <w:szCs w:val="20"/>
        </w:rPr>
        <w:t xml:space="preserve">, </w:t>
      </w:r>
      <w:r w:rsidRPr="00EF02A6">
        <w:rPr>
          <w:rFonts w:ascii="Arial" w:hAnsi="Arial" w:cs="Arial"/>
          <w:sz w:val="20"/>
          <w:szCs w:val="20"/>
        </w:rPr>
        <w:t xml:space="preserve">zgodnie z wymaganiami określonymi w </w:t>
      </w:r>
      <w:r w:rsidR="00EC55E8" w:rsidRPr="00EF02A6">
        <w:rPr>
          <w:rFonts w:ascii="Arial" w:hAnsi="Arial" w:cs="Arial"/>
          <w:sz w:val="20"/>
          <w:szCs w:val="20"/>
        </w:rPr>
        <w:t xml:space="preserve">Załączniku A </w:t>
      </w:r>
      <w:r w:rsidRPr="00EF02A6">
        <w:rPr>
          <w:rFonts w:ascii="Arial" w:hAnsi="Arial" w:cs="Arial"/>
          <w:sz w:val="20"/>
          <w:szCs w:val="20"/>
        </w:rPr>
        <w:t xml:space="preserve">oświadczamy, że: </w:t>
      </w:r>
    </w:p>
    <w:p w14:paraId="7BB14E30" w14:textId="77777777" w:rsidR="002B4615" w:rsidRPr="009412B7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tbl>
      <w:tblPr>
        <w:tblW w:w="9607" w:type="dxa"/>
        <w:tblInd w:w="7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"/>
        <w:gridCol w:w="3471"/>
        <w:gridCol w:w="1418"/>
        <w:gridCol w:w="1984"/>
        <w:gridCol w:w="2179"/>
      </w:tblGrid>
      <w:tr w:rsidR="002B4615" w:rsidRPr="009412B7" w14:paraId="1E048403" w14:textId="77777777" w:rsidTr="00EC55E8"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17701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0F4D0A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70B2CC8" w14:textId="3C945CB0" w:rsidR="002B4615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 xml:space="preserve">Ilość w kg 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w okresie</w:t>
            </w:r>
          </w:p>
          <w:p w14:paraId="62C1DEAE" w14:textId="6047ED64" w:rsidR="002B4615" w:rsidRPr="009412B7" w:rsidRDefault="00F60742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2B4615">
              <w:rPr>
                <w:rFonts w:ascii="Arial" w:hAnsi="Arial" w:cs="Arial"/>
                <w:b/>
                <w:sz w:val="20"/>
                <w:szCs w:val="20"/>
              </w:rPr>
              <w:t xml:space="preserve"> miesięcy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9DC9FA" w14:textId="4002461C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Cena netto za 1 kg</w:t>
            </w:r>
          </w:p>
          <w:p w14:paraId="1C5A27E1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[zł]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B8B516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 xml:space="preserve">Wartość netto </w:t>
            </w:r>
            <w:r w:rsidRPr="009412B7">
              <w:rPr>
                <w:rFonts w:ascii="Arial" w:hAnsi="Arial" w:cs="Arial"/>
                <w:sz w:val="20"/>
                <w:szCs w:val="20"/>
              </w:rPr>
              <w:t>[zł]</w:t>
            </w:r>
          </w:p>
          <w:p w14:paraId="4E07D85F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(3x4)</w:t>
            </w:r>
          </w:p>
        </w:tc>
      </w:tr>
      <w:tr w:rsidR="002B4615" w:rsidRPr="009412B7" w14:paraId="218079B9" w14:textId="77777777" w:rsidTr="00EC55E8">
        <w:trPr>
          <w:trHeight w:val="190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E493637" w14:textId="77777777" w:rsidR="002B4615" w:rsidRPr="009412B7" w:rsidRDefault="002B4615" w:rsidP="00B01C3C">
            <w:pPr>
              <w:pStyle w:val="Tekstpodstawowywcity"/>
              <w:ind w:left="181" w:hanging="181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1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B1AEA0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851760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DEA341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4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29C53D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5</w:t>
            </w:r>
          </w:p>
        </w:tc>
      </w:tr>
      <w:tr w:rsidR="002B4615" w:rsidRPr="009412B7" w14:paraId="0551A5DC" w14:textId="77777777" w:rsidTr="00F60742">
        <w:trPr>
          <w:trHeight w:val="519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1BF0D04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0391240" w14:textId="6E8E1230" w:rsidR="002B4615" w:rsidRPr="009412B7" w:rsidRDefault="002B4615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Bielizna pościelowa</w:t>
            </w:r>
            <w:r w:rsidR="00AF62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6A51">
              <w:rPr>
                <w:rFonts w:ascii="Arial" w:hAnsi="Arial" w:cs="Arial"/>
                <w:sz w:val="20"/>
                <w:szCs w:val="20"/>
              </w:rPr>
              <w:t>bawełniania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87DC4D8" w14:textId="77777777" w:rsidR="002B4615" w:rsidRPr="009412B7" w:rsidRDefault="002B4615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F550A8" w14:textId="5B8C9E4A" w:rsidR="002B4615" w:rsidRPr="009412B7" w:rsidRDefault="00AF62C0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2B46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000</w:t>
            </w:r>
          </w:p>
          <w:p w14:paraId="0D24427B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3172F7E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B85C133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369CECF5" w14:textId="77777777" w:rsidTr="00EC55E8">
        <w:trPr>
          <w:trHeight w:val="409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54A4CB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42B83E" w14:textId="45ACCA14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</w:t>
            </w:r>
            <w:r w:rsidR="00AF62C0">
              <w:rPr>
                <w:rFonts w:ascii="Arial" w:hAnsi="Arial" w:cs="Arial"/>
                <w:sz w:val="20"/>
                <w:szCs w:val="20"/>
              </w:rPr>
              <w:t>łdry i poduszki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4A2FAB6" w14:textId="3F8FE37C" w:rsidR="002B4615" w:rsidRPr="009412B7" w:rsidRDefault="00EC55E8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F62C0">
              <w:rPr>
                <w:rFonts w:ascii="Arial" w:hAnsi="Arial" w:cs="Arial"/>
                <w:b/>
                <w:sz w:val="20"/>
                <w:szCs w:val="20"/>
              </w:rPr>
              <w:t xml:space="preserve"> 0</w:t>
            </w:r>
            <w:r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B79104D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E73414C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556633A0" w14:textId="77777777" w:rsidTr="00EC55E8">
        <w:trPr>
          <w:trHeight w:val="388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3B3F82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00232A" w14:textId="52FBEAD7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Koce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1151B9EF" w14:textId="7E225F93" w:rsidR="002B4615" w:rsidRPr="009412B7" w:rsidRDefault="00AF62C0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2B4615">
              <w:rPr>
                <w:rFonts w:ascii="Arial" w:hAnsi="Arial" w:cs="Arial"/>
                <w:b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756B7BB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4D3335D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5FBEC158" w14:textId="77777777" w:rsidTr="00EC55E8">
        <w:trPr>
          <w:trHeight w:val="348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5CE20E" w14:textId="77777777" w:rsidR="002B4615" w:rsidRPr="009412B7" w:rsidRDefault="002B4615" w:rsidP="00B01C3C">
            <w:pPr>
              <w:pStyle w:val="Tekstpodstawowywcity"/>
              <w:ind w:left="36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RAZEM NETTO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591670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6A260F0C" w14:textId="77777777" w:rsidTr="00EC55E8">
        <w:trPr>
          <w:trHeight w:val="396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0C3412" w14:textId="77777777" w:rsidR="002B4615" w:rsidRPr="009412B7" w:rsidRDefault="002B4615" w:rsidP="00B01C3C">
            <w:pPr>
              <w:pStyle w:val="Tekstpodstawowywcity"/>
              <w:ind w:left="0" w:firstLine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Podatek VAT 23%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366DFB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77822914" w14:textId="77777777" w:rsidTr="00EC55E8">
        <w:trPr>
          <w:trHeight w:val="332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11C2988" w14:textId="77777777" w:rsidR="002B4615" w:rsidRPr="009412B7" w:rsidRDefault="002B4615" w:rsidP="00B01C3C">
            <w:pPr>
              <w:pStyle w:val="Tekstpodstawowywcity"/>
              <w:ind w:left="36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RAZEM BRUTTO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722F02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576EDDCC" w14:textId="77777777" w:rsidR="002B4615" w:rsidRPr="009412B7" w:rsidRDefault="002B4615" w:rsidP="002B4615">
      <w:pPr>
        <w:pStyle w:val="Tekstpodstawowywcity"/>
        <w:tabs>
          <w:tab w:val="left" w:pos="3420"/>
        </w:tabs>
        <w:ind w:left="0" w:firstLine="0"/>
        <w:rPr>
          <w:rFonts w:ascii="Arial" w:hAnsi="Arial" w:cs="Arial"/>
          <w:sz w:val="20"/>
          <w:szCs w:val="20"/>
        </w:rPr>
      </w:pPr>
    </w:p>
    <w:p w14:paraId="283236C0" w14:textId="317B287C" w:rsidR="00EC55E8" w:rsidRDefault="002B4615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Powyższa cena obejmuje wszystkie koszty związane z realizacją przedmiotu zamówienia określonego w </w:t>
      </w:r>
      <w:r w:rsidR="00EC55E8">
        <w:rPr>
          <w:rFonts w:ascii="Arial" w:hAnsi="Arial" w:cs="Arial"/>
          <w:sz w:val="20"/>
          <w:szCs w:val="20"/>
        </w:rPr>
        <w:t xml:space="preserve">Załączniku </w:t>
      </w:r>
      <w:r w:rsidR="00AF62C0">
        <w:rPr>
          <w:rFonts w:ascii="Arial" w:hAnsi="Arial" w:cs="Arial"/>
          <w:sz w:val="20"/>
          <w:szCs w:val="20"/>
        </w:rPr>
        <w:t>1</w:t>
      </w:r>
      <w:r w:rsidR="00EC55E8">
        <w:rPr>
          <w:rFonts w:ascii="Arial" w:hAnsi="Arial" w:cs="Arial"/>
          <w:sz w:val="20"/>
          <w:szCs w:val="20"/>
        </w:rPr>
        <w:t xml:space="preserve">. </w:t>
      </w:r>
    </w:p>
    <w:p w14:paraId="0D751197" w14:textId="77777777" w:rsidR="00EC55E8" w:rsidRDefault="00EC55E8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p w14:paraId="623D72CB" w14:textId="77777777" w:rsidR="00EC55E8" w:rsidRDefault="00EC55E8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p w14:paraId="53C263AE" w14:textId="5F307D22" w:rsidR="002B4615" w:rsidRPr="009412B7" w:rsidRDefault="002B4615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..........................., dnia...........................                 </w:t>
      </w:r>
    </w:p>
    <w:p w14:paraId="6376DD3B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          </w:t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  <w:t xml:space="preserve">.......................................................... </w:t>
      </w:r>
    </w:p>
    <w:p w14:paraId="62120429" w14:textId="77777777" w:rsidR="002B4615" w:rsidRPr="009412B7" w:rsidRDefault="002B4615" w:rsidP="002B46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Podpis i pieczęć osoby(ób) uprawnionej(ych) </w:t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  <w:t>do reprezentowania Wykonawcy</w:t>
      </w:r>
    </w:p>
    <w:p w14:paraId="551F3D58" w14:textId="77777777" w:rsidR="0046537A" w:rsidRDefault="0046537A"/>
    <w:sectPr w:rsidR="0046537A" w:rsidSect="00EC55E8">
      <w:headerReference w:type="default" r:id="rId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61DF" w14:textId="77777777" w:rsidR="002B4615" w:rsidRDefault="002B4615" w:rsidP="002B4615">
      <w:r>
        <w:separator/>
      </w:r>
    </w:p>
  </w:endnote>
  <w:endnote w:type="continuationSeparator" w:id="0">
    <w:p w14:paraId="1F83B1F3" w14:textId="77777777" w:rsidR="002B4615" w:rsidRDefault="002B4615" w:rsidP="002B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A0437" w14:textId="77777777" w:rsidR="002B4615" w:rsidRDefault="002B4615" w:rsidP="002B4615">
      <w:r>
        <w:separator/>
      </w:r>
    </w:p>
  </w:footnote>
  <w:footnote w:type="continuationSeparator" w:id="0">
    <w:p w14:paraId="7CE6C366" w14:textId="77777777" w:rsidR="002B4615" w:rsidRDefault="002B4615" w:rsidP="002B4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9007" w14:textId="793AB349" w:rsidR="00C04E6F" w:rsidRPr="009412B7" w:rsidRDefault="00EC55E8" w:rsidP="00405ADF">
    <w:pPr>
      <w:pStyle w:val="Nagwek"/>
      <w:rPr>
        <w:rFonts w:ascii="Arial" w:hAnsi="Arial" w:cs="Arial"/>
        <w:sz w:val="18"/>
        <w:szCs w:val="22"/>
      </w:rPr>
    </w:pPr>
    <w:r w:rsidRPr="009412B7">
      <w:rPr>
        <w:rFonts w:ascii="Arial" w:hAnsi="Arial" w:cs="Arial"/>
        <w:sz w:val="18"/>
        <w:szCs w:val="22"/>
      </w:rPr>
      <w:t>oznaczenie sprawy: ZP</w:t>
    </w:r>
    <w:r w:rsidR="002B4615">
      <w:rPr>
        <w:rFonts w:ascii="Arial" w:hAnsi="Arial" w:cs="Arial"/>
        <w:sz w:val="18"/>
        <w:szCs w:val="22"/>
      </w:rPr>
      <w:t>3/</w:t>
    </w:r>
    <w:r w:rsidR="00476021">
      <w:rPr>
        <w:rFonts w:ascii="Arial" w:hAnsi="Arial" w:cs="Arial"/>
        <w:sz w:val="18"/>
        <w:szCs w:val="22"/>
      </w:rPr>
      <w:t>2254/24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615"/>
    <w:rsid w:val="002B4615"/>
    <w:rsid w:val="0046537A"/>
    <w:rsid w:val="00476021"/>
    <w:rsid w:val="00796A51"/>
    <w:rsid w:val="00AF62C0"/>
    <w:rsid w:val="00EC55E8"/>
    <w:rsid w:val="00EF02A6"/>
    <w:rsid w:val="00F6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2947"/>
  <w15:chartTrackingRefBased/>
  <w15:docId w15:val="{A5A50753-7CF6-425A-9BB7-9FC8722C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B4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B461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2B4615"/>
    <w:pPr>
      <w:widowControl w:val="0"/>
      <w:suppressAutoHyphens/>
      <w:ind w:left="709" w:hanging="369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461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B46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46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B46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46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4</cp:revision>
  <dcterms:created xsi:type="dcterms:W3CDTF">2024-07-08T12:29:00Z</dcterms:created>
  <dcterms:modified xsi:type="dcterms:W3CDTF">2024-07-09T10:24:00Z</dcterms:modified>
</cp:coreProperties>
</file>