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123F8A58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CC21B7">
        <w:rPr>
          <w:rFonts w:ascii="Palatino Linotype" w:hAnsi="Palatino Linotype"/>
          <w:b/>
        </w:rPr>
        <w:t>1.</w:t>
      </w:r>
      <w:r w:rsidR="005F0A01">
        <w:rPr>
          <w:rFonts w:ascii="Palatino Linotype" w:hAnsi="Palatino Linotype"/>
          <w:b/>
        </w:rPr>
        <w:t>202</w:t>
      </w:r>
      <w:r w:rsidR="00E047FB">
        <w:rPr>
          <w:rFonts w:ascii="Palatino Linotype" w:hAnsi="Palatino Linotype"/>
          <w:b/>
        </w:rPr>
        <w:t>5</w:t>
      </w:r>
      <w:bookmarkStart w:id="0" w:name="_GoBack"/>
      <w:bookmarkEnd w:id="0"/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32946EC7" w:rsidR="00523735" w:rsidRPr="00B90A2D" w:rsidRDefault="00523735" w:rsidP="00B90A2D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B90A2D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B90A2D">
        <w:rPr>
          <w:rFonts w:ascii="Palatino Linotype" w:hAnsi="Palatino Linotype" w:cs="Calibri"/>
          <w:sz w:val="22"/>
          <w:szCs w:val="22"/>
        </w:rPr>
        <w:t xml:space="preserve"> pn. </w:t>
      </w:r>
      <w:bookmarkStart w:id="1" w:name="_Hlk65758992"/>
      <w:r w:rsidR="00B90A2D" w:rsidRPr="00B90A2D">
        <w:rPr>
          <w:rFonts w:ascii="Palatino Linotype" w:hAnsi="Palatino Linotype"/>
          <w:sz w:val="22"/>
          <w:szCs w:val="22"/>
        </w:rPr>
        <w:t xml:space="preserve">dostawę materiałów </w:t>
      </w:r>
      <w:r w:rsidR="005441AF">
        <w:rPr>
          <w:rFonts w:ascii="Palatino Linotype" w:hAnsi="Palatino Linotype"/>
          <w:sz w:val="22"/>
          <w:szCs w:val="22"/>
        </w:rPr>
        <w:t xml:space="preserve">i części </w:t>
      </w:r>
      <w:r w:rsidR="00B90A2D" w:rsidRPr="00B90A2D">
        <w:rPr>
          <w:rFonts w:ascii="Palatino Linotype" w:hAnsi="Palatino Linotype"/>
          <w:sz w:val="22"/>
          <w:szCs w:val="22"/>
        </w:rPr>
        <w:t>do mikroskopów</w:t>
      </w:r>
      <w:bookmarkEnd w:id="1"/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B90A2D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B90A2D">
        <w:rPr>
          <w:rFonts w:ascii="Palatino Linotype" w:hAnsi="Palatino Linotype"/>
          <w:sz w:val="22"/>
          <w:szCs w:val="22"/>
        </w:rPr>
        <w:t>.</w:t>
      </w:r>
      <w:r w:rsidR="00D90D8D" w:rsidRPr="00B90A2D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B90A2D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B90A2D">
        <w:rPr>
          <w:rFonts w:ascii="Palatino Linotype" w:hAnsi="Palatino Linotype"/>
          <w:sz w:val="22"/>
          <w:szCs w:val="22"/>
        </w:rPr>
        <w:t xml:space="preserve"> w Krakowie</w:t>
      </w:r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59DD555E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 4, 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2533B" w14:textId="77777777" w:rsidR="00584829" w:rsidRDefault="00584829" w:rsidP="00523735">
      <w:pPr>
        <w:spacing w:after="0" w:line="240" w:lineRule="auto"/>
      </w:pPr>
      <w:r>
        <w:separator/>
      </w:r>
    </w:p>
  </w:endnote>
  <w:endnote w:type="continuationSeparator" w:id="0">
    <w:p w14:paraId="308C023F" w14:textId="77777777" w:rsidR="00584829" w:rsidRDefault="00584829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584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5848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584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3F191" w14:textId="77777777" w:rsidR="00584829" w:rsidRDefault="00584829" w:rsidP="00523735">
      <w:pPr>
        <w:spacing w:after="0" w:line="240" w:lineRule="auto"/>
      </w:pPr>
      <w:r>
        <w:separator/>
      </w:r>
    </w:p>
  </w:footnote>
  <w:footnote w:type="continuationSeparator" w:id="0">
    <w:p w14:paraId="3CD7C83B" w14:textId="77777777" w:rsidR="00584829" w:rsidRDefault="00584829" w:rsidP="00523735">
      <w:pPr>
        <w:spacing w:after="0" w:line="240" w:lineRule="auto"/>
      </w:pPr>
      <w:r>
        <w:continuationSeparator/>
      </w:r>
    </w:p>
  </w:footnote>
  <w:footnote w:id="1">
    <w:p w14:paraId="4AC8C1E9" w14:textId="4E57B9D8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584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584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5848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0A6212"/>
    <w:rsid w:val="00171852"/>
    <w:rsid w:val="001F3C0D"/>
    <w:rsid w:val="00221AA5"/>
    <w:rsid w:val="00284E7F"/>
    <w:rsid w:val="002D5576"/>
    <w:rsid w:val="00394E09"/>
    <w:rsid w:val="003A688F"/>
    <w:rsid w:val="003B71D8"/>
    <w:rsid w:val="003E2250"/>
    <w:rsid w:val="003F446D"/>
    <w:rsid w:val="0048558A"/>
    <w:rsid w:val="004A16DA"/>
    <w:rsid w:val="004E095C"/>
    <w:rsid w:val="0052215B"/>
    <w:rsid w:val="00523735"/>
    <w:rsid w:val="005441AF"/>
    <w:rsid w:val="00584829"/>
    <w:rsid w:val="005F0A01"/>
    <w:rsid w:val="00610A3C"/>
    <w:rsid w:val="007116DC"/>
    <w:rsid w:val="00714166"/>
    <w:rsid w:val="00730491"/>
    <w:rsid w:val="007514F0"/>
    <w:rsid w:val="0076200E"/>
    <w:rsid w:val="00774F1F"/>
    <w:rsid w:val="007A0765"/>
    <w:rsid w:val="007B0CCA"/>
    <w:rsid w:val="007C2208"/>
    <w:rsid w:val="008938F0"/>
    <w:rsid w:val="008D15F9"/>
    <w:rsid w:val="008E109C"/>
    <w:rsid w:val="00910970"/>
    <w:rsid w:val="00955620"/>
    <w:rsid w:val="009729E4"/>
    <w:rsid w:val="009C4B82"/>
    <w:rsid w:val="00A411F8"/>
    <w:rsid w:val="00AB7A6C"/>
    <w:rsid w:val="00AC6FD4"/>
    <w:rsid w:val="00AD104E"/>
    <w:rsid w:val="00AD15A3"/>
    <w:rsid w:val="00B17044"/>
    <w:rsid w:val="00B315F7"/>
    <w:rsid w:val="00B46B6B"/>
    <w:rsid w:val="00B61EBA"/>
    <w:rsid w:val="00B90A2D"/>
    <w:rsid w:val="00BB0CC6"/>
    <w:rsid w:val="00C51B63"/>
    <w:rsid w:val="00C600DE"/>
    <w:rsid w:val="00CC21B7"/>
    <w:rsid w:val="00D0743A"/>
    <w:rsid w:val="00D90D8D"/>
    <w:rsid w:val="00E047FB"/>
    <w:rsid w:val="00E04CC4"/>
    <w:rsid w:val="00EC55F9"/>
    <w:rsid w:val="00F5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Marek Pac</cp:lastModifiedBy>
  <cp:revision>27</cp:revision>
  <dcterms:created xsi:type="dcterms:W3CDTF">2021-06-26T20:35:00Z</dcterms:created>
  <dcterms:modified xsi:type="dcterms:W3CDTF">2025-01-22T12:24:00Z</dcterms:modified>
</cp:coreProperties>
</file>