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78183" w14:textId="77777777" w:rsidR="009B59F1" w:rsidRPr="001F7072" w:rsidRDefault="00B110BC" w:rsidP="00DC4DED">
      <w:pPr>
        <w:jc w:val="center"/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</w:p>
    <w:p w14:paraId="11E03C8F" w14:textId="77777777" w:rsidR="00904BF3" w:rsidRPr="001F7072" w:rsidRDefault="00442F78" w:rsidP="00442F78">
      <w:pPr>
        <w:tabs>
          <w:tab w:val="left" w:pos="4863"/>
          <w:tab w:val="center" w:pos="7001"/>
        </w:tabs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  <w:r w:rsidR="00904BF3" w:rsidRPr="001F7072">
        <w:rPr>
          <w:rFonts w:ascii="Arial Narrow" w:hAnsi="Arial Narrow"/>
        </w:rPr>
        <w:t>Szczegółowy wykaz przedmiotu dzierżawy</w:t>
      </w:r>
    </w:p>
    <w:tbl>
      <w:tblPr>
        <w:tblStyle w:val="Tabela-Siatka"/>
        <w:tblW w:w="12433" w:type="dxa"/>
        <w:tblInd w:w="716" w:type="dxa"/>
        <w:tblLook w:val="04A0" w:firstRow="1" w:lastRow="0" w:firstColumn="1" w:lastColumn="0" w:noHBand="0" w:noVBand="1"/>
      </w:tblPr>
      <w:tblGrid>
        <w:gridCol w:w="532"/>
        <w:gridCol w:w="2546"/>
        <w:gridCol w:w="2126"/>
        <w:gridCol w:w="2268"/>
        <w:gridCol w:w="1843"/>
        <w:gridCol w:w="3118"/>
      </w:tblGrid>
      <w:tr w:rsidR="00442F78" w:rsidRPr="001F7072" w14:paraId="4EDFD8DA" w14:textId="77777777" w:rsidTr="001F7072">
        <w:tc>
          <w:tcPr>
            <w:tcW w:w="532" w:type="dxa"/>
          </w:tcPr>
          <w:p w14:paraId="627FF5BD" w14:textId="77777777"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L.p.</w:t>
            </w:r>
          </w:p>
        </w:tc>
        <w:tc>
          <w:tcPr>
            <w:tcW w:w="2546" w:type="dxa"/>
          </w:tcPr>
          <w:p w14:paraId="620351EA" w14:textId="77777777"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Model / Firma</w:t>
            </w:r>
          </w:p>
        </w:tc>
        <w:tc>
          <w:tcPr>
            <w:tcW w:w="2126" w:type="dxa"/>
          </w:tcPr>
          <w:p w14:paraId="346A5A52" w14:textId="77777777"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 xml:space="preserve">Nr </w:t>
            </w:r>
            <w:r w:rsidR="00442F78" w:rsidRPr="001F7072">
              <w:rPr>
                <w:rFonts w:ascii="Arial Narrow" w:hAnsi="Arial Narrow"/>
              </w:rPr>
              <w:t>urządzenia</w:t>
            </w:r>
          </w:p>
        </w:tc>
        <w:tc>
          <w:tcPr>
            <w:tcW w:w="2268" w:type="dxa"/>
          </w:tcPr>
          <w:p w14:paraId="6F17CD3C" w14:textId="77777777"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 xml:space="preserve">Parametry </w:t>
            </w:r>
            <w:r w:rsidR="00442F78" w:rsidRPr="001F7072">
              <w:rPr>
                <w:rFonts w:ascii="Arial Narrow" w:hAnsi="Arial Narrow"/>
              </w:rPr>
              <w:t>urządzenia</w:t>
            </w:r>
          </w:p>
        </w:tc>
        <w:tc>
          <w:tcPr>
            <w:tcW w:w="1843" w:type="dxa"/>
          </w:tcPr>
          <w:p w14:paraId="7F2961A4" w14:textId="77777777"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Stan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3118" w:type="dxa"/>
          </w:tcPr>
          <w:p w14:paraId="7193D1AD" w14:textId="77777777"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 xml:space="preserve">Wartość </w:t>
            </w:r>
            <w:r w:rsidR="00442F78" w:rsidRPr="001F7072">
              <w:rPr>
                <w:rFonts w:ascii="Arial Narrow" w:hAnsi="Arial Narrow"/>
              </w:rPr>
              <w:t>urządzenia w dniu wydzierżawienia</w:t>
            </w:r>
          </w:p>
        </w:tc>
      </w:tr>
      <w:tr w:rsidR="00442F78" w:rsidRPr="001F7072" w14:paraId="5972B398" w14:textId="77777777" w:rsidTr="001F7072">
        <w:trPr>
          <w:trHeight w:val="609"/>
        </w:trPr>
        <w:tc>
          <w:tcPr>
            <w:tcW w:w="532" w:type="dxa"/>
          </w:tcPr>
          <w:p w14:paraId="7C8EF889" w14:textId="77777777"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1.</w:t>
            </w:r>
          </w:p>
        </w:tc>
        <w:tc>
          <w:tcPr>
            <w:tcW w:w="2546" w:type="dxa"/>
          </w:tcPr>
          <w:p w14:paraId="13E19BB4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511F0CA6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2F35285A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2559DBB0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034DC45C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14:paraId="3EC637C8" w14:textId="77777777" w:rsidTr="001F7072">
        <w:trPr>
          <w:trHeight w:val="558"/>
        </w:trPr>
        <w:tc>
          <w:tcPr>
            <w:tcW w:w="532" w:type="dxa"/>
          </w:tcPr>
          <w:p w14:paraId="2060B493" w14:textId="77777777"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2.</w:t>
            </w:r>
          </w:p>
        </w:tc>
        <w:tc>
          <w:tcPr>
            <w:tcW w:w="2546" w:type="dxa"/>
          </w:tcPr>
          <w:p w14:paraId="38FC3A87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3F5E1FB0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18F28A31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2BAC38D1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090C7A8D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14:paraId="049E594D" w14:textId="77777777" w:rsidTr="001F7072">
        <w:trPr>
          <w:trHeight w:val="695"/>
        </w:trPr>
        <w:tc>
          <w:tcPr>
            <w:tcW w:w="532" w:type="dxa"/>
          </w:tcPr>
          <w:p w14:paraId="5556D536" w14:textId="77777777"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3.</w:t>
            </w:r>
          </w:p>
        </w:tc>
        <w:tc>
          <w:tcPr>
            <w:tcW w:w="2546" w:type="dxa"/>
          </w:tcPr>
          <w:p w14:paraId="7F3E657C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17C84354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78CBBBF6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3AF6D363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2A186318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14:paraId="2F04B307" w14:textId="77777777" w:rsidTr="001F7072">
        <w:trPr>
          <w:trHeight w:val="700"/>
        </w:trPr>
        <w:tc>
          <w:tcPr>
            <w:tcW w:w="532" w:type="dxa"/>
          </w:tcPr>
          <w:p w14:paraId="49D4A0AF" w14:textId="77777777"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4.</w:t>
            </w:r>
          </w:p>
        </w:tc>
        <w:tc>
          <w:tcPr>
            <w:tcW w:w="2546" w:type="dxa"/>
          </w:tcPr>
          <w:p w14:paraId="7D253EE0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18EA0765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652A7672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290EDB91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3A0A0F96" w14:textId="77777777"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A7242E" w:rsidRPr="001F7072" w14:paraId="040C046D" w14:textId="77777777" w:rsidTr="001F7072">
        <w:trPr>
          <w:trHeight w:val="700"/>
        </w:trPr>
        <w:tc>
          <w:tcPr>
            <w:tcW w:w="532" w:type="dxa"/>
          </w:tcPr>
          <w:p w14:paraId="6254DC99" w14:textId="77777777"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5.</w:t>
            </w:r>
          </w:p>
        </w:tc>
        <w:tc>
          <w:tcPr>
            <w:tcW w:w="2546" w:type="dxa"/>
          </w:tcPr>
          <w:p w14:paraId="6C9FB73D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4645A14F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784A412B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53B2F6EC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13B78F95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14:paraId="6AC70E0C" w14:textId="77777777" w:rsidTr="001F7072">
        <w:trPr>
          <w:trHeight w:val="700"/>
        </w:trPr>
        <w:tc>
          <w:tcPr>
            <w:tcW w:w="532" w:type="dxa"/>
          </w:tcPr>
          <w:p w14:paraId="5C126D0A" w14:textId="77777777"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6.</w:t>
            </w:r>
          </w:p>
        </w:tc>
        <w:tc>
          <w:tcPr>
            <w:tcW w:w="2546" w:type="dxa"/>
          </w:tcPr>
          <w:p w14:paraId="49EDEF40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48004331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4D1E7994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252B073F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7EC1C59D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14:paraId="3694CE14" w14:textId="77777777" w:rsidTr="001F7072">
        <w:trPr>
          <w:trHeight w:val="700"/>
        </w:trPr>
        <w:tc>
          <w:tcPr>
            <w:tcW w:w="532" w:type="dxa"/>
          </w:tcPr>
          <w:p w14:paraId="7172BF7E" w14:textId="77777777"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7.</w:t>
            </w:r>
          </w:p>
        </w:tc>
        <w:tc>
          <w:tcPr>
            <w:tcW w:w="2546" w:type="dxa"/>
          </w:tcPr>
          <w:p w14:paraId="5A293C95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7B060B0C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31E2D348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65D037D0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7FFA0B6A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14:paraId="6FDA8181" w14:textId="77777777" w:rsidTr="001F7072">
        <w:trPr>
          <w:trHeight w:val="700"/>
        </w:trPr>
        <w:tc>
          <w:tcPr>
            <w:tcW w:w="532" w:type="dxa"/>
          </w:tcPr>
          <w:p w14:paraId="05B2B6C0" w14:textId="77777777"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8.</w:t>
            </w:r>
          </w:p>
        </w:tc>
        <w:tc>
          <w:tcPr>
            <w:tcW w:w="2546" w:type="dxa"/>
          </w:tcPr>
          <w:p w14:paraId="3419A34A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569A28EB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7320B3CF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489EF061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14788D89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14:paraId="5577F9F2" w14:textId="77777777" w:rsidTr="001F7072">
        <w:trPr>
          <w:trHeight w:val="700"/>
        </w:trPr>
        <w:tc>
          <w:tcPr>
            <w:tcW w:w="532" w:type="dxa"/>
          </w:tcPr>
          <w:p w14:paraId="2CA72FAB" w14:textId="77777777"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9.</w:t>
            </w:r>
          </w:p>
        </w:tc>
        <w:tc>
          <w:tcPr>
            <w:tcW w:w="2546" w:type="dxa"/>
          </w:tcPr>
          <w:p w14:paraId="24DC8C10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3BF60C97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694DE155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6BCA69F8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4F50451B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14:paraId="38373302" w14:textId="77777777" w:rsidTr="001F7072">
        <w:trPr>
          <w:trHeight w:val="700"/>
        </w:trPr>
        <w:tc>
          <w:tcPr>
            <w:tcW w:w="532" w:type="dxa"/>
          </w:tcPr>
          <w:p w14:paraId="76BC8A48" w14:textId="77777777"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10.</w:t>
            </w:r>
          </w:p>
        </w:tc>
        <w:tc>
          <w:tcPr>
            <w:tcW w:w="2546" w:type="dxa"/>
          </w:tcPr>
          <w:p w14:paraId="3A11F666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5E2685D6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06E95A55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413B1E75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14:paraId="140C5575" w14:textId="77777777" w:rsidR="00A7242E" w:rsidRPr="001F7072" w:rsidRDefault="00A7242E">
            <w:pPr>
              <w:rPr>
                <w:rFonts w:ascii="Arial Narrow" w:hAnsi="Arial Narrow"/>
              </w:rPr>
            </w:pPr>
          </w:p>
        </w:tc>
      </w:tr>
    </w:tbl>
    <w:p w14:paraId="38ACB4D6" w14:textId="77777777" w:rsidR="00594803" w:rsidRPr="001F7072" w:rsidRDefault="00594803" w:rsidP="00A7242E">
      <w:pPr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</w:p>
    <w:sectPr w:rsidR="00594803" w:rsidRPr="001F7072" w:rsidSect="00DC4DED">
      <w:headerReference w:type="default" r:id="rId7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EA657" w14:textId="77777777" w:rsidR="00BB54D0" w:rsidRDefault="00BB54D0" w:rsidP="00A7242E">
      <w:pPr>
        <w:spacing w:after="0" w:line="240" w:lineRule="auto"/>
      </w:pPr>
      <w:r>
        <w:separator/>
      </w:r>
    </w:p>
  </w:endnote>
  <w:endnote w:type="continuationSeparator" w:id="0">
    <w:p w14:paraId="5DF238A1" w14:textId="77777777" w:rsidR="00BB54D0" w:rsidRDefault="00BB54D0" w:rsidP="00A7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F60B7" w14:textId="77777777" w:rsidR="00BB54D0" w:rsidRDefault="00BB54D0" w:rsidP="00A7242E">
      <w:pPr>
        <w:spacing w:after="0" w:line="240" w:lineRule="auto"/>
      </w:pPr>
      <w:r>
        <w:separator/>
      </w:r>
    </w:p>
  </w:footnote>
  <w:footnote w:type="continuationSeparator" w:id="0">
    <w:p w14:paraId="62D1850C" w14:textId="77777777" w:rsidR="00BB54D0" w:rsidRDefault="00BB54D0" w:rsidP="00A72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DD54F" w14:textId="6B2797B8" w:rsidR="00A7242E" w:rsidRPr="001F7072" w:rsidRDefault="00A7242E" w:rsidP="0067259D">
    <w:pPr>
      <w:pStyle w:val="Nagwek"/>
      <w:tabs>
        <w:tab w:val="left" w:pos="9204"/>
        <w:tab w:val="left" w:pos="12919"/>
      </w:tabs>
      <w:rPr>
        <w:rFonts w:ascii="Arial Narrow" w:hAnsi="Arial Narrow"/>
      </w:rPr>
    </w:pPr>
    <w:r w:rsidRPr="001F7072">
      <w:rPr>
        <w:rFonts w:ascii="Arial Narrow" w:hAnsi="Arial Narrow"/>
      </w:rPr>
      <w:t xml:space="preserve">sprawa </w:t>
    </w:r>
    <w:r w:rsidR="00A03493">
      <w:rPr>
        <w:rFonts w:ascii="Arial Narrow" w:hAnsi="Arial Narrow"/>
      </w:rPr>
      <w:t>84/2025</w:t>
    </w:r>
    <w:r w:rsidRPr="001F7072">
      <w:rPr>
        <w:rFonts w:ascii="Arial Narrow" w:hAnsi="Arial Narrow"/>
      </w:rPr>
      <w:tab/>
    </w:r>
    <w:r w:rsidRPr="001F7072">
      <w:rPr>
        <w:rFonts w:ascii="Arial Narrow" w:hAnsi="Arial Narrow"/>
      </w:rPr>
      <w:tab/>
    </w:r>
    <w:r w:rsidRPr="001F7072">
      <w:rPr>
        <w:rFonts w:ascii="Arial Narrow" w:hAnsi="Arial Narrow"/>
      </w:rPr>
      <w:tab/>
    </w:r>
    <w:r w:rsidR="001F58C5">
      <w:rPr>
        <w:rFonts w:ascii="Arial Narrow" w:hAnsi="Arial Narrow"/>
      </w:rPr>
      <w:t>WZÓR</w:t>
    </w:r>
    <w:r w:rsidR="0067259D">
      <w:rPr>
        <w:rFonts w:ascii="Arial Narrow" w:hAnsi="Arial Narrow"/>
      </w:rPr>
      <w:t xml:space="preserve">                 </w:t>
    </w:r>
    <w:r w:rsidR="004D0AA7">
      <w:rPr>
        <w:rFonts w:ascii="Arial Narrow" w:hAnsi="Arial Narrow"/>
      </w:rPr>
      <w:t xml:space="preserve">        Z</w:t>
    </w:r>
    <w:r w:rsidR="005D4E62">
      <w:rPr>
        <w:rFonts w:ascii="Arial Narrow" w:hAnsi="Arial Narrow"/>
      </w:rPr>
      <w:t xml:space="preserve">ałącznik nr </w:t>
    </w:r>
    <w:r w:rsidR="004D0AA7">
      <w:rPr>
        <w:rFonts w:ascii="Arial Narrow" w:hAnsi="Arial Narrow"/>
      </w:rPr>
      <w:t>1</w:t>
    </w:r>
    <w:r w:rsidR="00A03493">
      <w:rPr>
        <w:rFonts w:ascii="Arial Narrow" w:hAnsi="Arial Narrow"/>
      </w:rPr>
      <w:t>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BF3"/>
    <w:rsid w:val="000465EF"/>
    <w:rsid w:val="00067CDF"/>
    <w:rsid w:val="000B7C52"/>
    <w:rsid w:val="000D0B6D"/>
    <w:rsid w:val="000E4507"/>
    <w:rsid w:val="001F58C5"/>
    <w:rsid w:val="001F7072"/>
    <w:rsid w:val="00264ED9"/>
    <w:rsid w:val="002E064A"/>
    <w:rsid w:val="003B0C5A"/>
    <w:rsid w:val="003F5C2D"/>
    <w:rsid w:val="00430037"/>
    <w:rsid w:val="0043764D"/>
    <w:rsid w:val="00442F78"/>
    <w:rsid w:val="004D0AA7"/>
    <w:rsid w:val="00594803"/>
    <w:rsid w:val="005A3CBF"/>
    <w:rsid w:val="005D4E62"/>
    <w:rsid w:val="00624BD5"/>
    <w:rsid w:val="00646D56"/>
    <w:rsid w:val="0067259D"/>
    <w:rsid w:val="00775410"/>
    <w:rsid w:val="00797EE6"/>
    <w:rsid w:val="007B104B"/>
    <w:rsid w:val="007D02C6"/>
    <w:rsid w:val="00804578"/>
    <w:rsid w:val="008718AF"/>
    <w:rsid w:val="00874A3B"/>
    <w:rsid w:val="0088526D"/>
    <w:rsid w:val="00904BF3"/>
    <w:rsid w:val="0090597D"/>
    <w:rsid w:val="00982B0F"/>
    <w:rsid w:val="009A04A4"/>
    <w:rsid w:val="009B59F1"/>
    <w:rsid w:val="009F02C0"/>
    <w:rsid w:val="00A03493"/>
    <w:rsid w:val="00A2090B"/>
    <w:rsid w:val="00A476FB"/>
    <w:rsid w:val="00A7242E"/>
    <w:rsid w:val="00B110BC"/>
    <w:rsid w:val="00B20FB6"/>
    <w:rsid w:val="00B47DC7"/>
    <w:rsid w:val="00B5108F"/>
    <w:rsid w:val="00B6474C"/>
    <w:rsid w:val="00B648A6"/>
    <w:rsid w:val="00BB54D0"/>
    <w:rsid w:val="00BE4F5E"/>
    <w:rsid w:val="00C04127"/>
    <w:rsid w:val="00CB7B61"/>
    <w:rsid w:val="00CD6E13"/>
    <w:rsid w:val="00D6526E"/>
    <w:rsid w:val="00DB126C"/>
    <w:rsid w:val="00DC4DED"/>
    <w:rsid w:val="00ED7806"/>
    <w:rsid w:val="00FF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329E6"/>
  <w15:docId w15:val="{F767E95A-B0F6-4D2A-B85C-7D275A61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42E"/>
  </w:style>
  <w:style w:type="paragraph" w:styleId="Stopka">
    <w:name w:val="footer"/>
    <w:basedOn w:val="Normalny"/>
    <w:link w:val="Stopka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4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A032A5-69EF-4E46-84CE-B531D1425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3</cp:revision>
  <dcterms:created xsi:type="dcterms:W3CDTF">2025-08-21T08:25:00Z</dcterms:created>
  <dcterms:modified xsi:type="dcterms:W3CDTF">2025-08-21T08:26:00Z</dcterms:modified>
</cp:coreProperties>
</file>