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CAC3A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17C82ACE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751ECC5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39932072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B1FAC59" wp14:editId="3923B77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07746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15FCABAC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952A6E6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12D98EFD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3F4F33B0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C7EAE1E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EAA42C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8D557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2E0D7500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54E5E49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A83F5D4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37AA1A6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42986320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DCF59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6A6760B6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2F248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9361ADC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6ED8A" w14:textId="4D1100C7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8A3D7C">
      <w:rPr>
        <w:rFonts w:ascii="Arial" w:hAnsi="Arial" w:cs="Arial"/>
        <w:sz w:val="20"/>
      </w:rPr>
      <w:t>5852</w:t>
    </w:r>
    <w:r>
      <w:rPr>
        <w:rFonts w:ascii="Arial" w:hAnsi="Arial" w:cs="Arial"/>
        <w:sz w:val="20"/>
      </w:rPr>
      <w:t>/2</w:t>
    </w:r>
    <w:r w:rsidR="00AA6C87">
      <w:rPr>
        <w:rFonts w:ascii="Arial" w:hAnsi="Arial" w:cs="Arial"/>
        <w:sz w:val="20"/>
      </w:rPr>
      <w:t>5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 xml:space="preserve">Załącznik </w:t>
    </w:r>
    <w:r w:rsidR="00A40FEB">
      <w:rPr>
        <w:rFonts w:ascii="Arial" w:hAnsi="Arial" w:cs="Arial"/>
        <w:sz w:val="20"/>
      </w:rPr>
      <w:t xml:space="preserve">nr </w:t>
    </w:r>
    <w:r w:rsidR="00D0225D" w:rsidRPr="002061B2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A40FEB">
      <w:rPr>
        <w:rFonts w:ascii="Arial" w:hAnsi="Arial" w:cs="Arial"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524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6420E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1FC0"/>
    <w:rsid w:val="006C04A3"/>
    <w:rsid w:val="00744B8E"/>
    <w:rsid w:val="007515BB"/>
    <w:rsid w:val="0080207F"/>
    <w:rsid w:val="00815E92"/>
    <w:rsid w:val="00821DCC"/>
    <w:rsid w:val="008273C3"/>
    <w:rsid w:val="00830E1C"/>
    <w:rsid w:val="00883E1A"/>
    <w:rsid w:val="008A3D7C"/>
    <w:rsid w:val="00902F8D"/>
    <w:rsid w:val="009302B5"/>
    <w:rsid w:val="009534C3"/>
    <w:rsid w:val="00A062BF"/>
    <w:rsid w:val="00A34783"/>
    <w:rsid w:val="00A40FEB"/>
    <w:rsid w:val="00A7345B"/>
    <w:rsid w:val="00AA6C87"/>
    <w:rsid w:val="00AE6018"/>
    <w:rsid w:val="00B36C65"/>
    <w:rsid w:val="00CA44A4"/>
    <w:rsid w:val="00D0225D"/>
    <w:rsid w:val="00D138E1"/>
    <w:rsid w:val="00D65C25"/>
    <w:rsid w:val="00DF7298"/>
    <w:rsid w:val="00E476B5"/>
    <w:rsid w:val="00E54DA8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FC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6</cp:revision>
  <cp:lastPrinted>2023-04-27T10:50:00Z</cp:lastPrinted>
  <dcterms:created xsi:type="dcterms:W3CDTF">2024-09-17T11:24:00Z</dcterms:created>
  <dcterms:modified xsi:type="dcterms:W3CDTF">2025-10-14T09:51:00Z</dcterms:modified>
</cp:coreProperties>
</file>