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4CE5A" w14:textId="45365F54" w:rsidR="008A46BD" w:rsidRPr="000D4CCA" w:rsidRDefault="00ED0F53" w:rsidP="00ED0F53">
      <w:pPr>
        <w:jc w:val="right"/>
        <w:rPr>
          <w:rFonts w:ascii="Times New Roman" w:hAnsi="Times New Roman"/>
          <w:sz w:val="24"/>
          <w:szCs w:val="24"/>
        </w:rPr>
      </w:pPr>
      <w:r w:rsidRPr="001732DC">
        <w:rPr>
          <w:rFonts w:ascii="Times New Roman" w:hAnsi="Times New Roman"/>
          <w:b/>
          <w:sz w:val="24"/>
        </w:rPr>
        <w:t xml:space="preserve">Załącznik </w:t>
      </w:r>
      <w:r w:rsidRPr="006F410D">
        <w:rPr>
          <w:rFonts w:ascii="Times New Roman" w:hAnsi="Times New Roman"/>
          <w:b/>
          <w:sz w:val="24"/>
        </w:rPr>
        <w:t>nr 5</w:t>
      </w:r>
      <w:r w:rsidRPr="001732DC">
        <w:rPr>
          <w:rFonts w:ascii="Times New Roman" w:hAnsi="Times New Roman"/>
          <w:b/>
          <w:sz w:val="24"/>
        </w:rPr>
        <w:t xml:space="preserve"> do SWZ</w:t>
      </w:r>
    </w:p>
    <w:p w14:paraId="1250522A" w14:textId="77777777" w:rsidR="00ED0F53" w:rsidRDefault="00ED0F53" w:rsidP="00ED0F53">
      <w:pPr>
        <w:pStyle w:val="Tytu"/>
        <w:jc w:val="right"/>
        <w:rPr>
          <w:rFonts w:ascii="Times New Roman" w:hAnsi="Times New Roman"/>
          <w:b w:val="0"/>
          <w:sz w:val="24"/>
        </w:rPr>
      </w:pPr>
    </w:p>
    <w:p w14:paraId="2E6CCCC8" w14:textId="7DEB4155" w:rsidR="00ED0F53" w:rsidRPr="001732DC" w:rsidRDefault="00ED0F53" w:rsidP="00ED0F53">
      <w:pPr>
        <w:pStyle w:val="Tytu"/>
        <w:rPr>
          <w:rFonts w:ascii="Times New Roman" w:hAnsi="Times New Roman"/>
          <w:b w:val="0"/>
          <w:sz w:val="24"/>
        </w:rPr>
      </w:pPr>
      <w:r w:rsidRPr="001732D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87852" wp14:editId="4C384A7A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820420"/>
                <wp:effectExtent l="13335" t="10160" r="12700" b="76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820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6CDDF1" w14:textId="77777777" w:rsidR="00ED0F53" w:rsidRDefault="00ED0F53" w:rsidP="00ED0F53"/>
                          <w:p w14:paraId="1A8B6602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D50D27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667460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8B4D3B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41EBFC6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AB00BFC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C8A288" w14:textId="77777777" w:rsidR="00ED0F53" w:rsidRDefault="00ED0F53" w:rsidP="00ED0F5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387852" id="Prostokąt: zaokrąglone rogi 1" o:spid="_x0000_s1026" style="position:absolute;left:0;text-align:left;margin-left:-21.85pt;margin-top:-18.5pt;width:164.45pt;height: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" filled="f" strokeweight=".25pt">
                <v:textbox inset="1pt,1pt,1pt,1pt">
                  <w:txbxContent>
                    <w:p w14:paraId="7B6CDDF1" w14:textId="77777777" w:rsidR="00ED0F53" w:rsidRDefault="00ED0F53" w:rsidP="00ED0F53"/>
                    <w:p w14:paraId="1A8B6602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70D50D27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38667460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4D8B4D3B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41EBFC6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AB00BFC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C8A288" w14:textId="77777777" w:rsidR="00ED0F53" w:rsidRDefault="00ED0F53" w:rsidP="00ED0F53"/>
                  </w:txbxContent>
                </v:textbox>
              </v:roundrect>
            </w:pict>
          </mc:Fallback>
        </mc:AlternateContent>
      </w:r>
    </w:p>
    <w:p w14:paraId="1EF8DEFD" w14:textId="77777777" w:rsidR="00ED0F53" w:rsidRDefault="00ED0F53" w:rsidP="00ED0F53"/>
    <w:p w14:paraId="302CF239" w14:textId="2A676195" w:rsidR="00ED0F53" w:rsidRPr="00507269" w:rsidRDefault="00ED0F53" w:rsidP="00ED0F53">
      <w:pPr>
        <w:ind w:left="-567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Znak sprawy: SZW/DZP/</w:t>
      </w:r>
      <w:r w:rsidR="004E691A">
        <w:rPr>
          <w:rFonts w:ascii="Times New Roman" w:hAnsi="Times New Roman"/>
          <w:sz w:val="24"/>
          <w:szCs w:val="24"/>
        </w:rPr>
        <w:t>1</w:t>
      </w:r>
      <w:r w:rsidR="00706498">
        <w:rPr>
          <w:rFonts w:ascii="Times New Roman" w:hAnsi="Times New Roman"/>
          <w:sz w:val="24"/>
          <w:szCs w:val="24"/>
        </w:rPr>
        <w:t>70</w:t>
      </w:r>
      <w:r w:rsidR="0096229C">
        <w:rPr>
          <w:rFonts w:ascii="Times New Roman" w:hAnsi="Times New Roman"/>
          <w:sz w:val="24"/>
          <w:szCs w:val="24"/>
        </w:rPr>
        <w:t>/</w:t>
      </w:r>
      <w:r w:rsidRPr="00ED0F53">
        <w:rPr>
          <w:rFonts w:ascii="Times New Roman" w:hAnsi="Times New Roman"/>
          <w:sz w:val="24"/>
          <w:szCs w:val="24"/>
        </w:rPr>
        <w:t>202</w:t>
      </w:r>
      <w:r w:rsidR="00881D01">
        <w:rPr>
          <w:rFonts w:ascii="Times New Roman" w:hAnsi="Times New Roman"/>
          <w:sz w:val="24"/>
          <w:szCs w:val="24"/>
        </w:rPr>
        <w:t>5</w:t>
      </w:r>
    </w:p>
    <w:p w14:paraId="383DF9DE" w14:textId="03E32C4A" w:rsidR="00507269" w:rsidRPr="00507269" w:rsidRDefault="00507269" w:rsidP="0048490E">
      <w:pPr>
        <w:pStyle w:val="Nagwek2"/>
        <w:jc w:val="center"/>
        <w:rPr>
          <w:b/>
          <w:spacing w:val="20"/>
          <w:sz w:val="24"/>
          <w:szCs w:val="24"/>
        </w:rPr>
      </w:pPr>
      <w:r w:rsidRPr="00507269">
        <w:rPr>
          <w:b/>
          <w:spacing w:val="20"/>
          <w:sz w:val="24"/>
          <w:szCs w:val="24"/>
        </w:rPr>
        <w:t xml:space="preserve">WYKAZ </w:t>
      </w:r>
      <w:r w:rsidR="00E87225">
        <w:rPr>
          <w:b/>
          <w:spacing w:val="20"/>
          <w:sz w:val="24"/>
          <w:szCs w:val="24"/>
        </w:rPr>
        <w:t>DOSTAW</w:t>
      </w:r>
    </w:p>
    <w:p w14:paraId="3CA78B52" w14:textId="0FB63E58" w:rsidR="00507269" w:rsidRPr="00507269" w:rsidRDefault="00507269" w:rsidP="0048490E">
      <w:pPr>
        <w:spacing w:after="0"/>
        <w:jc w:val="center"/>
        <w:rPr>
          <w:rFonts w:ascii="Times New Roman" w:hAnsi="Times New Roman"/>
          <w:i/>
        </w:rPr>
      </w:pPr>
      <w:r w:rsidRPr="00507269">
        <w:rPr>
          <w:rFonts w:ascii="Times New Roman" w:hAnsi="Times New Roman"/>
          <w:i/>
        </w:rPr>
        <w:t xml:space="preserve">(zgodnie z opisem rozdziału 9.2 ust. 1 pkt. </w:t>
      </w:r>
      <w:r w:rsidR="009A5D4F">
        <w:rPr>
          <w:rFonts w:ascii="Times New Roman" w:hAnsi="Times New Roman"/>
          <w:i/>
        </w:rPr>
        <w:t>2</w:t>
      </w:r>
      <w:r w:rsidRPr="00507269">
        <w:rPr>
          <w:rFonts w:ascii="Times New Roman" w:hAnsi="Times New Roman"/>
          <w:i/>
        </w:rPr>
        <w:t xml:space="preserve"> SWZ)</w:t>
      </w:r>
    </w:p>
    <w:p w14:paraId="0298A22F" w14:textId="77777777" w:rsidR="00507269" w:rsidRPr="00507269" w:rsidRDefault="00507269" w:rsidP="0048490E">
      <w:pPr>
        <w:spacing w:after="0"/>
        <w:jc w:val="center"/>
        <w:rPr>
          <w:rFonts w:ascii="Times New Roman" w:hAnsi="Times New Roman"/>
          <w:b/>
          <w:u w:val="single"/>
        </w:rPr>
      </w:pPr>
      <w:r w:rsidRPr="00507269">
        <w:rPr>
          <w:rFonts w:ascii="Times New Roman" w:hAnsi="Times New Roman"/>
          <w:b/>
          <w:u w:val="single"/>
        </w:rPr>
        <w:t>do oceny spełniania warunków udziału w postępowaniu</w:t>
      </w:r>
    </w:p>
    <w:p w14:paraId="34928CF0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</w:rPr>
      </w:pPr>
    </w:p>
    <w:p w14:paraId="75359EF0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</w:rPr>
        <w:t xml:space="preserve">Składając ofertę w postępowaniu o udzielenie zamówienia publicznego, prowadzonym w trybie </w:t>
      </w:r>
      <w:r w:rsidRPr="00507269">
        <w:rPr>
          <w:rFonts w:ascii="Times New Roman" w:hAnsi="Times New Roman"/>
          <w:b/>
        </w:rPr>
        <w:t xml:space="preserve">przetargu nieograniczonego </w:t>
      </w:r>
      <w:r w:rsidRPr="00507269">
        <w:rPr>
          <w:rFonts w:ascii="Times New Roman" w:hAnsi="Times New Roman"/>
        </w:rPr>
        <w:t>w przedmiocie:</w:t>
      </w:r>
    </w:p>
    <w:p w14:paraId="251F6688" w14:textId="77777777" w:rsidR="00507269" w:rsidRPr="00507269" w:rsidRDefault="00507269" w:rsidP="0048490E">
      <w:pPr>
        <w:spacing w:after="0"/>
        <w:ind w:left="360" w:right="24"/>
        <w:contextualSpacing/>
        <w:jc w:val="center"/>
        <w:rPr>
          <w:rFonts w:ascii="Times New Roman" w:hAnsi="Times New Roman"/>
        </w:rPr>
      </w:pPr>
    </w:p>
    <w:p w14:paraId="1851B0B3" w14:textId="77777777" w:rsidR="00706498" w:rsidRPr="00706498" w:rsidRDefault="00507269" w:rsidP="00706498">
      <w:pPr>
        <w:spacing w:after="0"/>
        <w:ind w:left="360" w:right="24"/>
        <w:contextualSpacing/>
        <w:jc w:val="center"/>
        <w:rPr>
          <w:rFonts w:ascii="Times New Roman" w:hAnsi="Times New Roman"/>
          <w:b/>
          <w:bCs/>
        </w:rPr>
      </w:pPr>
      <w:r w:rsidRPr="00507269">
        <w:rPr>
          <w:rFonts w:ascii="Times New Roman" w:hAnsi="Times New Roman"/>
          <w:b/>
          <w:bCs/>
        </w:rPr>
        <w:t>„</w:t>
      </w:r>
      <w:r w:rsidR="00706498" w:rsidRPr="00706498">
        <w:rPr>
          <w:rFonts w:ascii="Times New Roman" w:hAnsi="Times New Roman"/>
          <w:b/>
          <w:bCs/>
        </w:rPr>
        <w:t xml:space="preserve">Przedmiotem zamówienia jest zakup z wdrożeniem produkcyjnym: </w:t>
      </w:r>
    </w:p>
    <w:p w14:paraId="52950AEC" w14:textId="10F4778E" w:rsidR="00507269" w:rsidRPr="0048490E" w:rsidRDefault="00706498" w:rsidP="00706498">
      <w:pPr>
        <w:spacing w:after="0"/>
        <w:ind w:left="360" w:right="24"/>
        <w:contextualSpacing/>
        <w:jc w:val="center"/>
        <w:rPr>
          <w:rFonts w:ascii="Times New Roman" w:hAnsi="Times New Roman"/>
          <w:b/>
          <w:bCs/>
        </w:rPr>
      </w:pPr>
      <w:r w:rsidRPr="00706498">
        <w:rPr>
          <w:rFonts w:ascii="Times New Roman" w:hAnsi="Times New Roman"/>
          <w:b/>
          <w:bCs/>
        </w:rPr>
        <w:t>- narzędzi cyberochrony</w:t>
      </w:r>
      <w:r w:rsidR="00507269" w:rsidRPr="00507269">
        <w:rPr>
          <w:rFonts w:ascii="Times New Roman" w:hAnsi="Times New Roman"/>
          <w:b/>
          <w:bCs/>
        </w:rPr>
        <w:t>”, sprawa nr SZW/DZP/</w:t>
      </w:r>
      <w:r w:rsidR="004E691A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>70</w:t>
      </w:r>
      <w:r w:rsidR="00507269" w:rsidRPr="00507269">
        <w:rPr>
          <w:rFonts w:ascii="Times New Roman" w:hAnsi="Times New Roman"/>
          <w:b/>
          <w:bCs/>
        </w:rPr>
        <w:t>/202</w:t>
      </w:r>
      <w:r w:rsidR="00DD7AEC">
        <w:rPr>
          <w:rFonts w:ascii="Times New Roman" w:hAnsi="Times New Roman"/>
          <w:b/>
          <w:bCs/>
        </w:rPr>
        <w:t>5</w:t>
      </w:r>
      <w:r w:rsidR="0048490E">
        <w:rPr>
          <w:rFonts w:ascii="Times New Roman" w:hAnsi="Times New Roman"/>
          <w:b/>
          <w:bCs/>
        </w:rPr>
        <w:t xml:space="preserve"> </w:t>
      </w:r>
    </w:p>
    <w:p w14:paraId="3AD0D12F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  <w:bCs/>
        </w:rPr>
      </w:pPr>
    </w:p>
    <w:p w14:paraId="77F5BC8E" w14:textId="77777777" w:rsidR="00507269" w:rsidRPr="00507269" w:rsidRDefault="00507269" w:rsidP="00507269">
      <w:pPr>
        <w:ind w:left="-567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</w:rPr>
        <w:t>OŚWIADCZAM(Y), ŻE: wykonałem (wykonaliśmy) następujące usługi odpowiadające wymaganiom Zamawiającego:</w:t>
      </w:r>
    </w:p>
    <w:tbl>
      <w:tblPr>
        <w:tblW w:w="1454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6"/>
        <w:gridCol w:w="2804"/>
        <w:gridCol w:w="2477"/>
        <w:gridCol w:w="3774"/>
        <w:gridCol w:w="2304"/>
      </w:tblGrid>
      <w:tr w:rsidR="0048490E" w:rsidRPr="0048490E" w14:paraId="634D465B" w14:textId="77777777" w:rsidTr="007B77B0">
        <w:trPr>
          <w:trHeight w:val="680"/>
          <w:jc w:val="center"/>
        </w:trPr>
        <w:tc>
          <w:tcPr>
            <w:tcW w:w="3186" w:type="dxa"/>
            <w:vAlign w:val="center"/>
          </w:tcPr>
          <w:p w14:paraId="3916F955" w14:textId="77777777" w:rsidR="0048490E" w:rsidRPr="0048490E" w:rsidRDefault="0048490E" w:rsidP="0013751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 xml:space="preserve">Nazwa i adres Wykonawcy </w:t>
            </w:r>
            <w:r w:rsidRPr="0048490E">
              <w:br/>
              <w:t>lub podmiotu wykazującego doświadczenie</w:t>
            </w:r>
          </w:p>
        </w:tc>
        <w:tc>
          <w:tcPr>
            <w:tcW w:w="2804" w:type="dxa"/>
            <w:vAlign w:val="center"/>
          </w:tcPr>
          <w:p w14:paraId="4167F6E3" w14:textId="77777777" w:rsidR="0048490E" w:rsidRPr="0048490E" w:rsidRDefault="0048490E" w:rsidP="0013751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>Podmiot na rzecz którego wykonano lub wykonuje się zamówienie (nazwa i adres)</w:t>
            </w:r>
          </w:p>
        </w:tc>
        <w:tc>
          <w:tcPr>
            <w:tcW w:w="2477" w:type="dxa"/>
          </w:tcPr>
          <w:p w14:paraId="4C774778" w14:textId="0370485A" w:rsidR="0048490E" w:rsidRPr="0048490E" w:rsidRDefault="0048490E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>Przedmiot zamówienia – tytuł i opis, obiekt</w:t>
            </w:r>
            <w:r w:rsidR="004A24A6">
              <w:t>,</w:t>
            </w:r>
            <w:r w:rsidR="004A24A6" w:rsidRPr="004A24A6">
              <w:rPr>
                <w:u w:val="single"/>
              </w:rPr>
              <w:t xml:space="preserve"> podać nr zadania</w:t>
            </w:r>
          </w:p>
          <w:p w14:paraId="16FD9ABE" w14:textId="3E574C75" w:rsidR="0048490E" w:rsidRPr="0048490E" w:rsidRDefault="0048490E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>(</w:t>
            </w:r>
            <w:r w:rsidRPr="00BF2E1A">
              <w:t>uwaga</w:t>
            </w:r>
            <w:r w:rsidRPr="0048490E">
              <w:t xml:space="preserve">: podane informacje mają umożliwić Zamawiającemu weryfikację spełnienia warunku udziału </w:t>
            </w:r>
            <w:r w:rsidRPr="0048490E">
              <w:br/>
              <w:t>w postępowaniu)</w:t>
            </w:r>
            <w:r w:rsidR="007C5023">
              <w:t xml:space="preserve"> </w:t>
            </w:r>
          </w:p>
        </w:tc>
        <w:tc>
          <w:tcPr>
            <w:tcW w:w="3774" w:type="dxa"/>
            <w:tcBorders>
              <w:bottom w:val="nil"/>
            </w:tcBorders>
            <w:vAlign w:val="center"/>
          </w:tcPr>
          <w:p w14:paraId="1A261DD4" w14:textId="77777777" w:rsidR="0048490E" w:rsidRPr="0048490E" w:rsidRDefault="0048490E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 xml:space="preserve">Wartość brutto zamówienia wykonanego </w:t>
            </w:r>
            <w:r w:rsidRPr="0048490E">
              <w:br/>
              <w:t xml:space="preserve">lub wykonywanego przez Wykonawcę </w:t>
            </w:r>
            <w:r w:rsidRPr="0048490E">
              <w:br/>
              <w:t>lub podmiot wykazujący doświadczenie</w:t>
            </w:r>
          </w:p>
        </w:tc>
        <w:tc>
          <w:tcPr>
            <w:tcW w:w="2304" w:type="dxa"/>
            <w:vAlign w:val="center"/>
          </w:tcPr>
          <w:p w14:paraId="43530756" w14:textId="77777777" w:rsidR="0048490E" w:rsidRPr="0048490E" w:rsidRDefault="0048490E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 xml:space="preserve">Data wykonania od – do </w:t>
            </w:r>
          </w:p>
        </w:tc>
      </w:tr>
      <w:tr w:rsidR="0048490E" w:rsidRPr="0048490E" w14:paraId="2A8EA000" w14:textId="77777777" w:rsidTr="007B77B0">
        <w:trPr>
          <w:trHeight w:val="703"/>
          <w:jc w:val="center"/>
        </w:trPr>
        <w:tc>
          <w:tcPr>
            <w:tcW w:w="3186" w:type="dxa"/>
          </w:tcPr>
          <w:p w14:paraId="241122E1" w14:textId="77777777" w:rsidR="0048490E" w:rsidRPr="0048490E" w:rsidRDefault="0048490E" w:rsidP="007B77B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804" w:type="dxa"/>
          </w:tcPr>
          <w:p w14:paraId="4073D75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77" w:type="dxa"/>
          </w:tcPr>
          <w:p w14:paraId="3719415B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774" w:type="dxa"/>
          </w:tcPr>
          <w:p w14:paraId="5EED199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48FBDEBE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019D08E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304" w:type="dxa"/>
          </w:tcPr>
          <w:p w14:paraId="006B2C4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</w:tr>
      <w:tr w:rsidR="0048490E" w:rsidRPr="0048490E" w14:paraId="1FCB25CD" w14:textId="77777777" w:rsidTr="007B77B0">
        <w:trPr>
          <w:trHeight w:val="829"/>
          <w:jc w:val="center"/>
        </w:trPr>
        <w:tc>
          <w:tcPr>
            <w:tcW w:w="3186" w:type="dxa"/>
          </w:tcPr>
          <w:p w14:paraId="245431A4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804" w:type="dxa"/>
          </w:tcPr>
          <w:p w14:paraId="4D011806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77" w:type="dxa"/>
          </w:tcPr>
          <w:p w14:paraId="3E0387E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774" w:type="dxa"/>
          </w:tcPr>
          <w:p w14:paraId="28818E13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0D342AA0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2553E6B0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304" w:type="dxa"/>
          </w:tcPr>
          <w:p w14:paraId="1EC5A802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0666B721" w14:textId="77777777" w:rsidR="00005B55" w:rsidRDefault="00507269" w:rsidP="00005B55">
      <w:pPr>
        <w:ind w:left="-142"/>
        <w:rPr>
          <w:rFonts w:ascii="Times New Roman" w:hAnsi="Times New Roman"/>
        </w:rPr>
      </w:pPr>
      <w:r w:rsidRPr="00507269">
        <w:rPr>
          <w:rFonts w:ascii="Times New Roman" w:hAnsi="Times New Roman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</w:t>
      </w:r>
    </w:p>
    <w:p w14:paraId="28F7AA29" w14:textId="77777777" w:rsidR="00881D01" w:rsidRDefault="00881D01" w:rsidP="00507269">
      <w:pPr>
        <w:rPr>
          <w:rFonts w:ascii="Times New Roman" w:hAnsi="Times New Roman"/>
          <w:u w:val="single"/>
        </w:rPr>
      </w:pPr>
    </w:p>
    <w:p w14:paraId="337F90DC" w14:textId="77777777" w:rsidR="009962FA" w:rsidRPr="009962FA" w:rsidRDefault="009962FA" w:rsidP="009962FA">
      <w:pPr>
        <w:rPr>
          <w:rFonts w:ascii="Times New Roman" w:hAnsi="Times New Roman"/>
          <w:b/>
          <w:bCs/>
          <w:u w:val="single"/>
        </w:rPr>
      </w:pPr>
      <w:r w:rsidRPr="009962FA">
        <w:rPr>
          <w:rFonts w:ascii="Times New Roman" w:hAnsi="Times New Roman"/>
          <w:b/>
          <w:bCs/>
          <w:u w:val="single"/>
        </w:rPr>
        <w:t>(Każda wymieniona w tabeli dostawa powinna być poparta dokumentem potwierdzającym, że została wykonana należycie bądź stosownym oświadczeniem o którym mowa w treści jak wyżej).</w:t>
      </w:r>
    </w:p>
    <w:p w14:paraId="3FE51C71" w14:textId="77777777" w:rsidR="009962FA" w:rsidRPr="009962FA" w:rsidRDefault="009962FA" w:rsidP="009962FA">
      <w:pPr>
        <w:rPr>
          <w:rFonts w:ascii="Times New Roman" w:hAnsi="Times New Roman"/>
          <w:u w:val="single"/>
        </w:rPr>
      </w:pPr>
    </w:p>
    <w:p w14:paraId="5380F0B1" w14:textId="77777777" w:rsidR="009962FA" w:rsidRPr="009962FA" w:rsidRDefault="009962FA" w:rsidP="009962FA">
      <w:pPr>
        <w:rPr>
          <w:rFonts w:ascii="Times New Roman" w:hAnsi="Times New Roman"/>
          <w:b/>
          <w:u w:val="single"/>
        </w:rPr>
      </w:pPr>
      <w:r w:rsidRPr="009962FA">
        <w:rPr>
          <w:rFonts w:ascii="Times New Roman" w:hAnsi="Times New Roman"/>
          <w:b/>
          <w:u w:val="single"/>
        </w:rPr>
        <w:t>Podstawą uznania doświadczenia wykazanego przez Wykonawcę będzie wykaz zrealizowanych zamówień z potwierdzonymi za zgodność kopiami protokołów odbioru końcowego wykonania zleceń z wyszczególnieniem zakresu uznawanej równoważności lub referencja Zamawiającego potwierdzenie wykonania zlecenia bez zastrzeżeń z wyszczególnieniem zakresu uznawanej równoważności.</w:t>
      </w:r>
    </w:p>
    <w:p w14:paraId="7C85D966" w14:textId="77777777" w:rsidR="004E691A" w:rsidRDefault="004E691A" w:rsidP="00507269">
      <w:pPr>
        <w:rPr>
          <w:rFonts w:ascii="Times New Roman" w:hAnsi="Times New Roman"/>
          <w:u w:val="single"/>
        </w:rPr>
      </w:pPr>
    </w:p>
    <w:p w14:paraId="0777C689" w14:textId="43A691B8" w:rsidR="00507269" w:rsidRPr="0021191B" w:rsidRDefault="00507269" w:rsidP="00507269">
      <w:r w:rsidRPr="0021191B">
        <w:t xml:space="preserve">……….…….. dnia ……….……..            </w:t>
      </w:r>
      <w:r>
        <w:t xml:space="preserve">                   </w:t>
      </w:r>
      <w:r>
        <w:tab/>
      </w:r>
      <w:r>
        <w:tab/>
      </w:r>
      <w:r>
        <w:tab/>
      </w:r>
      <w:r>
        <w:tab/>
        <w:t xml:space="preserve">                                          </w:t>
      </w:r>
      <w:r w:rsidRPr="0021191B">
        <w:t>……………………………………………………</w:t>
      </w:r>
    </w:p>
    <w:p w14:paraId="1FAB248C" w14:textId="31C14444" w:rsidR="008A46BD" w:rsidRPr="00ED0F53" w:rsidRDefault="00507269" w:rsidP="007B77B0">
      <w:pPr>
        <w:rPr>
          <w:color w:val="000000"/>
          <w:sz w:val="24"/>
          <w:szCs w:val="24"/>
        </w:rPr>
      </w:pPr>
      <w:r w:rsidRPr="0021191B">
        <w:t xml:space="preserve">                                                             </w:t>
      </w:r>
      <w:r>
        <w:t xml:space="preserve">                        </w:t>
      </w:r>
      <w:r w:rsidRPr="0021191B">
        <w:t xml:space="preserve">   </w:t>
      </w:r>
      <w:r>
        <w:tab/>
      </w:r>
      <w:r>
        <w:tab/>
      </w:r>
      <w:r>
        <w:tab/>
      </w:r>
      <w:r>
        <w:tab/>
        <w:t xml:space="preserve">                                      </w:t>
      </w:r>
      <w:r w:rsidRPr="0021191B">
        <w:rPr>
          <w:vertAlign w:val="superscript"/>
        </w:rPr>
        <w:t>podpis osoby uprawnionej do składania oświadczeń woli w imieniu Wykonawcy</w:t>
      </w:r>
      <w:r w:rsidRPr="0021191B">
        <w:rPr>
          <w:sz w:val="16"/>
          <w:szCs w:val="16"/>
        </w:rPr>
        <w:t>.</w:t>
      </w:r>
    </w:p>
    <w:sectPr w:rsidR="008A46BD" w:rsidRPr="00ED0F53" w:rsidSect="000D4CCA">
      <w:headerReference w:type="first" r:id="rId7"/>
      <w:footerReference w:type="first" r:id="rId8"/>
      <w:pgSz w:w="16838" w:h="11906" w:orient="landscape"/>
      <w:pgMar w:top="993" w:right="1418" w:bottom="1418" w:left="1418" w:header="709" w:footer="4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AB75B" w14:textId="77777777" w:rsidR="00F45EDE" w:rsidRDefault="00F45EDE">
      <w:pPr>
        <w:spacing w:after="0" w:line="240" w:lineRule="auto"/>
      </w:pPr>
      <w:r>
        <w:separator/>
      </w:r>
    </w:p>
  </w:endnote>
  <w:endnote w:type="continuationSeparator" w:id="0">
    <w:p w14:paraId="5011D36E" w14:textId="77777777" w:rsidR="00F45EDE" w:rsidRDefault="00F4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F815" w14:textId="77777777" w:rsidR="002149FD" w:rsidRDefault="002149FD" w:rsidP="002149FD">
    <w:pPr>
      <w:pStyle w:val="Nagwek"/>
      <w:jc w:val="center"/>
    </w:pPr>
  </w:p>
  <w:p w14:paraId="27D62555" w14:textId="77777777" w:rsidR="002149FD" w:rsidRDefault="002149FD" w:rsidP="002149FD">
    <w:pPr>
      <w:jc w:val="center"/>
    </w:pPr>
  </w:p>
  <w:p w14:paraId="5D62F057" w14:textId="77777777" w:rsidR="002149FD" w:rsidRDefault="002149FD" w:rsidP="002149FD">
    <w:pPr>
      <w:pStyle w:val="Stopka"/>
      <w:jc w:val="center"/>
    </w:pPr>
  </w:p>
  <w:p w14:paraId="7ECA62ED" w14:textId="77777777" w:rsidR="002149FD" w:rsidRDefault="002149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5E4BB" w14:textId="77777777" w:rsidR="00F45EDE" w:rsidRDefault="00F45EDE">
      <w:pPr>
        <w:spacing w:after="0" w:line="240" w:lineRule="auto"/>
      </w:pPr>
      <w:r>
        <w:separator/>
      </w:r>
    </w:p>
  </w:footnote>
  <w:footnote w:type="continuationSeparator" w:id="0">
    <w:p w14:paraId="77DD7C35" w14:textId="77777777" w:rsidR="00F45EDE" w:rsidRDefault="00F45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96915" w14:textId="0DEFFC35" w:rsidR="00A826DE" w:rsidRDefault="004C4985" w:rsidP="00447922">
    <w:pPr>
      <w:pStyle w:val="Nagwek"/>
      <w:jc w:val="center"/>
    </w:pPr>
    <w:r>
      <w:rPr>
        <w:noProof/>
      </w:rPr>
      <w:drawing>
        <wp:inline distT="0" distB="0" distL="0" distR="0" wp14:anchorId="4AAB263D" wp14:editId="22E6D9B7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2494A"/>
    <w:multiLevelType w:val="hybridMultilevel"/>
    <w:tmpl w:val="22104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064084"/>
    <w:multiLevelType w:val="hybridMultilevel"/>
    <w:tmpl w:val="B2E813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022858">
    <w:abstractNumId w:val="0"/>
  </w:num>
  <w:num w:numId="2" w16cid:durableId="2109806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6BD"/>
    <w:rsid w:val="00005B55"/>
    <w:rsid w:val="0001045A"/>
    <w:rsid w:val="000323CC"/>
    <w:rsid w:val="000A619F"/>
    <w:rsid w:val="000C1DBC"/>
    <w:rsid w:val="000D4CCA"/>
    <w:rsid w:val="000E0757"/>
    <w:rsid w:val="001231F7"/>
    <w:rsid w:val="001333F2"/>
    <w:rsid w:val="00147B00"/>
    <w:rsid w:val="00156C39"/>
    <w:rsid w:val="001D6A89"/>
    <w:rsid w:val="002149FD"/>
    <w:rsid w:val="002D404D"/>
    <w:rsid w:val="00305D1F"/>
    <w:rsid w:val="003445AC"/>
    <w:rsid w:val="00370C8B"/>
    <w:rsid w:val="00447922"/>
    <w:rsid w:val="0048490E"/>
    <w:rsid w:val="004A24A6"/>
    <w:rsid w:val="004C4985"/>
    <w:rsid w:val="004E4A8A"/>
    <w:rsid w:val="004E691A"/>
    <w:rsid w:val="00507269"/>
    <w:rsid w:val="00556E7B"/>
    <w:rsid w:val="00585992"/>
    <w:rsid w:val="005927AC"/>
    <w:rsid w:val="00595A2C"/>
    <w:rsid w:val="00645B62"/>
    <w:rsid w:val="00697A43"/>
    <w:rsid w:val="006C41BE"/>
    <w:rsid w:val="006D5BE8"/>
    <w:rsid w:val="0070467C"/>
    <w:rsid w:val="00706498"/>
    <w:rsid w:val="0072442A"/>
    <w:rsid w:val="00757ABD"/>
    <w:rsid w:val="007B77B0"/>
    <w:rsid w:val="007C5023"/>
    <w:rsid w:val="007E3DFD"/>
    <w:rsid w:val="008161AE"/>
    <w:rsid w:val="00841BE5"/>
    <w:rsid w:val="00881D01"/>
    <w:rsid w:val="00882C5C"/>
    <w:rsid w:val="008A46BD"/>
    <w:rsid w:val="008E2263"/>
    <w:rsid w:val="00937247"/>
    <w:rsid w:val="0096229C"/>
    <w:rsid w:val="00990025"/>
    <w:rsid w:val="009962FA"/>
    <w:rsid w:val="009A5D4F"/>
    <w:rsid w:val="00A30690"/>
    <w:rsid w:val="00A35CC4"/>
    <w:rsid w:val="00A826DE"/>
    <w:rsid w:val="00AB5B09"/>
    <w:rsid w:val="00B46CED"/>
    <w:rsid w:val="00BB1B3A"/>
    <w:rsid w:val="00BE6DDF"/>
    <w:rsid w:val="00BF2E1A"/>
    <w:rsid w:val="00C028D0"/>
    <w:rsid w:val="00C13FBF"/>
    <w:rsid w:val="00C72F25"/>
    <w:rsid w:val="00CA3E2C"/>
    <w:rsid w:val="00D046FA"/>
    <w:rsid w:val="00D81538"/>
    <w:rsid w:val="00DC1EFE"/>
    <w:rsid w:val="00DD7AEC"/>
    <w:rsid w:val="00E33FCA"/>
    <w:rsid w:val="00E46B4B"/>
    <w:rsid w:val="00E87225"/>
    <w:rsid w:val="00E9460F"/>
    <w:rsid w:val="00EB4E14"/>
    <w:rsid w:val="00ED0F53"/>
    <w:rsid w:val="00F45EDE"/>
    <w:rsid w:val="00F47435"/>
    <w:rsid w:val="00F71E60"/>
    <w:rsid w:val="00F8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ocId w14:val="599D4161"/>
  <w15:docId w15:val="{C0B7A242-31FF-49C5-A652-DEC1680C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qFormat/>
    <w:locked/>
    <w:rsid w:val="00ED0F53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</w:rPr>
  </w:style>
  <w:style w:type="character" w:customStyle="1" w:styleId="Nagwek2Znak">
    <w:name w:val="Nagłówek 2 Znak"/>
    <w:basedOn w:val="Domylnaczcionkaakapitu"/>
    <w:link w:val="Nagwek2"/>
    <w:rsid w:val="00ED0F53"/>
    <w:rPr>
      <w:rFonts w:ascii="Times New Roman" w:eastAsia="Times New Roman" w:hAnsi="Times New Roman"/>
      <w:sz w:val="28"/>
      <w:szCs w:val="20"/>
    </w:rPr>
  </w:style>
  <w:style w:type="paragraph" w:styleId="Tytu">
    <w:name w:val="Title"/>
    <w:basedOn w:val="Normalny"/>
    <w:link w:val="TytuZnak"/>
    <w:qFormat/>
    <w:locked/>
    <w:rsid w:val="00ED0F53"/>
    <w:pPr>
      <w:spacing w:before="120" w:after="0" w:line="360" w:lineRule="auto"/>
      <w:jc w:val="center"/>
    </w:pPr>
    <w:rPr>
      <w:rFonts w:ascii="Arial" w:eastAsia="Times New Roman" w:hAnsi="Arial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D0F53"/>
    <w:rPr>
      <w:rFonts w:ascii="Arial" w:eastAsia="Times New Roman" w:hAnsi="Arial"/>
      <w:b/>
      <w:szCs w:val="20"/>
    </w:rPr>
  </w:style>
  <w:style w:type="paragraph" w:styleId="Akapitzlist">
    <w:name w:val="List Paragraph"/>
    <w:basedOn w:val="Normalny"/>
    <w:uiPriority w:val="34"/>
    <w:qFormat/>
    <w:rsid w:val="00F47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337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Monika Ćwiertka</cp:lastModifiedBy>
  <cp:revision>46</cp:revision>
  <cp:lastPrinted>2025-03-06T12:20:00Z</cp:lastPrinted>
  <dcterms:created xsi:type="dcterms:W3CDTF">2018-08-08T10:15:00Z</dcterms:created>
  <dcterms:modified xsi:type="dcterms:W3CDTF">2025-12-17T10:13:00Z</dcterms:modified>
</cp:coreProperties>
</file>