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>
        <w:rPr>
          <w:i/>
          <w:iCs/>
        </w:rPr>
        <w:t xml:space="preserve">Załącznik nr </w:t>
      </w:r>
      <w:r w:rsidR="00283541">
        <w:rPr>
          <w:i/>
          <w:iCs/>
        </w:rPr>
        <w:t>3</w:t>
      </w:r>
      <w:r>
        <w:rPr>
          <w:i/>
          <w:iCs/>
        </w:rPr>
        <w:t xml:space="preserve"> do Umowy nr 1</w:t>
      </w:r>
      <w:r w:rsidR="00B426A7">
        <w:rPr>
          <w:i/>
          <w:iCs/>
        </w:rPr>
        <w:t>7</w:t>
      </w:r>
      <w:r>
        <w:rPr>
          <w:i/>
          <w:iCs/>
        </w:rPr>
        <w:t>-</w:t>
      </w:r>
      <w:r w:rsidR="00442053">
        <w:rPr>
          <w:i/>
          <w:iCs/>
        </w:rPr>
        <w:t>1</w:t>
      </w:r>
      <w:r>
        <w:rPr>
          <w:i/>
          <w:iCs/>
        </w:rPr>
        <w:t>/P/202</w:t>
      </w:r>
      <w:r w:rsidR="00B426A7">
        <w:rPr>
          <w:i/>
          <w:iCs/>
        </w:rPr>
        <w:t>6</w:t>
      </w:r>
      <w:r>
        <w:rPr>
          <w:i/>
          <w:iCs/>
        </w:rPr>
        <w:t>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E0A83"/>
    <w:rsid w:val="00052B0A"/>
    <w:rsid w:val="00145605"/>
    <w:rsid w:val="001A7C28"/>
    <w:rsid w:val="001A7F34"/>
    <w:rsid w:val="00263018"/>
    <w:rsid w:val="00283541"/>
    <w:rsid w:val="002B4033"/>
    <w:rsid w:val="002F720D"/>
    <w:rsid w:val="003B0108"/>
    <w:rsid w:val="00417AA5"/>
    <w:rsid w:val="00442053"/>
    <w:rsid w:val="004B0CD5"/>
    <w:rsid w:val="00532F09"/>
    <w:rsid w:val="005E3DA9"/>
    <w:rsid w:val="005E72DC"/>
    <w:rsid w:val="005E742C"/>
    <w:rsid w:val="00647A0B"/>
    <w:rsid w:val="00714CFE"/>
    <w:rsid w:val="00821CDC"/>
    <w:rsid w:val="00845A70"/>
    <w:rsid w:val="008559C7"/>
    <w:rsid w:val="009842DC"/>
    <w:rsid w:val="00A85A64"/>
    <w:rsid w:val="00AC6F96"/>
    <w:rsid w:val="00B426A7"/>
    <w:rsid w:val="00BB6335"/>
    <w:rsid w:val="00D25885"/>
    <w:rsid w:val="00F13245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2</cp:revision>
  <cp:lastPrinted>2022-07-20T04:42:00Z</cp:lastPrinted>
  <dcterms:created xsi:type="dcterms:W3CDTF">2026-03-02T14:09:00Z</dcterms:created>
  <dcterms:modified xsi:type="dcterms:W3CDTF">2026-03-02T14:09:00Z</dcterms:modified>
</cp:coreProperties>
</file>