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8188498" w:rsidR="004658F6" w:rsidRDefault="005C6ABA" w:rsidP="00195F69">
      <w:pPr>
        <w:spacing w:after="80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195F69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323930" w:rsidRPr="00195F69">
        <w:rPr>
          <w:rFonts w:ascii="Garamond" w:hAnsi="Garamond" w:cs="Arial"/>
          <w:bCs/>
          <w:color w:val="000000" w:themeColor="text1"/>
          <w:sz w:val="20"/>
          <w:highlight w:val="green"/>
        </w:rPr>
        <w:t>____</w:t>
      </w:r>
      <w:r w:rsidR="004658F6" w:rsidRPr="00195F69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105D94AF" w14:textId="5C58B157" w:rsidR="00EB0980" w:rsidRPr="00EB0980" w:rsidRDefault="00EB0980" w:rsidP="00EB0980">
      <w:pPr>
        <w:spacing w:after="80"/>
        <w:jc w:val="center"/>
        <w:rPr>
          <w:rFonts w:ascii="Garamond" w:hAnsi="Garamond" w:cs="Arial"/>
          <w:bCs/>
          <w:color w:val="EE0000"/>
          <w:sz w:val="20"/>
        </w:rPr>
      </w:pPr>
      <w:r w:rsidRPr="00EB0980">
        <w:rPr>
          <w:rFonts w:ascii="Garamond" w:hAnsi="Garamond" w:cs="Arial"/>
          <w:bCs/>
          <w:color w:val="EE0000"/>
          <w:sz w:val="20"/>
        </w:rPr>
        <w:t>Modyfikacja z dnia 02.04.2026</w:t>
      </w:r>
    </w:p>
    <w:p w14:paraId="319C4F5C" w14:textId="77777777" w:rsidR="005758CE" w:rsidRPr="00195F69" w:rsidRDefault="005758CE" w:rsidP="00195F69">
      <w:pPr>
        <w:spacing w:after="80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195F69" w:rsidRDefault="00791F54" w:rsidP="00195F69">
      <w:pPr>
        <w:spacing w:after="80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UMOWA NR [</w:t>
      </w:r>
      <w:r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195F69">
        <w:rPr>
          <w:rFonts w:ascii="Garamond" w:hAnsi="Garamond" w:cs="Arial"/>
          <w:b/>
          <w:color w:val="000000" w:themeColor="text1"/>
          <w:sz w:val="20"/>
        </w:rPr>
        <w:t>2</w:t>
      </w:r>
      <w:r w:rsidR="00323930" w:rsidRPr="00195F69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195F69" w:rsidRDefault="006C24BD" w:rsidP="00195F69">
      <w:pPr>
        <w:tabs>
          <w:tab w:val="left" w:leader="dot" w:pos="4488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31A38FBD" w:rsidR="00F80F09" w:rsidRPr="00195F69" w:rsidRDefault="00791F54" w:rsidP="00195F69">
      <w:pPr>
        <w:tabs>
          <w:tab w:val="left" w:leader="dot" w:pos="4488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Zawarta w Poznaniu w dniu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>20</w:t>
      </w:r>
      <w:r w:rsidR="00973CA3" w:rsidRPr="00195F69">
        <w:rPr>
          <w:rFonts w:ascii="Garamond" w:hAnsi="Garamond" w:cs="Arial"/>
          <w:color w:val="000000" w:themeColor="text1"/>
          <w:sz w:val="20"/>
        </w:rPr>
        <w:t>2</w:t>
      </w:r>
      <w:r w:rsidR="00440A02">
        <w:rPr>
          <w:rFonts w:ascii="Garamond" w:hAnsi="Garamond" w:cs="Arial"/>
          <w:color w:val="000000" w:themeColor="text1"/>
          <w:sz w:val="20"/>
        </w:rPr>
        <w:t>6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195F69">
        <w:rPr>
          <w:rFonts w:ascii="Garamond" w:hAnsi="Garamond" w:cs="Arial"/>
          <w:color w:val="000000" w:themeColor="text1"/>
          <w:sz w:val="20"/>
        </w:rPr>
        <w:t>/</w:t>
      </w:r>
      <w:r w:rsidRPr="00195F69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195F69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195F69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195F69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195F69" w:rsidRDefault="002D764C" w:rsidP="00195F69">
      <w:pPr>
        <w:tabs>
          <w:tab w:val="left" w:leader="dot" w:pos="1373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195F69" w:rsidRDefault="00791F54" w:rsidP="00195F69">
      <w:pPr>
        <w:tabs>
          <w:tab w:val="left" w:leader="dot" w:pos="1373"/>
        </w:tabs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a</w:t>
      </w:r>
      <w:r w:rsidR="00B7370A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195F69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195F69">
        <w:rPr>
          <w:rFonts w:ascii="Garamond" w:hAnsi="Garamond" w:cs="Arial"/>
          <w:i/>
          <w:color w:val="000000" w:themeColor="text1"/>
          <w:sz w:val="20"/>
        </w:rPr>
        <w:br/>
      </w:r>
      <w:r w:rsidRPr="00195F69">
        <w:rPr>
          <w:rFonts w:ascii="Garamond" w:hAnsi="Garamond" w:cs="Arial"/>
          <w:i/>
          <w:color w:val="000000" w:themeColor="text1"/>
          <w:sz w:val="20"/>
        </w:rPr>
        <w:t>NIP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REGON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PESEL [</w:t>
      </w:r>
      <w:r w:rsidRPr="00195F69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>]</w:t>
      </w:r>
      <w:r w:rsidRPr="00195F69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195F69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195F69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195F69" w:rsidRDefault="00791F54" w:rsidP="00195F69">
      <w:pPr>
        <w:pStyle w:val="Akapitzlist"/>
        <w:tabs>
          <w:tab w:val="left" w:leader="dot" w:pos="8674"/>
        </w:tabs>
        <w:spacing w:after="8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zwanym dalej "</w:t>
      </w:r>
      <w:r w:rsidRPr="00195F69">
        <w:rPr>
          <w:rFonts w:ascii="Garamond" w:hAnsi="Garamond" w:cs="Arial"/>
          <w:b/>
          <w:color w:val="000000" w:themeColor="text1"/>
          <w:sz w:val="20"/>
        </w:rPr>
        <w:t>Wykonawcą</w:t>
      </w:r>
      <w:r w:rsidRPr="00195F69">
        <w:rPr>
          <w:rFonts w:ascii="Garamond" w:hAnsi="Garamond" w:cs="Arial"/>
          <w:color w:val="000000" w:themeColor="text1"/>
          <w:sz w:val="20"/>
        </w:rPr>
        <w:t>",</w:t>
      </w:r>
      <w:r w:rsidRPr="00195F69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195F69" w:rsidRDefault="00791F54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195F69" w:rsidRDefault="005C6ABA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195F69" w:rsidRDefault="00791F54" w:rsidP="00195F69">
      <w:pPr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Stronami</w:t>
      </w:r>
      <w:r w:rsidRPr="00195F69">
        <w:rPr>
          <w:rFonts w:ascii="Garamond" w:hAnsi="Garamond" w:cs="Arial"/>
          <w:color w:val="000000" w:themeColor="text1"/>
          <w:sz w:val="20"/>
        </w:rPr>
        <w:t>" a każdy z osobna 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Stroną</w:t>
      </w:r>
      <w:r w:rsidRPr="00195F69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195F69" w:rsidRDefault="00791F54" w:rsidP="00195F69">
      <w:pPr>
        <w:spacing w:after="80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195F69" w:rsidRDefault="00791F54" w:rsidP="00195F69">
      <w:pPr>
        <w:spacing w:after="80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195F69" w:rsidRDefault="00791F54" w:rsidP="00195F69">
      <w:pPr>
        <w:spacing w:after="80"/>
        <w:jc w:val="center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195F69" w:rsidRDefault="00791F54" w:rsidP="00195F69">
      <w:pPr>
        <w:pStyle w:val="Nagwek1"/>
        <w:spacing w:after="80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195F69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5B712AD" w:rsidR="00851511" w:rsidRPr="00195F69" w:rsidRDefault="00791F54" w:rsidP="00195F69">
      <w:pPr>
        <w:pStyle w:val="Akapitzlist"/>
        <w:numPr>
          <w:ilvl w:val="0"/>
          <w:numId w:val="39"/>
        </w:numPr>
        <w:tabs>
          <w:tab w:val="clear" w:pos="1440"/>
        </w:tabs>
        <w:spacing w:after="80"/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Umowa zostaje zawarta</w:t>
      </w:r>
      <w:r w:rsidR="00DC1D1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195F69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195F69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195F69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195F69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="005C6ABA" w:rsidRPr="00195F69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195F69">
        <w:rPr>
          <w:rFonts w:ascii="Garamond" w:hAnsi="Garamond"/>
          <w:color w:val="000000" w:themeColor="text1"/>
          <w:sz w:val="20"/>
        </w:rPr>
        <w:t>)</w:t>
      </w:r>
      <w:r w:rsidR="00973CA3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195F69">
        <w:rPr>
          <w:rFonts w:ascii="Garamond" w:hAnsi="Garamond"/>
          <w:color w:val="000000" w:themeColor="text1"/>
          <w:sz w:val="20"/>
        </w:rPr>
        <w:t xml:space="preserve">na: </w:t>
      </w:r>
      <w:r w:rsidR="001207C9" w:rsidRPr="00195F69">
        <w:rPr>
          <w:rFonts w:ascii="Garamond" w:hAnsi="Garamond"/>
          <w:color w:val="000000" w:themeColor="text1"/>
          <w:sz w:val="20"/>
          <w:highlight w:val="yellow"/>
        </w:rPr>
        <w:t>____________</w:t>
      </w:r>
    </w:p>
    <w:p w14:paraId="2D7B472D" w14:textId="557331C4" w:rsidR="00A442D1" w:rsidRPr="00195F69" w:rsidRDefault="00851511" w:rsidP="00195F69">
      <w:pPr>
        <w:pStyle w:val="Akapitzlist"/>
        <w:numPr>
          <w:ilvl w:val="0"/>
          <w:numId w:val="39"/>
        </w:numPr>
        <w:tabs>
          <w:tab w:val="clear" w:pos="1440"/>
        </w:tabs>
        <w:spacing w:after="80"/>
        <w:ind w:left="284"/>
        <w:contextualSpacing w:val="0"/>
        <w:jc w:val="both"/>
        <w:rPr>
          <w:rFonts w:ascii="Garamond" w:hAnsi="Garamond"/>
          <w:b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195F69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195F69" w:rsidRDefault="00791F54" w:rsidP="00195F69">
      <w:pPr>
        <w:autoSpaceDE w:val="0"/>
        <w:autoSpaceDN w:val="0"/>
        <w:adjustRightInd w:val="0"/>
        <w:spacing w:after="8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195F69" w:rsidRDefault="00791F54" w:rsidP="00195F69">
      <w:pPr>
        <w:pStyle w:val="Nagwek1"/>
        <w:spacing w:after="80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195F69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195F69" w:rsidRDefault="00791F54" w:rsidP="00195F69">
      <w:pPr>
        <w:spacing w:before="60" w:after="80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D917DA9" w:rsidR="00BA4940" w:rsidRPr="00195F69" w:rsidRDefault="00BA4940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b/>
          <w:color w:val="000000" w:themeColor="text1"/>
          <w:sz w:val="20"/>
        </w:rPr>
        <w:t>Asortyment</w:t>
      </w:r>
      <w:r w:rsidRPr="00195F69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195F69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195F69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195F69" w:rsidRDefault="00791F54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Umowa</w:t>
      </w:r>
      <w:r w:rsidRPr="00195F69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195F69" w:rsidRDefault="00791F54" w:rsidP="00195F69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„</w:t>
      </w:r>
      <w:r w:rsidRPr="00195F69">
        <w:rPr>
          <w:rFonts w:ascii="Garamond" w:hAnsi="Garamond" w:cs="Arial"/>
          <w:b/>
          <w:color w:val="000000" w:themeColor="text1"/>
          <w:sz w:val="20"/>
        </w:rPr>
        <w:t>Strona</w:t>
      </w:r>
      <w:r w:rsidRPr="00195F69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195F69" w:rsidRDefault="00940F35" w:rsidP="00195F69">
      <w:pPr>
        <w:pStyle w:val="Zwykytekst1"/>
        <w:spacing w:after="80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195F69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195F69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195F69" w:rsidRDefault="00A442D1" w:rsidP="00195F69">
      <w:pPr>
        <w:pStyle w:val="Zwykytekst1"/>
        <w:spacing w:after="80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195F69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195F69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195F69" w:rsidRDefault="00791F54" w:rsidP="00195F69">
      <w:pPr>
        <w:pStyle w:val="Zwykytekst1"/>
        <w:numPr>
          <w:ilvl w:val="0"/>
          <w:numId w:val="9"/>
        </w:numPr>
        <w:tabs>
          <w:tab w:val="left" w:pos="6740"/>
        </w:tabs>
        <w:spacing w:after="80"/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lastRenderedPageBreak/>
        <w:t xml:space="preserve">Zamawiający </w:t>
      </w:r>
      <w:r w:rsidR="00D81384" w:rsidRPr="00195F69">
        <w:rPr>
          <w:rFonts w:ascii="Garamond" w:hAnsi="Garamond" w:cs="Arial"/>
          <w:color w:val="000000" w:themeColor="text1"/>
        </w:rPr>
        <w:t>zleca</w:t>
      </w:r>
      <w:r w:rsidR="00A5240E" w:rsidRPr="00195F69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195F69">
        <w:rPr>
          <w:rFonts w:ascii="Garamond" w:hAnsi="Garamond" w:cs="Arial"/>
          <w:color w:val="000000" w:themeColor="text1"/>
        </w:rPr>
        <w:t xml:space="preserve">Asortymentu </w:t>
      </w:r>
      <w:r w:rsidR="00BA4940" w:rsidRPr="00195F69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195F69">
        <w:rPr>
          <w:rFonts w:ascii="Garamond" w:hAnsi="Garamond" w:cs="Arial"/>
          <w:color w:val="000000" w:themeColor="text1"/>
        </w:rPr>
        <w:t xml:space="preserve">asortymentowo </w:t>
      </w:r>
      <w:r w:rsidR="00DC1D1C" w:rsidRPr="00195F69">
        <w:rPr>
          <w:rFonts w:ascii="Garamond" w:hAnsi="Garamond" w:cs="Arial"/>
          <w:color w:val="000000" w:themeColor="text1"/>
        </w:rPr>
        <w:t>–</w:t>
      </w:r>
      <w:r w:rsidR="0072396C" w:rsidRPr="00195F69">
        <w:rPr>
          <w:rFonts w:ascii="Garamond" w:hAnsi="Garamond" w:cs="Arial"/>
          <w:color w:val="000000" w:themeColor="text1"/>
        </w:rPr>
        <w:t xml:space="preserve"> </w:t>
      </w:r>
      <w:r w:rsidR="00BA4940" w:rsidRPr="00195F69">
        <w:rPr>
          <w:rFonts w:ascii="Garamond" w:hAnsi="Garamond" w:cs="Arial"/>
          <w:color w:val="000000" w:themeColor="text1"/>
        </w:rPr>
        <w:t>cenowym</w:t>
      </w:r>
      <w:r w:rsidR="00DC1D1C" w:rsidRPr="00195F69">
        <w:rPr>
          <w:rFonts w:ascii="Garamond" w:hAnsi="Garamond" w:cs="Arial"/>
          <w:color w:val="000000" w:themeColor="text1"/>
        </w:rPr>
        <w:t>/OPZ</w:t>
      </w:r>
      <w:r w:rsidR="00BA4940" w:rsidRPr="00195F69">
        <w:rPr>
          <w:rFonts w:ascii="Garamond" w:hAnsi="Garamond" w:cs="Arial"/>
          <w:color w:val="000000" w:themeColor="text1"/>
        </w:rPr>
        <w:t xml:space="preserve"> stanowiącym załącznik nr </w:t>
      </w:r>
      <w:r w:rsidR="00E9214C" w:rsidRPr="00195F69">
        <w:rPr>
          <w:rFonts w:ascii="Garamond" w:hAnsi="Garamond" w:cs="Arial"/>
          <w:color w:val="000000" w:themeColor="text1"/>
        </w:rPr>
        <w:t>1</w:t>
      </w:r>
      <w:r w:rsidR="00BA4940" w:rsidRPr="00195F69">
        <w:rPr>
          <w:rFonts w:ascii="Garamond" w:hAnsi="Garamond" w:cs="Arial"/>
          <w:color w:val="000000" w:themeColor="text1"/>
        </w:rPr>
        <w:t xml:space="preserve"> do Umowy</w:t>
      </w:r>
      <w:r w:rsidR="00FA07AE" w:rsidRPr="00195F69">
        <w:rPr>
          <w:rFonts w:ascii="Garamond" w:hAnsi="Garamond" w:cs="Arial"/>
          <w:color w:val="000000" w:themeColor="text1"/>
        </w:rPr>
        <w:t xml:space="preserve"> </w:t>
      </w:r>
      <w:r w:rsidR="000575E9" w:rsidRPr="00195F69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195F69">
        <w:rPr>
          <w:rFonts w:ascii="Garamond" w:hAnsi="Garamond" w:cs="Arial"/>
          <w:color w:val="000000" w:themeColor="text1"/>
        </w:rPr>
        <w:t xml:space="preserve"> oraz </w:t>
      </w:r>
      <w:r w:rsidR="00B53574" w:rsidRPr="00195F69">
        <w:rPr>
          <w:rFonts w:ascii="Garamond" w:hAnsi="Garamond" w:cs="Arial"/>
          <w:color w:val="000000" w:themeColor="text1"/>
        </w:rPr>
        <w:t>zgodnie z</w:t>
      </w:r>
      <w:r w:rsidR="00973CA3" w:rsidRPr="00195F69">
        <w:rPr>
          <w:rFonts w:ascii="Garamond" w:hAnsi="Garamond" w:cs="Arial"/>
          <w:color w:val="000000" w:themeColor="text1"/>
        </w:rPr>
        <w:t xml:space="preserve"> opis</w:t>
      </w:r>
      <w:r w:rsidR="00B53574" w:rsidRPr="00195F69">
        <w:rPr>
          <w:rFonts w:ascii="Garamond" w:hAnsi="Garamond" w:cs="Arial"/>
          <w:color w:val="000000" w:themeColor="text1"/>
        </w:rPr>
        <w:t>em</w:t>
      </w:r>
      <w:r w:rsidR="00973CA3" w:rsidRPr="00195F69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195F69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195F69" w:rsidRDefault="00791F54" w:rsidP="00195F69">
      <w:pPr>
        <w:pStyle w:val="Zwykytekst1"/>
        <w:numPr>
          <w:ilvl w:val="0"/>
          <w:numId w:val="9"/>
        </w:numPr>
        <w:tabs>
          <w:tab w:val="left" w:pos="6740"/>
        </w:tabs>
        <w:spacing w:after="80"/>
        <w:ind w:left="426"/>
        <w:jc w:val="both"/>
        <w:rPr>
          <w:rFonts w:ascii="Garamond" w:hAnsi="Garamond" w:cs="Arial"/>
          <w:color w:val="000000" w:themeColor="text1"/>
        </w:rPr>
      </w:pPr>
      <w:r w:rsidRPr="00195F69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195F69" w:rsidRDefault="00271F29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195F69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195F69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195F69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195F69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195F69" w:rsidRDefault="00B7370A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>nstrukcj</w:t>
      </w:r>
      <w:r w:rsidRPr="00195F69">
        <w:rPr>
          <w:rFonts w:ascii="Garamond" w:hAnsi="Garamond" w:cs="Arial"/>
          <w:color w:val="000000" w:themeColor="text1"/>
          <w:sz w:val="20"/>
        </w:rPr>
        <w:t>i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195F69">
        <w:rPr>
          <w:rFonts w:ascii="Garamond" w:hAnsi="Garamond" w:cs="Arial"/>
          <w:color w:val="000000" w:themeColor="text1"/>
          <w:sz w:val="20"/>
        </w:rPr>
        <w:t>ych</w:t>
      </w:r>
      <w:r w:rsidR="004E6A1A" w:rsidRPr="00195F69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195F69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  <w:r w:rsidR="001174D0" w:rsidRPr="00195F69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195F69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195F69" w:rsidRDefault="00CF7CF1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195F69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 w:rsidRPr="00195F69">
        <w:rPr>
          <w:rFonts w:ascii="Garamond" w:hAnsi="Garamond" w:cs="Arial"/>
          <w:color w:val="000000" w:themeColor="text1"/>
          <w:sz w:val="20"/>
        </w:rPr>
        <w:t>uniknięcia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t>wątpliwości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 w:rsidRPr="00195F69">
        <w:rPr>
          <w:rFonts w:ascii="Garamond" w:hAnsi="Garamond" w:cs="Arial"/>
          <w:color w:val="000000" w:themeColor="text1"/>
          <w:sz w:val="20"/>
        </w:rPr>
        <w:t>potwierdzają</w:t>
      </w:r>
      <w:r w:rsidR="002D5745" w:rsidRPr="00195F69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195F69" w:rsidRDefault="00791F54" w:rsidP="00195F69">
      <w:pPr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195F69">
        <w:rPr>
          <w:rFonts w:ascii="Garamond" w:hAnsi="Garamond" w:cs="Arial"/>
          <w:color w:val="000000" w:themeColor="text1"/>
          <w:sz w:val="20"/>
        </w:rPr>
        <w:t>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195F69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195F69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195F69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195F69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195F69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195F69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195F69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195F69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195F69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195F69" w:rsidRDefault="00700917" w:rsidP="00195F69">
      <w:pPr>
        <w:pStyle w:val="Bezodstpw"/>
        <w:spacing w:after="80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195F69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195F69" w:rsidRDefault="00A442D1" w:rsidP="00195F69">
      <w:pPr>
        <w:pStyle w:val="nagwek20"/>
        <w:spacing w:after="80"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195F69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195F69" w:rsidRDefault="00700917" w:rsidP="00195F69">
      <w:pPr>
        <w:autoSpaceDE w:val="0"/>
        <w:autoSpaceDN w:val="0"/>
        <w:adjustRightInd w:val="0"/>
        <w:spacing w:after="80"/>
        <w:jc w:val="both"/>
        <w:rPr>
          <w:rFonts w:ascii="Garamond" w:hAnsi="Garamond" w:cs="Tahoma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Wykonawca 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195F69" w:rsidRDefault="00C27F34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195F69">
        <w:rPr>
          <w:rFonts w:ascii="Garamond" w:hAnsi="Garamond" w:cs="Arial"/>
          <w:color w:val="000000" w:themeColor="text1"/>
          <w:sz w:val="20"/>
        </w:rPr>
        <w:t>prawa</w:t>
      </w:r>
      <w:r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195F69" w:rsidRDefault="00C27F34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195F69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195F69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z</w:t>
      </w:r>
      <w:r w:rsidR="0072396C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195F69">
        <w:rPr>
          <w:rFonts w:ascii="Garamond" w:hAnsi="Garamond" w:cs="Tahoma"/>
          <w:color w:val="000000" w:themeColor="text1"/>
          <w:sz w:val="20"/>
        </w:rPr>
        <w:t>z realizacja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zobowiązuje się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195F69">
        <w:rPr>
          <w:rFonts w:ascii="Garamond" w:hAnsi="Garamond" w:cs="Garamond"/>
          <w:color w:val="000000" w:themeColor="text1"/>
          <w:sz w:val="20"/>
        </w:rPr>
        <w:t>ą</w:t>
      </w:r>
      <w:r w:rsidRPr="00195F69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195F69">
        <w:rPr>
          <w:color w:val="000000" w:themeColor="text1"/>
          <w:sz w:val="20"/>
        </w:rPr>
        <w:t>̨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195F69" w:rsidRDefault="00700917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195F69">
        <w:rPr>
          <w:rFonts w:ascii="Garamond" w:hAnsi="Garamond" w:cs="Garamond"/>
          <w:color w:val="000000" w:themeColor="text1"/>
          <w:sz w:val="20"/>
        </w:rPr>
        <w:t>ł</w:t>
      </w:r>
      <w:r w:rsidRPr="00195F69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195F69" w:rsidRDefault="00A442D1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P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195F69">
        <w:rPr>
          <w:rFonts w:ascii="Garamond" w:hAnsi="Garamond" w:cs="Arial"/>
          <w:color w:val="000000" w:themeColor="text1"/>
          <w:sz w:val="20"/>
        </w:rPr>
        <w:br/>
      </w:r>
      <w:r w:rsidR="00700917" w:rsidRPr="00195F69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ł</w:t>
      </w:r>
      <w:r w:rsidR="00700917" w:rsidRPr="00195F69">
        <w:rPr>
          <w:rFonts w:ascii="Garamond" w:hAnsi="Garamond" w:cs="Arial"/>
          <w:color w:val="000000" w:themeColor="text1"/>
          <w:sz w:val="20"/>
        </w:rPr>
        <w:t>o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ż</w:t>
      </w:r>
      <w:r w:rsidR="00700917" w:rsidRPr="00195F69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ę</w:t>
      </w:r>
      <w:r w:rsidR="00700917" w:rsidRPr="00195F69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195F69">
        <w:rPr>
          <w:rFonts w:ascii="Garamond" w:hAnsi="Garamond" w:cs="Garamond"/>
          <w:color w:val="000000" w:themeColor="text1"/>
          <w:sz w:val="20"/>
        </w:rPr>
        <w:t>ó</w:t>
      </w:r>
      <w:r w:rsidR="00700917" w:rsidRPr="00195F69">
        <w:rPr>
          <w:rFonts w:ascii="Garamond" w:hAnsi="Garamond" w:cs="Arial"/>
          <w:color w:val="000000" w:themeColor="text1"/>
          <w:sz w:val="20"/>
        </w:rPr>
        <w:t>re maja</w:t>
      </w:r>
      <w:r w:rsidR="00700917" w:rsidRPr="00195F69">
        <w:rPr>
          <w:color w:val="000000" w:themeColor="text1"/>
          <w:sz w:val="20"/>
        </w:rPr>
        <w:t>̨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195F69">
        <w:rPr>
          <w:rFonts w:ascii="Garamond" w:hAnsi="Garamond" w:cs="Arial"/>
          <w:color w:val="000000" w:themeColor="text1"/>
          <w:sz w:val="20"/>
        </w:rPr>
        <w:t>ą</w:t>
      </w:r>
      <w:r w:rsidR="00700917" w:rsidRPr="00195F69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195F69" w:rsidRDefault="006A7753" w:rsidP="00195F69">
      <w:pPr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195F69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195F69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195F69" w:rsidRDefault="00940F35" w:rsidP="00195F69">
      <w:pPr>
        <w:pStyle w:val="Zwykytekst1"/>
        <w:spacing w:after="80"/>
        <w:jc w:val="center"/>
        <w:rPr>
          <w:rFonts w:ascii="Garamond" w:hAnsi="Garamond" w:cs="Calibri Light"/>
          <w:b/>
          <w:color w:val="000000" w:themeColor="text1"/>
        </w:rPr>
      </w:pPr>
      <w:r w:rsidRPr="00195F69">
        <w:rPr>
          <w:rFonts w:ascii="Garamond" w:hAnsi="Garamond" w:cs="Calibri Light"/>
          <w:b/>
          <w:color w:val="000000" w:themeColor="text1"/>
        </w:rPr>
        <w:lastRenderedPageBreak/>
        <w:t>§</w:t>
      </w:r>
      <w:r w:rsidR="00A442D1" w:rsidRPr="00195F69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195F69" w:rsidRDefault="00A442D1" w:rsidP="00195F69">
      <w:pPr>
        <w:pStyle w:val="Zwykytekst1"/>
        <w:spacing w:after="80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195F69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23356177" w:rsidR="00622FA8" w:rsidRPr="00195F69" w:rsidRDefault="001D26F1" w:rsidP="00195F69">
      <w:pPr>
        <w:numPr>
          <w:ilvl w:val="0"/>
          <w:numId w:val="10"/>
        </w:numPr>
        <w:tabs>
          <w:tab w:val="clear" w:pos="360"/>
        </w:tabs>
        <w:spacing w:before="60" w:after="80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195F69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195F69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195F69">
        <w:rPr>
          <w:rFonts w:ascii="Garamond" w:hAnsi="Garamond" w:cs="Arial"/>
          <w:color w:val="000000" w:themeColor="text1"/>
          <w:sz w:val="20"/>
        </w:rPr>
        <w:t>i prób</w:t>
      </w:r>
      <w:r w:rsidR="004902B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195F69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Pr="00195F69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323930" w:rsidRPr="00195F69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195F69">
        <w:rPr>
          <w:rFonts w:ascii="Garamond" w:hAnsi="Garamond" w:cs="Arial"/>
          <w:color w:val="000000" w:themeColor="text1"/>
          <w:sz w:val="20"/>
        </w:rPr>
        <w:t>tygodni</w:t>
      </w:r>
      <w:r w:rsidR="00323930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195F69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4E3176D0" w:rsidR="00950CE9" w:rsidRPr="00195F69" w:rsidRDefault="00950CE9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195F69">
        <w:rPr>
          <w:rFonts w:ascii="Garamond" w:hAnsi="Garamond" w:cs="Calibri Light"/>
          <w:color w:val="000000" w:themeColor="text1"/>
          <w:sz w:val="20"/>
        </w:rPr>
        <w:br/>
      </w:r>
      <w:r w:rsidRPr="00195F69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195F69">
        <w:rPr>
          <w:rFonts w:ascii="Garamond" w:hAnsi="Garamond" w:cs="Arial"/>
          <w:color w:val="000000" w:themeColor="text1"/>
          <w:sz w:val="20"/>
        </w:rPr>
        <w:t>ować</w:t>
      </w:r>
      <w:r w:rsidRPr="00195F69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195F69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195F69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195F69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r w:rsidR="00195F69" w:rsidRPr="00195F69">
        <w:rPr>
          <w:rFonts w:ascii="Garamond" w:hAnsi="Garamond" w:cs="Arial"/>
          <w:bCs/>
          <w:color w:val="000000" w:themeColor="text1"/>
          <w:sz w:val="20"/>
        </w:rPr>
        <w:t>Zamawiającego</w:t>
      </w:r>
      <w:r w:rsidR="00323930" w:rsidRPr="00195F69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195F69" w:rsidRDefault="00C27F34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195F69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195F69" w:rsidRDefault="00025FA8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195F69">
        <w:rPr>
          <w:rFonts w:ascii="Garamond" w:hAnsi="Garamond" w:cs="Arial"/>
          <w:color w:val="000000" w:themeColor="text1"/>
          <w:sz w:val="20"/>
        </w:rPr>
        <w:t>Asortymentu</w:t>
      </w:r>
      <w:r w:rsidRPr="00195F69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195F69" w:rsidRDefault="009D324E" w:rsidP="00195F69">
      <w:pPr>
        <w:numPr>
          <w:ilvl w:val="0"/>
          <w:numId w:val="10"/>
        </w:numPr>
        <w:tabs>
          <w:tab w:val="clear" w:pos="360"/>
        </w:tabs>
        <w:spacing w:before="60" w:after="80"/>
        <w:jc w:val="both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195F69">
        <w:rPr>
          <w:rFonts w:ascii="Garamond" w:hAnsi="Garamond" w:cs="Arial"/>
          <w:sz w:val="20"/>
        </w:rPr>
        <w:t>zrealizowania</w:t>
      </w:r>
      <w:r w:rsidR="00AE7894" w:rsidRPr="00195F69">
        <w:rPr>
          <w:rFonts w:ascii="Garamond" w:hAnsi="Garamond" w:cs="Arial"/>
          <w:strike/>
          <w:sz w:val="20"/>
        </w:rPr>
        <w:t xml:space="preserve"> </w:t>
      </w:r>
      <w:r w:rsidR="007402DF" w:rsidRPr="00195F69">
        <w:rPr>
          <w:rFonts w:ascii="Garamond" w:hAnsi="Garamond" w:cs="Arial"/>
          <w:sz w:val="20"/>
        </w:rPr>
        <w:t xml:space="preserve">wszystkich postanowień umowy </w:t>
      </w:r>
      <w:r w:rsidR="00D512A1" w:rsidRPr="00195F69">
        <w:rPr>
          <w:rFonts w:ascii="Garamond" w:hAnsi="Garamond" w:cs="Arial"/>
          <w:sz w:val="20"/>
        </w:rPr>
        <w:t xml:space="preserve">będzie podpisany </w:t>
      </w:r>
      <w:r w:rsidR="00090AA4" w:rsidRPr="00195F69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195F69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195F69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195F69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195F69">
        <w:rPr>
          <w:rFonts w:ascii="Garamond" w:hAnsi="Garamond" w:cs="Arial"/>
          <w:color w:val="000000" w:themeColor="text1"/>
          <w:sz w:val="20"/>
        </w:rPr>
        <w:t>.</w:t>
      </w:r>
    </w:p>
    <w:p w14:paraId="63DE0CDB" w14:textId="77777777" w:rsidR="001207C9" w:rsidRPr="00195F69" w:rsidRDefault="001207C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195F69" w:rsidRDefault="001C4A84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2BE44AD4" w14:textId="77777777" w:rsidR="007976E8" w:rsidRPr="002D5745" w:rsidRDefault="007976E8" w:rsidP="007976E8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Całkowita wartość Umowy wynosi: 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zł netto (słownie: 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zł), 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zł brutto   (słownie: 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zł).</w:t>
      </w:r>
      <w:r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70176C8C" w14:textId="77777777" w:rsidR="007976E8" w:rsidRPr="002D5745" w:rsidRDefault="007976E8" w:rsidP="007976E8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 przez cały okres trwania Umowy, z zastrzeżeniem określonym w §9 umowy.</w:t>
      </w:r>
    </w:p>
    <w:p w14:paraId="4DAC2647" w14:textId="77777777" w:rsidR="007976E8" w:rsidRPr="0026287B" w:rsidRDefault="007976E8" w:rsidP="007976E8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>Zapłata nastąpi przelewem wyłącznie na rachunek bankowy Wykonawcy, po wykonaniu dostawy Asortymentu, w terminie do 60 dni, licząc od dnia doręczenia Zamawiającemu prawidłowo wystawionej faktury lub rachunku. 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transakcje objęte tym systemem będą wystawiane i przesyłane przez Wykonawcę oraz odbierane przez 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60454F87" w14:textId="77777777" w:rsidR="007976E8" w:rsidRPr="002D5745" w:rsidRDefault="007976E8" w:rsidP="007976E8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Wykonawca, bez zgody Zamawiającego, wyrażonej na piśmie pod rygorem nieważności.</w:t>
      </w:r>
    </w:p>
    <w:p w14:paraId="5E08D0CC" w14:textId="77777777" w:rsidR="007976E8" w:rsidRPr="002D5745" w:rsidRDefault="007976E8" w:rsidP="007976E8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133F0B63" w14:textId="77777777" w:rsidR="007976E8" w:rsidRPr="002D5745" w:rsidRDefault="007976E8" w:rsidP="007976E8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74A4904E" w14:textId="77777777" w:rsidR="007976E8" w:rsidRPr="002D5745" w:rsidRDefault="007976E8" w:rsidP="007976E8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6840FB24" w14:textId="77777777" w:rsidR="007976E8" w:rsidRPr="002D5745" w:rsidRDefault="007976E8" w:rsidP="007976E8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>amawiający może wstrzymać się ze spełnieniem swojego świadczenia, do czasu doręczenia Zamawiającemu prawidłowo wystawionej faktury.</w:t>
      </w:r>
    </w:p>
    <w:p w14:paraId="1FEF8931" w14:textId="77777777" w:rsidR="007976E8" w:rsidRPr="002D5745" w:rsidRDefault="007976E8" w:rsidP="007976E8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195F69" w:rsidRDefault="00940F35" w:rsidP="00195F69">
      <w:pPr>
        <w:spacing w:after="80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195F69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195F69" w:rsidRDefault="00271C09" w:rsidP="00195F69">
      <w:pPr>
        <w:spacing w:after="80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195F69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4E25AA9" w:rsidR="00940F35" w:rsidRPr="00195F69" w:rsidRDefault="00940F35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195F69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K-</w:t>
      </w:r>
      <w:r w:rsidR="0005329D">
        <w:rPr>
          <w:rFonts w:ascii="Garamond" w:eastAsia="MS Mincho" w:hAnsi="Garamond" w:cs="Arial"/>
          <w:i/>
          <w:iCs/>
          <w:highlight w:val="yellow"/>
          <w:lang w:eastAsia="ar-SA"/>
        </w:rPr>
        <w:t>2</w:t>
      </w:r>
      <w:r w:rsidR="008F5BA0" w:rsidRPr="00195F69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195F69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195F69">
        <w:rPr>
          <w:rFonts w:ascii="Garamond" w:eastAsia="MS Mincho" w:hAnsi="Garamond" w:cs="Arial"/>
          <w:lang w:eastAsia="ar-SA"/>
        </w:rPr>
        <w:t xml:space="preserve"> </w:t>
      </w:r>
      <w:r w:rsidR="00833466" w:rsidRPr="00195F69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195F69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195F69">
        <w:rPr>
          <w:rFonts w:ascii="Garamond" w:hAnsi="Garamond" w:cs="Calibri Light"/>
          <w:color w:val="000000" w:themeColor="text1"/>
        </w:rPr>
        <w:t xml:space="preserve">), </w:t>
      </w:r>
      <w:r w:rsidR="00B70C46" w:rsidRPr="00195F69">
        <w:rPr>
          <w:rFonts w:ascii="Garamond" w:hAnsi="Garamond" w:cs="Calibri Light"/>
          <w:color w:val="000000" w:themeColor="text1"/>
        </w:rPr>
        <w:t xml:space="preserve">lub </w:t>
      </w:r>
      <w:r w:rsidR="00E63888" w:rsidRPr="00195F69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Pr="00195F69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195F69" w:rsidRDefault="00C143DF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lastRenderedPageBreak/>
        <w:t xml:space="preserve">W przypadku </w:t>
      </w:r>
      <w:r w:rsidR="004A4A4E" w:rsidRPr="00195F69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195F69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195F69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195F69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195F69">
        <w:rPr>
          <w:rFonts w:ascii="Garamond" w:hAnsi="Garamond" w:cs="Calibri Light"/>
          <w:color w:val="000000" w:themeColor="text1"/>
        </w:rPr>
        <w:t xml:space="preserve"> </w:t>
      </w:r>
      <w:r w:rsidR="000473F4" w:rsidRPr="00195F69">
        <w:rPr>
          <w:rFonts w:ascii="Garamond" w:hAnsi="Garamond" w:cs="Calibri Light"/>
          <w:color w:val="000000" w:themeColor="text1"/>
        </w:rPr>
        <w:t xml:space="preserve">dni </w:t>
      </w:r>
      <w:r w:rsidR="00C478D2" w:rsidRPr="00195F69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195F69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195F69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195F69">
        <w:rPr>
          <w:rFonts w:ascii="Garamond" w:hAnsi="Garamond" w:cs="Calibri Light"/>
          <w:color w:val="000000" w:themeColor="text1"/>
        </w:rPr>
        <w:t>nie gorszych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</w:t>
      </w:r>
      <w:r w:rsidR="00CC3C17" w:rsidRPr="00195F69">
        <w:rPr>
          <w:rFonts w:ascii="Garamond" w:hAnsi="Garamond" w:cs="Calibri Light"/>
          <w:color w:val="000000" w:themeColor="text1"/>
        </w:rPr>
        <w:t>parametrach</w:t>
      </w:r>
      <w:r w:rsidR="008924A0" w:rsidRPr="00195F69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195F69">
        <w:rPr>
          <w:rFonts w:ascii="Garamond" w:hAnsi="Garamond" w:cs="Calibri Light"/>
          <w:color w:val="000000" w:themeColor="text1"/>
        </w:rPr>
        <w:t>w ofercie</w:t>
      </w:r>
      <w:r w:rsidR="00594DE0" w:rsidRPr="00195F69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195F69" w:rsidRDefault="00B01C14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195F69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195F69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195F69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195F69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195F69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195F69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195F69" w:rsidRDefault="00371548" w:rsidP="00195F69">
      <w:pPr>
        <w:pStyle w:val="Zwykytekst10"/>
        <w:numPr>
          <w:ilvl w:val="0"/>
          <w:numId w:val="1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195F69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195F69">
        <w:rPr>
          <w:rFonts w:ascii="Garamond" w:hAnsi="Garamond" w:cs="Calibri Light"/>
          <w:color w:val="000000" w:themeColor="text1"/>
        </w:rPr>
        <w:t>Asortymentu</w:t>
      </w:r>
      <w:r w:rsidR="00FB6042" w:rsidRPr="00195F69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195F69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195F69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195F69" w:rsidRDefault="00E85D59" w:rsidP="00195F69">
      <w:pPr>
        <w:pStyle w:val="Bezodstpw"/>
        <w:spacing w:after="80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195F69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195F69" w:rsidRDefault="00F21925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195F69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195F69" w:rsidRDefault="00E85D59" w:rsidP="00195F69">
      <w:pPr>
        <w:pStyle w:val="Akapitzlist"/>
        <w:numPr>
          <w:ilvl w:val="0"/>
          <w:numId w:val="15"/>
        </w:numPr>
        <w:spacing w:after="80"/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>dla Zamawiającego: [</w:t>
      </w:r>
      <w:r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195F69" w:rsidRDefault="00E85D59" w:rsidP="00195F69">
      <w:pPr>
        <w:pStyle w:val="Akapitzlist"/>
        <w:numPr>
          <w:ilvl w:val="0"/>
          <w:numId w:val="15"/>
        </w:numPr>
        <w:spacing w:after="80"/>
        <w:contextualSpacing w:val="0"/>
        <w:rPr>
          <w:rFonts w:ascii="Garamond" w:hAnsi="Garamond" w:cs="Arial"/>
          <w:color w:val="000000" w:themeColor="text1"/>
          <w:sz w:val="20"/>
        </w:rPr>
      </w:pPr>
      <w:r w:rsidRPr="00195F69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195F69" w:rsidRDefault="00C478D2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195F69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195F69" w:rsidRDefault="00E85D59" w:rsidP="00195F69">
      <w:pPr>
        <w:pStyle w:val="Akapitzlist"/>
        <w:numPr>
          <w:ilvl w:val="0"/>
          <w:numId w:val="16"/>
        </w:numPr>
        <w:spacing w:after="80"/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195F69" w:rsidRDefault="00E85D59" w:rsidP="00195F69">
      <w:pPr>
        <w:pStyle w:val="Akapitzlist"/>
        <w:numPr>
          <w:ilvl w:val="0"/>
          <w:numId w:val="16"/>
        </w:numPr>
        <w:spacing w:after="80"/>
        <w:contextualSpacing w:val="0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ze strony Wykonawcy:</w:t>
      </w:r>
      <w:r w:rsidR="00C021A8" w:rsidRPr="00195F69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195F69">
        <w:rPr>
          <w:rFonts w:ascii="Garamond" w:hAnsi="Garamond" w:cs="Arial"/>
          <w:color w:val="000000" w:themeColor="text1"/>
          <w:sz w:val="20"/>
        </w:rPr>
        <w:t>[</w:t>
      </w:r>
      <w:r w:rsidR="00C021A8" w:rsidRPr="00195F69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195F69">
        <w:rPr>
          <w:rFonts w:ascii="Garamond" w:hAnsi="Garamond" w:cs="Arial"/>
          <w:color w:val="000000" w:themeColor="text1"/>
          <w:sz w:val="20"/>
        </w:rPr>
        <w:t>]</w:t>
      </w:r>
      <w:r w:rsidRPr="00195F69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195F69">
        <w:rPr>
          <w:rFonts w:ascii="Times New Roman" w:hAnsi="Times New Roman"/>
          <w:color w:val="000000" w:themeColor="text1"/>
        </w:rPr>
        <w:t>̨</w:t>
      </w:r>
      <w:r w:rsidRPr="00195F69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195F69" w:rsidRDefault="00E85D59" w:rsidP="00195F69">
      <w:pPr>
        <w:pStyle w:val="Zwykytekst10"/>
        <w:numPr>
          <w:ilvl w:val="0"/>
          <w:numId w:val="17"/>
        </w:numPr>
        <w:suppressAutoHyphens/>
        <w:spacing w:after="80"/>
        <w:jc w:val="both"/>
        <w:rPr>
          <w:rFonts w:ascii="Garamond" w:hAnsi="Garamond" w:cs="Calibri Light"/>
          <w:color w:val="000000" w:themeColor="text1"/>
        </w:rPr>
      </w:pPr>
      <w:r w:rsidRPr="00195F69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195F69" w:rsidRDefault="00E85D59" w:rsidP="00195F69">
      <w:pPr>
        <w:suppressAutoHyphens/>
        <w:spacing w:after="80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195F69" w:rsidRDefault="00EA1EC8" w:rsidP="00195F69">
      <w:pPr>
        <w:numPr>
          <w:ilvl w:val="0"/>
          <w:numId w:val="2"/>
        </w:numPr>
        <w:suppressAutoHyphens/>
        <w:spacing w:after="80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195F69" w:rsidRDefault="00F21925" w:rsidP="00195F69">
      <w:pPr>
        <w:numPr>
          <w:ilvl w:val="0"/>
          <w:numId w:val="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195F69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195F69">
        <w:rPr>
          <w:rFonts w:ascii="Garamond" w:hAnsi="Garamond"/>
          <w:color w:val="000000" w:themeColor="text1"/>
          <w:sz w:val="20"/>
        </w:rPr>
        <w:t>2</w:t>
      </w:r>
      <w:r w:rsidR="001C4CC2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195F69">
        <w:rPr>
          <w:rFonts w:ascii="Garamond" w:hAnsi="Garamond"/>
          <w:color w:val="000000" w:themeColor="text1"/>
          <w:sz w:val="20"/>
        </w:rPr>
        <w:t>3</w:t>
      </w:r>
      <w:r w:rsidRPr="00195F69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195F69" w:rsidRDefault="00F21925" w:rsidP="00195F69">
      <w:pPr>
        <w:numPr>
          <w:ilvl w:val="0"/>
          <w:numId w:val="9"/>
        </w:numPr>
        <w:spacing w:after="80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195F69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195F69">
        <w:rPr>
          <w:rFonts w:ascii="Garamond" w:hAnsi="Garamond"/>
          <w:color w:val="000000" w:themeColor="text1"/>
          <w:sz w:val="20"/>
        </w:rPr>
        <w:t>jeżeli zwłoka</w:t>
      </w:r>
      <w:r w:rsidR="00A52D51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195F69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195F69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Pr="00195F69" w:rsidRDefault="001207C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195F69" w:rsidRDefault="00E85D5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195F69" w:rsidRDefault="005543C0" w:rsidP="00195F69">
      <w:pPr>
        <w:numPr>
          <w:ilvl w:val="0"/>
          <w:numId w:val="36"/>
        </w:numPr>
        <w:tabs>
          <w:tab w:val="num" w:pos="426"/>
        </w:tabs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195F69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195F69">
        <w:rPr>
          <w:rFonts w:ascii="Garamond" w:hAnsi="Garamond"/>
          <w:color w:val="000000" w:themeColor="text1"/>
          <w:sz w:val="20"/>
        </w:rPr>
        <w:t>, Zamawiając</w:t>
      </w:r>
      <w:r w:rsidR="007C3D43" w:rsidRPr="00195F69">
        <w:rPr>
          <w:rFonts w:ascii="Garamond" w:hAnsi="Garamond"/>
          <w:color w:val="000000" w:themeColor="text1"/>
          <w:sz w:val="20"/>
        </w:rPr>
        <w:t>y</w:t>
      </w:r>
      <w:r w:rsidRPr="00195F69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195F69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195F69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195F69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195F69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195F69">
        <w:rPr>
          <w:rFonts w:ascii="Garamond" w:hAnsi="Garamond"/>
          <w:color w:val="000000" w:themeColor="text1"/>
          <w:sz w:val="20"/>
        </w:rPr>
        <w:t>dostarczeniu</w:t>
      </w:r>
      <w:r w:rsidR="00270B0E" w:rsidRPr="00195F69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195F69">
        <w:rPr>
          <w:rFonts w:ascii="Garamond" w:hAnsi="Garamond"/>
          <w:color w:val="000000" w:themeColor="text1"/>
          <w:sz w:val="20"/>
        </w:rPr>
        <w:t>§7 ust. 2 Umowy</w:t>
      </w:r>
      <w:r w:rsidRPr="00195F69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195F69">
        <w:rPr>
          <w:rFonts w:ascii="Garamond" w:hAnsi="Garamond"/>
          <w:color w:val="000000" w:themeColor="text1"/>
          <w:sz w:val="20"/>
        </w:rPr>
        <w:t>500,00 zł</w:t>
      </w:r>
      <w:r w:rsidRPr="00195F69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195F69">
        <w:rPr>
          <w:rFonts w:ascii="Garamond" w:hAnsi="Garamond"/>
          <w:color w:val="000000" w:themeColor="text1"/>
          <w:sz w:val="20"/>
        </w:rPr>
        <w:t>zwłoki</w:t>
      </w:r>
      <w:r w:rsidRPr="00195F69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195F69">
        <w:rPr>
          <w:rFonts w:ascii="Garamond" w:hAnsi="Garamond"/>
          <w:bCs/>
          <w:color w:val="000000" w:themeColor="text1"/>
          <w:sz w:val="20"/>
        </w:rPr>
        <w:t>/odstąpienia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>ą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>pił</w:t>
      </w:r>
      <w:r w:rsidRPr="00195F69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lastRenderedPageBreak/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195F69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195F69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195F69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195F69" w:rsidRDefault="005543C0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195F69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195F69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195F69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195F69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195F69">
        <w:rPr>
          <w:rFonts w:ascii="Garamond" w:hAnsi="Garamond"/>
          <w:bCs/>
          <w:color w:val="000000" w:themeColor="text1"/>
          <w:sz w:val="20"/>
        </w:rPr>
        <w:t>10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Pr="00195F69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195F69" w:rsidRDefault="0048450C" w:rsidP="00195F69">
      <w:pPr>
        <w:numPr>
          <w:ilvl w:val="0"/>
          <w:numId w:val="36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>§</w:t>
      </w:r>
      <w:r w:rsidR="00F20089" w:rsidRPr="00195F69">
        <w:rPr>
          <w:rFonts w:ascii="Garamond" w:hAnsi="Garamond"/>
          <w:bCs/>
          <w:color w:val="000000" w:themeColor="text1"/>
          <w:sz w:val="20"/>
        </w:rPr>
        <w:t>6</w:t>
      </w:r>
      <w:r w:rsidR="00C74877" w:rsidRPr="00195F69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195F69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195F69" w:rsidRDefault="00C021A8" w:rsidP="00195F69">
      <w:pPr>
        <w:suppressAutoHyphens/>
        <w:spacing w:after="80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195F69" w:rsidRDefault="00E63888" w:rsidP="00195F69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195F69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F9E2766" w14:textId="77777777" w:rsid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28D434A" w14:textId="77777777" w:rsid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315A5C22" w:rsidR="00C021A8" w:rsidRPr="00195F69" w:rsidRDefault="00C021A8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195F69" w:rsidRDefault="00C021A8" w:rsidP="00195F69">
      <w:pPr>
        <w:pStyle w:val="Tekstpodstawowy"/>
        <w:spacing w:after="80"/>
        <w:jc w:val="center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3C2E2FAD" w:rsidR="00C021A8" w:rsidRPr="00195F69" w:rsidRDefault="00C021A8" w:rsidP="00195F69">
      <w:pPr>
        <w:widowControl w:val="0"/>
        <w:suppressAutoHyphens/>
        <w:spacing w:after="80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195F69">
        <w:rPr>
          <w:rFonts w:ascii="Garamond" w:hAnsi="Garamond"/>
          <w:color w:val="000000" w:themeColor="text1"/>
          <w:sz w:val="20"/>
        </w:rPr>
        <w:t>/</w:t>
      </w:r>
      <w:r w:rsidRPr="00195F69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195F69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195F69">
        <w:rPr>
          <w:rFonts w:ascii="Garamond" w:hAnsi="Garamond"/>
          <w:color w:val="000000" w:themeColor="text1"/>
          <w:sz w:val="20"/>
        </w:rPr>
        <w:t xml:space="preserve">, </w:t>
      </w:r>
      <w:r w:rsidRPr="00195F69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195F69">
        <w:rPr>
          <w:rFonts w:ascii="Garamond" w:hAnsi="Garamond"/>
          <w:color w:val="000000" w:themeColor="text1"/>
          <w:sz w:val="20"/>
        </w:rPr>
        <w:t>61/ 82 12 221;</w:t>
      </w:r>
      <w:r w:rsidRPr="00195F69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10B4D93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195F69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195F69">
        <w:rPr>
          <w:rFonts w:ascii="Garamond" w:hAnsi="Garamond"/>
          <w:color w:val="000000" w:themeColor="text1"/>
          <w:sz w:val="20"/>
        </w:rPr>
        <w:t>____________</w:t>
      </w:r>
      <w:r w:rsidRPr="00195F69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195F69">
        <w:rPr>
          <w:rFonts w:ascii="Garamond" w:hAnsi="Garamond"/>
          <w:color w:val="000000" w:themeColor="text1"/>
          <w:sz w:val="20"/>
        </w:rPr>
        <w:t>_____________________________</w:t>
      </w:r>
      <w:r w:rsidRPr="00195F69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lastRenderedPageBreak/>
        <w:t>w odniesieniu do Pani/Pana danych osobowych decyzje nie będą podejmowane w sposób zautomatyzowany, stosowanie do art. 22 RODO;</w:t>
      </w:r>
    </w:p>
    <w:p w14:paraId="70610AA5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195F69" w:rsidRDefault="00C021A8" w:rsidP="00195F69">
      <w:pPr>
        <w:pStyle w:val="Tekstpodstawowy"/>
        <w:numPr>
          <w:ilvl w:val="0"/>
          <w:numId w:val="21"/>
        </w:numPr>
        <w:suppressAutoHyphens/>
        <w:spacing w:after="80"/>
        <w:jc w:val="both"/>
        <w:rPr>
          <w:rFonts w:ascii="Garamond" w:hAnsi="Garamond"/>
          <w:i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195F69" w:rsidRDefault="00C021A8" w:rsidP="00195F69">
      <w:pPr>
        <w:pStyle w:val="Akapitzlist"/>
        <w:numPr>
          <w:ilvl w:val="0"/>
          <w:numId w:val="20"/>
        </w:numPr>
        <w:spacing w:after="80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195F69" w:rsidRDefault="00C021A8" w:rsidP="00195F69">
      <w:pPr>
        <w:pStyle w:val="Tekstpodstawowy"/>
        <w:numPr>
          <w:ilvl w:val="0"/>
          <w:numId w:val="22"/>
        </w:numPr>
        <w:suppressAutoHyphens/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 w:rsidRPr="00195F69">
        <w:rPr>
          <w:rFonts w:ascii="Garamond" w:hAnsi="Garamond"/>
          <w:color w:val="000000" w:themeColor="text1"/>
          <w:sz w:val="20"/>
        </w:rPr>
        <w:t xml:space="preserve"> </w:t>
      </w:r>
      <w:r w:rsidRPr="00195F69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3E56A3C8" w14:textId="77777777" w:rsidR="00CF4176" w:rsidRPr="00195F69" w:rsidRDefault="00CF4176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1B2EE502" w:rsidR="00CF4176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195F69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195F69" w:rsidRDefault="00CF4176" w:rsidP="00195F69">
      <w:pPr>
        <w:numPr>
          <w:ilvl w:val="0"/>
          <w:numId w:val="30"/>
        </w:numPr>
        <w:spacing w:after="80"/>
        <w:jc w:val="both"/>
        <w:rPr>
          <w:rFonts w:ascii="Garamond" w:hAnsi="Garamond"/>
          <w:color w:val="000000" w:themeColor="text1"/>
          <w:sz w:val="20"/>
        </w:rPr>
      </w:pPr>
      <w:r w:rsidRPr="00195F69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195F69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195F69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195F69" w:rsidRDefault="00CF4176" w:rsidP="00195F69">
      <w:pPr>
        <w:widowControl w:val="0"/>
        <w:numPr>
          <w:ilvl w:val="0"/>
          <w:numId w:val="29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195F69" w:rsidRDefault="00902E0D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376129A" w14:textId="21685BDE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§14</w:t>
      </w:r>
    </w:p>
    <w:p w14:paraId="5FAEA16B" w14:textId="52E7C1A2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[ZASADA NIEWYRZĄDZANIA ZNACZĄCEJ SZKODY ŚRODOWISKU (DNSH)]</w:t>
      </w:r>
    </w:p>
    <w:p w14:paraId="4973737E" w14:textId="77777777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D2278A5" w14:textId="77777777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5E7B43E8" w14:textId="2F3399E6" w:rsidR="00195F69" w:rsidRPr="00195F69" w:rsidRDefault="00195F69" w:rsidP="00195F69">
      <w:pPr>
        <w:widowControl w:val="0"/>
        <w:numPr>
          <w:ilvl w:val="0"/>
          <w:numId w:val="45"/>
        </w:numPr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Na żądanie Zamawiającego Wykonawca przekaże informacje lub dokumenty potwierdzające spełnianie wymogów, o których mowa powyżej, w zakresie wymaganym przepisami prawa.</w:t>
      </w:r>
    </w:p>
    <w:p w14:paraId="41126238" w14:textId="77777777" w:rsidR="00195F69" w:rsidRPr="00195F69" w:rsidRDefault="00195F69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ADDEF55" w:rsidR="00940F35" w:rsidRPr="00195F69" w:rsidRDefault="00940F35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195F69"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195F69" w:rsidRDefault="002525CA" w:rsidP="00195F69">
      <w:pPr>
        <w:suppressAutoHyphens/>
        <w:spacing w:after="80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[POSTANOWIENIA KOŃCOWE]</w:t>
      </w:r>
    </w:p>
    <w:p w14:paraId="6D5E6A6F" w14:textId="1FC344FC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195F69" w:rsidRDefault="00F80F09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80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195F69">
        <w:rPr>
          <w:rFonts w:ascii="Garamond" w:hAnsi="Garamond"/>
          <w:iCs/>
          <w:color w:val="000000" w:themeColor="text1"/>
          <w:sz w:val="20"/>
        </w:rPr>
        <w:t>Poznaniu</w:t>
      </w:r>
      <w:r w:rsidRPr="00195F69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80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195F69" w:rsidRDefault="00BB0EAA" w:rsidP="00195F69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80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195F69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195F69" w:rsidRDefault="002525CA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195F69" w:rsidRDefault="00A014D2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195F69" w:rsidRDefault="00940F35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195F69" w:rsidRDefault="00F80F09" w:rsidP="00195F69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8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195F69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195F69" w:rsidRDefault="0065439D" w:rsidP="00195F69">
      <w:pPr>
        <w:suppressAutoHyphens/>
        <w:spacing w:after="80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195F69" w:rsidRDefault="006805C3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195F69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195F69" w:rsidRDefault="0098373A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195F69" w:rsidRDefault="0098373A" w:rsidP="00195F69">
      <w:pPr>
        <w:suppressAutoHyphens/>
        <w:spacing w:after="80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0175EC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D635E0A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1D3982E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3F747E88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38E0B126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94BDE41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EE0D50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BB1DB1C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65E21AB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1DB62A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57FE300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697105F3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2FB405F" w14:textId="77777777" w:rsid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82C9124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1D8FBD51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B40A85F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5E3F321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1E598758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0CBA17B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29B4D02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8F6F39E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2901CABE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53F50A54" w14:textId="77777777" w:rsidR="0005329D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70938D7" w14:textId="77777777" w:rsidR="0005329D" w:rsidRPr="00195F69" w:rsidRDefault="0005329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4D02C027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789C4C55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E73E197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63DE740D" w14:textId="77777777" w:rsidR="00195F69" w:rsidRPr="00195F69" w:rsidRDefault="00195F69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74B65C36" w:rsidR="0098373A" w:rsidRPr="00195F69" w:rsidRDefault="00571C8D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195F69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05329D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195F69" w:rsidRDefault="0098373A" w:rsidP="00195F69">
      <w:pPr>
        <w:suppressAutoHyphens/>
        <w:spacing w:after="80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195F69" w:rsidRDefault="0098373A" w:rsidP="00195F69">
      <w:pPr>
        <w:suppressAutoHyphens/>
        <w:spacing w:after="80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195F69" w:rsidRDefault="0098373A" w:rsidP="00195F69">
      <w:pPr>
        <w:suppressAutoHyphens/>
        <w:spacing w:after="80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195F69" w:rsidRDefault="0098373A" w:rsidP="00195F69">
      <w:pPr>
        <w:suppressAutoHyphens/>
        <w:spacing w:after="80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195F69" w:rsidRDefault="0098373A" w:rsidP="00195F69">
      <w:pPr>
        <w:suppressAutoHyphens/>
        <w:spacing w:after="80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195F69" w:rsidRDefault="0098373A" w:rsidP="00195F69">
      <w:pPr>
        <w:suppressAutoHyphens/>
        <w:spacing w:after="80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195F69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195F69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195F69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195F69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195F69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195F69" w:rsidRDefault="0098373A" w:rsidP="00195F69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8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195F69" w:rsidRDefault="0098373A" w:rsidP="00195F69">
            <w:pPr>
              <w:tabs>
                <w:tab w:val="left" w:pos="426"/>
              </w:tabs>
              <w:suppressAutoHyphens/>
              <w:snapToGrid w:val="0"/>
              <w:spacing w:after="8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195F69" w:rsidRDefault="0098373A" w:rsidP="00195F69">
      <w:pPr>
        <w:tabs>
          <w:tab w:val="left" w:pos="426"/>
        </w:tabs>
        <w:suppressAutoHyphens/>
        <w:spacing w:after="80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ab/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195F69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195F69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195F69" w:rsidRDefault="0098373A" w:rsidP="00195F69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80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195F69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 w:rsidRPr="00195F69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contextualSpacing w:val="0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195F69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195F69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195F69" w:rsidRDefault="0098373A" w:rsidP="00195F69">
      <w:pPr>
        <w:pStyle w:val="Akapitzlist"/>
        <w:numPr>
          <w:ilvl w:val="0"/>
          <w:numId w:val="43"/>
        </w:numPr>
        <w:suppressAutoHyphens/>
        <w:spacing w:after="80"/>
        <w:ind w:left="426" w:hanging="369"/>
        <w:contextualSpacing w:val="0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195F69" w:rsidRDefault="0098373A" w:rsidP="00195F69">
      <w:pPr>
        <w:tabs>
          <w:tab w:val="center" w:pos="4821"/>
        </w:tabs>
        <w:suppressAutoHyphens/>
        <w:spacing w:after="80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195F69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195F69" w:rsidSect="003F4B3E">
      <w:headerReference w:type="default" r:id="rId9"/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FEAAC" w14:textId="77777777" w:rsidR="00D823CF" w:rsidRDefault="00D823CF" w:rsidP="008F3EB1">
      <w:r>
        <w:separator/>
      </w:r>
    </w:p>
  </w:endnote>
  <w:endnote w:type="continuationSeparator" w:id="0">
    <w:p w14:paraId="36FACBFE" w14:textId="77777777" w:rsidR="00D823CF" w:rsidRDefault="00D823C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C072C" w14:textId="77777777" w:rsidR="00D823CF" w:rsidRDefault="00D823CF" w:rsidP="008F3EB1">
      <w:r>
        <w:separator/>
      </w:r>
    </w:p>
  </w:footnote>
  <w:footnote w:type="continuationSeparator" w:id="0">
    <w:p w14:paraId="7529F946" w14:textId="77777777" w:rsidR="00D823CF" w:rsidRDefault="00D823C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29DB9" w14:textId="1BC84340" w:rsidR="007E2E6F" w:rsidRDefault="007E2E6F">
    <w:pPr>
      <w:pStyle w:val="Nagwek"/>
    </w:pPr>
    <w:r w:rsidRPr="00006301">
      <w:rPr>
        <w:noProof/>
      </w:rPr>
      <w:drawing>
        <wp:inline distT="0" distB="0" distL="0" distR="0" wp14:anchorId="6CC89CDA" wp14:editId="015BBD54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8446974"/>
    <w:multiLevelType w:val="hybridMultilevel"/>
    <w:tmpl w:val="5F84E7AC"/>
    <w:lvl w:ilvl="0" w:tplc="974CC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C250E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43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9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7"/>
  </w:num>
  <w:num w:numId="20" w16cid:durableId="756631773">
    <w:abstractNumId w:val="41"/>
  </w:num>
  <w:num w:numId="21" w16cid:durableId="580019178">
    <w:abstractNumId w:val="10"/>
  </w:num>
  <w:num w:numId="22" w16cid:durableId="659234741">
    <w:abstractNumId w:val="35"/>
  </w:num>
  <w:num w:numId="23" w16cid:durableId="505676314">
    <w:abstractNumId w:val="31"/>
  </w:num>
  <w:num w:numId="24" w16cid:durableId="968585262">
    <w:abstractNumId w:val="36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8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40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3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 w:numId="44" w16cid:durableId="1149639696">
    <w:abstractNumId w:val="34"/>
  </w:num>
  <w:num w:numId="45" w16cid:durableId="1196233239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329D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86D0F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55E8C"/>
    <w:rsid w:val="0016013A"/>
    <w:rsid w:val="00172B1D"/>
    <w:rsid w:val="00172DE7"/>
    <w:rsid w:val="00172E47"/>
    <w:rsid w:val="00195F69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0A02"/>
    <w:rsid w:val="004475F8"/>
    <w:rsid w:val="0046034E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4536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976E8"/>
    <w:rsid w:val="007A0C79"/>
    <w:rsid w:val="007A7ACD"/>
    <w:rsid w:val="007B66F9"/>
    <w:rsid w:val="007C3D43"/>
    <w:rsid w:val="007E2A23"/>
    <w:rsid w:val="007E2E6F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0558"/>
    <w:rsid w:val="00B44B45"/>
    <w:rsid w:val="00B44BDB"/>
    <w:rsid w:val="00B45E88"/>
    <w:rsid w:val="00B53574"/>
    <w:rsid w:val="00B57BFC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2C86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3CF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D0BC9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098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758D0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3762</Words>
  <Characters>22572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3</cp:revision>
  <cp:lastPrinted>2020-08-13T08:48:00Z</cp:lastPrinted>
  <dcterms:created xsi:type="dcterms:W3CDTF">2026-04-02T10:15:00Z</dcterms:created>
  <dcterms:modified xsi:type="dcterms:W3CDTF">2026-04-02T10:48:00Z</dcterms:modified>
</cp:coreProperties>
</file>