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04E8FF86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99F79F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7617D598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>dostawę sprzętu AGD dla jednostek organizacyjnych UAM</w:t>
      </w:r>
      <w:r w:rsidR="00B46C2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3AB2EA8B" w14:textId="6D4BB224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</w:t>
            </w:r>
          </w:p>
          <w:p w14:paraId="28F4C45D" w14:textId="2B949ACD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2</w:t>
            </w:r>
          </w:p>
          <w:p w14:paraId="66343727" w14:textId="45455F3E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3</w:t>
            </w:r>
          </w:p>
          <w:p w14:paraId="42622726" w14:textId="379CA682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4</w:t>
            </w:r>
          </w:p>
          <w:p w14:paraId="0072DB91" w14:textId="77777777" w:rsidR="00352808" w:rsidRPr="00AB48E9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5</w:t>
            </w:r>
          </w:p>
          <w:p w14:paraId="685B313A" w14:textId="78535FA6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6a</w:t>
            </w:r>
          </w:p>
          <w:p w14:paraId="7AE15041" w14:textId="548047BD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6b</w:t>
            </w:r>
          </w:p>
          <w:p w14:paraId="1E85BB3B" w14:textId="5E2B732F" w:rsidR="00712813" w:rsidRPr="00AB48E9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6c</w:t>
            </w:r>
          </w:p>
          <w:p w14:paraId="4C7FD95F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7</w:t>
            </w:r>
          </w:p>
          <w:p w14:paraId="639E6480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8</w:t>
            </w:r>
          </w:p>
          <w:p w14:paraId="307FC6FC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9</w:t>
            </w:r>
          </w:p>
          <w:p w14:paraId="630C1236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10</w:t>
            </w:r>
          </w:p>
          <w:p w14:paraId="1B4B1360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11</w:t>
            </w:r>
          </w:p>
          <w:p w14:paraId="1E68068C" w14:textId="77777777" w:rsidR="00AB48E9" w:rsidRP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12</w:t>
            </w:r>
          </w:p>
          <w:p w14:paraId="00FF9B9C" w14:textId="77777777" w:rsidR="00AB48E9" w:rsidRDefault="00AB48E9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 w:rsidRPr="00AB48E9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13</w:t>
            </w:r>
          </w:p>
          <w:p w14:paraId="04C0D2EB" w14:textId="77777777" w:rsidR="00C204AD" w:rsidRDefault="00C204AD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14</w:t>
            </w:r>
            <w:r w:rsidR="00712813"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a</w:t>
            </w:r>
          </w:p>
          <w:p w14:paraId="1133E2BA" w14:textId="77777777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14b</w:t>
            </w:r>
          </w:p>
          <w:p w14:paraId="6454F096" w14:textId="77777777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14c</w:t>
            </w:r>
          </w:p>
          <w:p w14:paraId="00DB9F6C" w14:textId="77777777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15</w:t>
            </w:r>
          </w:p>
          <w:p w14:paraId="71509BEA" w14:textId="77777777" w:rsidR="00712813" w:rsidRDefault="00712813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16</w:t>
            </w:r>
          </w:p>
          <w:p w14:paraId="3091998A" w14:textId="77777777" w:rsidR="0092326C" w:rsidRDefault="0092326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17</w:t>
            </w:r>
          </w:p>
          <w:p w14:paraId="11B68FFA" w14:textId="77777777" w:rsidR="0092326C" w:rsidRDefault="0092326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18</w:t>
            </w:r>
          </w:p>
          <w:p w14:paraId="1407167E" w14:textId="4E574B37" w:rsidR="000A606D" w:rsidRPr="00352808" w:rsidRDefault="000A606D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6"/>
                <w:szCs w:val="26"/>
                <w:lang w:eastAsia="pl-PL"/>
              </w:rPr>
              <w:t>19</w:t>
            </w: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lastRenderedPageBreak/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5FFB9" w14:textId="77777777" w:rsidR="007C4CEE" w:rsidRDefault="007C4CEE" w:rsidP="00CB56BB">
      <w:pPr>
        <w:spacing w:after="0" w:line="240" w:lineRule="auto"/>
      </w:pPr>
      <w:r>
        <w:separator/>
      </w:r>
    </w:p>
  </w:endnote>
  <w:endnote w:type="continuationSeparator" w:id="0">
    <w:p w14:paraId="4EF0A38C" w14:textId="77777777" w:rsidR="007C4CEE" w:rsidRDefault="007C4CEE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374DB" w14:textId="77777777" w:rsidR="007C4CEE" w:rsidRDefault="007C4CEE" w:rsidP="00CB56BB">
      <w:pPr>
        <w:spacing w:after="0" w:line="240" w:lineRule="auto"/>
      </w:pPr>
      <w:r>
        <w:separator/>
      </w:r>
    </w:p>
  </w:footnote>
  <w:footnote w:type="continuationSeparator" w:id="0">
    <w:p w14:paraId="541366BF" w14:textId="77777777" w:rsidR="007C4CEE" w:rsidRDefault="007C4CEE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259BE738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</w:t>
    </w:r>
    <w:r w:rsidR="00C204AD">
      <w:rPr>
        <w:rFonts w:cstheme="minorHAnsi"/>
        <w:b/>
        <w:i/>
        <w:sz w:val="20"/>
      </w:rPr>
      <w:t>7928</w:t>
    </w:r>
    <w:r w:rsidR="00E95DFA">
      <w:rPr>
        <w:rFonts w:cstheme="minorHAnsi"/>
        <w:b/>
        <w:i/>
        <w:sz w:val="20"/>
      </w:rPr>
      <w:t>/2</w:t>
    </w:r>
    <w:r w:rsidR="006D336A">
      <w:rPr>
        <w:rFonts w:cstheme="minorHAnsi"/>
        <w:b/>
        <w:i/>
        <w:sz w:val="20"/>
      </w:rPr>
      <w:t>6</w:t>
    </w:r>
    <w:r w:rsidR="000A606D">
      <w:rPr>
        <w:rFonts w:cstheme="minorHAnsi"/>
        <w:b/>
        <w:i/>
        <w:sz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A606D"/>
    <w:rsid w:val="00130E37"/>
    <w:rsid w:val="00156C83"/>
    <w:rsid w:val="001F5754"/>
    <w:rsid w:val="002006EA"/>
    <w:rsid w:val="00221D81"/>
    <w:rsid w:val="002416CB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5B2FE2"/>
    <w:rsid w:val="006A7E4D"/>
    <w:rsid w:val="006C6918"/>
    <w:rsid w:val="006D336A"/>
    <w:rsid w:val="00712813"/>
    <w:rsid w:val="00767D0E"/>
    <w:rsid w:val="007732F1"/>
    <w:rsid w:val="007842F5"/>
    <w:rsid w:val="007C4CEE"/>
    <w:rsid w:val="007F11DD"/>
    <w:rsid w:val="008010BB"/>
    <w:rsid w:val="008912ED"/>
    <w:rsid w:val="008E2B53"/>
    <w:rsid w:val="0092326C"/>
    <w:rsid w:val="00925CE3"/>
    <w:rsid w:val="009F4635"/>
    <w:rsid w:val="00A0124B"/>
    <w:rsid w:val="00A206AF"/>
    <w:rsid w:val="00A72D5A"/>
    <w:rsid w:val="00AB48E9"/>
    <w:rsid w:val="00AF7BD2"/>
    <w:rsid w:val="00B450E3"/>
    <w:rsid w:val="00B46C2B"/>
    <w:rsid w:val="00B54785"/>
    <w:rsid w:val="00BA7743"/>
    <w:rsid w:val="00BB1088"/>
    <w:rsid w:val="00BC5AA6"/>
    <w:rsid w:val="00BE06C2"/>
    <w:rsid w:val="00BE6F02"/>
    <w:rsid w:val="00BF7B85"/>
    <w:rsid w:val="00C204AD"/>
    <w:rsid w:val="00C84EB0"/>
    <w:rsid w:val="00CA7DF1"/>
    <w:rsid w:val="00CB56BB"/>
    <w:rsid w:val="00CE3C4D"/>
    <w:rsid w:val="00CE7A39"/>
    <w:rsid w:val="00CF076C"/>
    <w:rsid w:val="00DE3A52"/>
    <w:rsid w:val="00E00C24"/>
    <w:rsid w:val="00E037AF"/>
    <w:rsid w:val="00E23539"/>
    <w:rsid w:val="00E23D82"/>
    <w:rsid w:val="00E829D7"/>
    <w:rsid w:val="00E95DFA"/>
    <w:rsid w:val="00EC6425"/>
    <w:rsid w:val="00F07A7F"/>
    <w:rsid w:val="00F56073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250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6</cp:revision>
  <cp:lastPrinted>2024-06-27T11:05:00Z</cp:lastPrinted>
  <dcterms:created xsi:type="dcterms:W3CDTF">2026-02-19T10:44:00Z</dcterms:created>
  <dcterms:modified xsi:type="dcterms:W3CDTF">2026-07-21T07:50:00Z</dcterms:modified>
</cp:coreProperties>
</file>