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BFE2CB" w14:textId="77777777" w:rsidR="00792BC4" w:rsidRPr="00E61542" w:rsidRDefault="00792BC4" w:rsidP="00792BC4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1F6C3DC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168B697E" w14:textId="6970BB68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D1310B">
        <w:rPr>
          <w:sz w:val="22"/>
          <w:szCs w:val="22"/>
        </w:rPr>
        <w:t>6</w:t>
      </w:r>
      <w:r>
        <w:rPr>
          <w:sz w:val="22"/>
          <w:szCs w:val="22"/>
        </w:rPr>
        <w:t>/</w:t>
      </w:r>
      <w:r w:rsidR="004649DA">
        <w:rPr>
          <w:sz w:val="22"/>
          <w:szCs w:val="22"/>
        </w:rPr>
        <w:t>2</w:t>
      </w:r>
      <w:r w:rsidR="00D1310B">
        <w:rPr>
          <w:sz w:val="22"/>
          <w:szCs w:val="22"/>
        </w:rPr>
        <w:t>1</w:t>
      </w:r>
      <w:r>
        <w:rPr>
          <w:sz w:val="22"/>
          <w:szCs w:val="22"/>
        </w:rPr>
        <w:t>/M</w:t>
      </w:r>
    </w:p>
    <w:p w14:paraId="7D5ACAF4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1F28FE16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2A846D2" w14:textId="77777777" w:rsidR="00792BC4" w:rsidRPr="00AA128D" w:rsidRDefault="00D7098E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6ECE9857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057D15D9" w14:textId="77777777" w:rsidR="00792BC4" w:rsidRDefault="00792BC4" w:rsidP="00792BC4">
                    <w:r>
                      <w:t xml:space="preserve">                                                             </w:t>
                    </w:r>
                  </w:p>
                  <w:p w14:paraId="2ABBDC15" w14:textId="77777777" w:rsidR="00792BC4" w:rsidRDefault="00792BC4" w:rsidP="00792BC4"/>
                  <w:p w14:paraId="03F6D897" w14:textId="77777777" w:rsidR="00792BC4" w:rsidRDefault="00792BC4" w:rsidP="00792BC4"/>
                  <w:p w14:paraId="2FDFCCDB" w14:textId="77777777" w:rsidR="00792BC4" w:rsidRDefault="00792BC4" w:rsidP="00792BC4">
                    <w:pPr>
                      <w:rPr>
                        <w:sz w:val="18"/>
                      </w:rPr>
                    </w:pPr>
                  </w:p>
                  <w:p w14:paraId="37C2C9A5" w14:textId="77777777" w:rsidR="00792BC4" w:rsidRPr="00A83022" w:rsidRDefault="00792BC4" w:rsidP="00792BC4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0CB19BF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</w:p>
    <w:p w14:paraId="14B82221" w14:textId="77777777" w:rsidR="00792BC4" w:rsidRPr="00237B9E" w:rsidRDefault="00792BC4" w:rsidP="00792BC4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77021196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</w:p>
    <w:p w14:paraId="25698EA2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5D91A4B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768950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4229651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4917E465" w14:textId="77777777" w:rsidR="00792BC4" w:rsidRPr="00AA128D" w:rsidRDefault="00792BC4" w:rsidP="00792BC4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34A1C3A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3CDB595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45FE8A76" w14:textId="51888AC0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</w:t>
      </w:r>
      <w:r w:rsidR="00D1310B">
        <w:rPr>
          <w:sz w:val="22"/>
          <w:szCs w:val="22"/>
        </w:rPr>
        <w:t>…..</w:t>
      </w:r>
      <w:r w:rsidRPr="00AA128D">
        <w:rPr>
          <w:sz w:val="22"/>
          <w:szCs w:val="22"/>
        </w:rPr>
        <w:t xml:space="preserve">       REGON....................</w:t>
      </w:r>
      <w:r w:rsidR="00D1310B">
        <w:rPr>
          <w:sz w:val="22"/>
          <w:szCs w:val="22"/>
        </w:rPr>
        <w:t xml:space="preserve">      KRS …………………….</w:t>
      </w:r>
    </w:p>
    <w:p w14:paraId="5112AB6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5445924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0C08EF02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4DC5CAF6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380811C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</w:p>
    <w:p w14:paraId="289F44BB" w14:textId="33671853" w:rsidR="00792BC4" w:rsidRPr="00CB240C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621D40" w:rsidRPr="00621D40">
        <w:rPr>
          <w:b/>
        </w:rPr>
        <w:t xml:space="preserve"> </w:t>
      </w:r>
      <w:r w:rsidR="00AF1984">
        <w:rPr>
          <w:b/>
        </w:rPr>
        <w:t>D</w:t>
      </w:r>
      <w:r w:rsidR="00621D40" w:rsidRPr="00635A0C">
        <w:rPr>
          <w:b/>
        </w:rPr>
        <w:t>ostaw</w:t>
      </w:r>
      <w:r w:rsidR="00AF1984">
        <w:rPr>
          <w:b/>
        </w:rPr>
        <w:t>ę</w:t>
      </w:r>
      <w:r w:rsidR="00621D40" w:rsidRPr="00635A0C">
        <w:rPr>
          <w:b/>
        </w:rPr>
        <w:t xml:space="preserve"> </w:t>
      </w:r>
      <w:r w:rsidR="00621D40">
        <w:rPr>
          <w:b/>
        </w:rPr>
        <w:t>rękawic medycznych  - 4 pakiety</w:t>
      </w:r>
      <w:r w:rsidR="00621D40">
        <w:rPr>
          <w:sz w:val="22"/>
          <w:szCs w:val="22"/>
        </w:rPr>
        <w:t xml:space="preserve"> </w:t>
      </w:r>
      <w:r>
        <w:rPr>
          <w:b/>
        </w:rPr>
        <w:t>,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Istotnych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011C8551" w14:textId="69BB1E86" w:rsidR="00792BC4" w:rsidRPr="00AA5DCC" w:rsidRDefault="00792BC4" w:rsidP="00792BC4">
      <w:pPr>
        <w:spacing w:line="360" w:lineRule="auto"/>
        <w:rPr>
          <w:b/>
          <w:sz w:val="22"/>
          <w:szCs w:val="22"/>
        </w:rPr>
      </w:pPr>
      <w:r w:rsidRPr="00AA5DCC">
        <w:rPr>
          <w:b/>
          <w:sz w:val="22"/>
          <w:szCs w:val="22"/>
        </w:rPr>
        <w:t xml:space="preserve">Pakiet nr 1 - </w:t>
      </w:r>
      <w:r w:rsidRPr="002C3289">
        <w:rPr>
          <w:b/>
          <w:sz w:val="22"/>
          <w:szCs w:val="22"/>
        </w:rPr>
        <w:t xml:space="preserve"> </w:t>
      </w:r>
      <w:r w:rsidR="00621D40" w:rsidRPr="00D64754">
        <w:rPr>
          <w:b/>
          <w:sz w:val="22"/>
          <w:szCs w:val="22"/>
        </w:rPr>
        <w:t>Rękawice chirurgiczne</w:t>
      </w:r>
    </w:p>
    <w:p w14:paraId="3E331D9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A01EC7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6D862C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6530B5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6AE703A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B8367F2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B377FC3" w14:textId="2E8AF0F8" w:rsidR="00792BC4" w:rsidRDefault="00792BC4" w:rsidP="00792BC4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Pakiet nr 2 – </w:t>
      </w:r>
      <w:r w:rsidR="00621D40" w:rsidRPr="00D64754">
        <w:rPr>
          <w:b/>
        </w:rPr>
        <w:t>Rękawice diagnostyczne nitrylowe</w:t>
      </w:r>
    </w:p>
    <w:p w14:paraId="5B2D354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062C68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867170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5EBA6F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C71EEE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9E7208F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2D8E58A" w14:textId="643ACD26" w:rsidR="004A4BA0" w:rsidRPr="004649DA" w:rsidRDefault="004A4BA0" w:rsidP="004A4BA0">
      <w:pPr>
        <w:spacing w:line="360" w:lineRule="auto"/>
        <w:rPr>
          <w:b/>
          <w:sz w:val="22"/>
          <w:szCs w:val="22"/>
        </w:rPr>
      </w:pPr>
      <w:r w:rsidRPr="004649DA">
        <w:rPr>
          <w:b/>
          <w:sz w:val="22"/>
          <w:szCs w:val="22"/>
        </w:rPr>
        <w:t xml:space="preserve">Pakiet nr 3 – </w:t>
      </w:r>
      <w:r w:rsidR="00621D40" w:rsidRPr="004649DA">
        <w:rPr>
          <w:b/>
          <w:bCs/>
          <w:sz w:val="22"/>
          <w:szCs w:val="22"/>
        </w:rPr>
        <w:t xml:space="preserve">Rękawice  diagnostyczne </w:t>
      </w:r>
      <w:r w:rsidR="009F6555">
        <w:rPr>
          <w:b/>
          <w:sz w:val="22"/>
          <w:szCs w:val="22"/>
        </w:rPr>
        <w:t>do procedur wysokiego ryzyka zakażeń</w:t>
      </w:r>
    </w:p>
    <w:p w14:paraId="05EAC5F0" w14:textId="77777777" w:rsidR="004A4BA0" w:rsidRPr="00AA128D" w:rsidRDefault="004A4BA0" w:rsidP="004A4BA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AB843C2" w14:textId="77777777" w:rsidR="004A4BA0" w:rsidRPr="00AA128D" w:rsidRDefault="004A4BA0" w:rsidP="004A4BA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A0C2C77" w14:textId="77777777" w:rsidR="004A4BA0" w:rsidRPr="00AA128D" w:rsidRDefault="004A4BA0" w:rsidP="004A4BA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012938B" w14:textId="77777777" w:rsidR="004A4BA0" w:rsidRPr="00AA128D" w:rsidRDefault="004A4BA0" w:rsidP="004A4BA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3B30BD1" w14:textId="77777777" w:rsidR="004A4BA0" w:rsidRPr="00AA128D" w:rsidRDefault="004A4BA0" w:rsidP="004A4BA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6D94657" w14:textId="77777777" w:rsidR="004A4BA0" w:rsidRDefault="004A4BA0" w:rsidP="004A4BA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86C4349" w14:textId="3F9A603F" w:rsidR="00792BC4" w:rsidRDefault="004A4BA0" w:rsidP="00792BC4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Pakiet nr 4</w:t>
      </w:r>
      <w:r w:rsidR="00792BC4">
        <w:rPr>
          <w:b/>
          <w:sz w:val="22"/>
          <w:szCs w:val="22"/>
        </w:rPr>
        <w:t xml:space="preserve"> – </w:t>
      </w:r>
      <w:r w:rsidR="004649DA">
        <w:rPr>
          <w:b/>
          <w:sz w:val="22"/>
          <w:szCs w:val="22"/>
        </w:rPr>
        <w:t xml:space="preserve">Rękawice diagnostyczne </w:t>
      </w:r>
      <w:r w:rsidR="009F6555">
        <w:rPr>
          <w:b/>
          <w:sz w:val="22"/>
          <w:szCs w:val="22"/>
        </w:rPr>
        <w:t>winylowe</w:t>
      </w:r>
    </w:p>
    <w:p w14:paraId="5C5E0C8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F137C0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98AAC8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808AA0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F6FAE3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A7BBF2F" w14:textId="77777777" w:rsidR="00792BC4" w:rsidRPr="00AA5DCC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8625F4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60EE8554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397DD37D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2B27326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19C6A5DE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74D5EB72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4DB65E4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84C09A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481C5F62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384002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A06B1EE" w14:textId="77777777" w:rsidR="00792BC4" w:rsidRDefault="00792BC4" w:rsidP="00792BC4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lastRenderedPageBreak/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6DE4E886" w14:textId="77777777" w:rsidR="00792BC4" w:rsidRPr="00AA128D" w:rsidRDefault="00792BC4" w:rsidP="00792BC4">
      <w:pPr>
        <w:spacing w:line="360" w:lineRule="auto"/>
        <w:rPr>
          <w:sz w:val="22"/>
          <w:szCs w:val="22"/>
          <w:u w:val="single"/>
        </w:rPr>
      </w:pPr>
    </w:p>
    <w:p w14:paraId="01B960A2" w14:textId="7777777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istotnych warunków zamówienia, nie wnosimy żadnych zastrzeżeń oraz uzyskaliśmy niezbędne informacje do przygotowania oferty.</w:t>
      </w:r>
    </w:p>
    <w:p w14:paraId="3FBCD562" w14:textId="7777777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istotnych warunków zamówienia.</w:t>
      </w:r>
    </w:p>
    <w:p w14:paraId="4A52E2BA" w14:textId="7777777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istotnych warunków  zamówienia wzór umowy został przez nas zaakceptowany bez zastrzeżeń i zobowiązujemy się w przypadku wyboru naszej oferty do zawarcia umowy w miejscu i terminie wyznaczonym przez Zamawiającego.</w:t>
      </w:r>
    </w:p>
    <w:p w14:paraId="68D0C70B" w14:textId="7239E9C3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 xml:space="preserve">wykonania zamówienia w okresie </w:t>
      </w:r>
      <w:r w:rsidR="009F6555">
        <w:rPr>
          <w:sz w:val="22"/>
          <w:szCs w:val="22"/>
        </w:rPr>
        <w:t xml:space="preserve"> </w:t>
      </w:r>
      <w:r w:rsidR="00D1310B">
        <w:rPr>
          <w:sz w:val="22"/>
          <w:szCs w:val="22"/>
        </w:rPr>
        <w:t>6</w:t>
      </w:r>
      <w:r w:rsidR="009F6555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-miesięcy</w:t>
      </w:r>
      <w:r w:rsidRPr="00AA128D">
        <w:rPr>
          <w:sz w:val="22"/>
          <w:szCs w:val="22"/>
        </w:rPr>
        <w:t xml:space="preserve">  oraz w sposób zgodny z warunkami / parametrami technicznymi i organizacyjnymi określonymi w specyfikacji istotnych warunków zamówienia oraz załącznikami do niej.</w:t>
      </w:r>
    </w:p>
    <w:p w14:paraId="2C70EA28" w14:textId="77777777" w:rsidR="00792BC4" w:rsidRPr="003349F0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3349F0">
        <w:rPr>
          <w:sz w:val="22"/>
          <w:szCs w:val="22"/>
        </w:rPr>
        <w:t xml:space="preserve">Na oferowany przedmiot zamówienia udzielamy  min. </w:t>
      </w:r>
      <w:r w:rsidR="003349F0" w:rsidRPr="003349F0">
        <w:rPr>
          <w:sz w:val="22"/>
          <w:szCs w:val="22"/>
        </w:rPr>
        <w:t>24</w:t>
      </w:r>
      <w:r w:rsidRPr="003349F0">
        <w:rPr>
          <w:sz w:val="22"/>
          <w:szCs w:val="22"/>
        </w:rPr>
        <w:t xml:space="preserve"> miesięcznego okresu przydatności  do użycia.</w:t>
      </w:r>
    </w:p>
    <w:p w14:paraId="02D3CF5C" w14:textId="77777777" w:rsidR="00792BC4" w:rsidRPr="003349F0" w:rsidRDefault="00792BC4" w:rsidP="00792BC4">
      <w:pPr>
        <w:pStyle w:val="Akapitzlist"/>
        <w:numPr>
          <w:ilvl w:val="0"/>
          <w:numId w:val="1"/>
        </w:numPr>
        <w:spacing w:before="108" w:line="200" w:lineRule="atLeast"/>
        <w:rPr>
          <w:b/>
          <w:spacing w:val="-2"/>
          <w:sz w:val="22"/>
          <w:szCs w:val="22"/>
          <w:u w:val="single"/>
        </w:rPr>
      </w:pPr>
      <w:r w:rsidRPr="003349F0">
        <w:rPr>
          <w:sz w:val="22"/>
          <w:szCs w:val="22"/>
        </w:rPr>
        <w:t xml:space="preserve">Termin dostawy poszczególnych partii asortymentu -  …………. dni roboczych </w:t>
      </w:r>
      <w:r w:rsidRPr="003349F0">
        <w:rPr>
          <w:b/>
          <w:spacing w:val="-2"/>
          <w:sz w:val="22"/>
          <w:szCs w:val="22"/>
          <w:u w:val="single"/>
        </w:rPr>
        <w:t>(max  do 5 dni roboczych -</w:t>
      </w:r>
      <w:r w:rsidRPr="003349F0">
        <w:rPr>
          <w:i/>
          <w:spacing w:val="-2"/>
          <w:sz w:val="22"/>
          <w:szCs w:val="22"/>
          <w:u w:val="single"/>
        </w:rPr>
        <w:t xml:space="preserve"> podanie króts</w:t>
      </w:r>
      <w:r w:rsidR="00FD2357" w:rsidRPr="003349F0">
        <w:rPr>
          <w:i/>
          <w:spacing w:val="-2"/>
          <w:sz w:val="22"/>
          <w:szCs w:val="22"/>
          <w:u w:val="single"/>
        </w:rPr>
        <w:t>zego terminu dostawy stanowi  I</w:t>
      </w:r>
      <w:r w:rsidRPr="003349F0">
        <w:rPr>
          <w:i/>
          <w:spacing w:val="-2"/>
          <w:sz w:val="22"/>
          <w:szCs w:val="22"/>
          <w:u w:val="single"/>
        </w:rPr>
        <w:t>I</w:t>
      </w:r>
      <w:r w:rsidR="00621D40" w:rsidRPr="003349F0">
        <w:rPr>
          <w:i/>
          <w:spacing w:val="-2"/>
          <w:sz w:val="22"/>
          <w:szCs w:val="22"/>
          <w:u w:val="single"/>
        </w:rPr>
        <w:t>I</w:t>
      </w:r>
      <w:r w:rsidRPr="003349F0">
        <w:rPr>
          <w:i/>
          <w:spacing w:val="-2"/>
          <w:sz w:val="22"/>
          <w:szCs w:val="22"/>
          <w:u w:val="single"/>
        </w:rPr>
        <w:t xml:space="preserve"> Kryter</w:t>
      </w:r>
      <w:r w:rsidR="00FD2357" w:rsidRPr="003349F0">
        <w:rPr>
          <w:i/>
          <w:spacing w:val="-2"/>
          <w:sz w:val="22"/>
          <w:szCs w:val="22"/>
          <w:u w:val="single"/>
        </w:rPr>
        <w:t>i</w:t>
      </w:r>
      <w:r w:rsidRPr="003349F0">
        <w:rPr>
          <w:i/>
          <w:spacing w:val="-2"/>
          <w:sz w:val="22"/>
          <w:szCs w:val="22"/>
          <w:u w:val="single"/>
        </w:rPr>
        <w:t>um wyboru oferty)</w:t>
      </w:r>
      <w:r w:rsidRPr="003349F0">
        <w:rPr>
          <w:spacing w:val="-2"/>
          <w:sz w:val="22"/>
          <w:szCs w:val="22"/>
        </w:rPr>
        <w:t xml:space="preserve">   od daty złożenia zamówienia .</w:t>
      </w:r>
    </w:p>
    <w:p w14:paraId="12C6B333" w14:textId="77777777" w:rsidR="00792BC4" w:rsidRPr="00621D40" w:rsidRDefault="00792BC4" w:rsidP="00621D40">
      <w:pPr>
        <w:widowControl w:val="0"/>
        <w:autoSpaceDE w:val="0"/>
        <w:spacing w:after="120" w:line="276" w:lineRule="auto"/>
        <w:jc w:val="both"/>
        <w:rPr>
          <w:i/>
          <w:sz w:val="22"/>
          <w:szCs w:val="22"/>
        </w:rPr>
      </w:pPr>
    </w:p>
    <w:p w14:paraId="6BD55689" w14:textId="77777777" w:rsidR="00792BC4" w:rsidRPr="00792BC4" w:rsidRDefault="00792BC4" w:rsidP="00792BC4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7.</w:t>
      </w:r>
      <w:r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7265C0A6" w14:textId="77777777" w:rsidR="00792BC4" w:rsidRPr="00BF33E2" w:rsidRDefault="00792BC4" w:rsidP="00792BC4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 w:rsidRPr="00BF33E2">
        <w:rPr>
          <w:b/>
          <w:i/>
          <w:szCs w:val="22"/>
        </w:rPr>
        <w:t>** Skreślić pkt</w:t>
      </w:r>
      <w:r w:rsidR="00FD2357">
        <w:rPr>
          <w:b/>
          <w:i/>
          <w:szCs w:val="22"/>
        </w:rPr>
        <w:t>. 7</w:t>
      </w:r>
      <w:r w:rsidRPr="00BF33E2">
        <w:rPr>
          <w:b/>
          <w:i/>
          <w:szCs w:val="22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</w:t>
      </w:r>
      <w:proofErr w:type="spellStart"/>
      <w:r w:rsidRPr="00BF33E2">
        <w:rPr>
          <w:b/>
          <w:i/>
          <w:szCs w:val="22"/>
        </w:rPr>
        <w:t>uPzp</w:t>
      </w:r>
      <w:proofErr w:type="spellEnd"/>
      <w:r w:rsidRPr="00BF33E2">
        <w:rPr>
          <w:b/>
          <w:i/>
          <w:szCs w:val="22"/>
        </w:rPr>
        <w:t>.</w:t>
      </w:r>
    </w:p>
    <w:p w14:paraId="449C9C50" w14:textId="77777777" w:rsidR="00792BC4" w:rsidRPr="00FD2357" w:rsidRDefault="00792BC4" w:rsidP="00FD2357">
      <w:pPr>
        <w:pStyle w:val="Akapitzlist"/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FD2357">
        <w:rPr>
          <w:sz w:val="22"/>
          <w:szCs w:val="22"/>
        </w:rPr>
        <w:t>Oświadczamy, że usługi objęte zamówieniem zamierzamy wykonać</w:t>
      </w:r>
      <w:r w:rsidRPr="00FD2357">
        <w:rPr>
          <w:rStyle w:val="Znakiprzypiswdolnych"/>
          <w:b/>
          <w:sz w:val="22"/>
          <w:szCs w:val="22"/>
        </w:rPr>
        <w:t xml:space="preserve"> *</w:t>
      </w:r>
      <w:r w:rsidRPr="00FD2357">
        <w:rPr>
          <w:b/>
          <w:sz w:val="22"/>
          <w:szCs w:val="22"/>
        </w:rPr>
        <w:t>:</w:t>
      </w:r>
    </w:p>
    <w:p w14:paraId="47257437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02E842F1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235CCCAD" w14:textId="77777777" w:rsidR="00792BC4" w:rsidRPr="00BF33E2" w:rsidRDefault="00792BC4" w:rsidP="00792BC4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3A24DA5F" w14:textId="77777777" w:rsidR="00792BC4" w:rsidRDefault="00792BC4" w:rsidP="00792BC4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32DA50F8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7C61077E" w14:textId="77777777" w:rsidR="00792BC4" w:rsidRPr="00BF33E2" w:rsidRDefault="00792BC4" w:rsidP="00FD2357">
      <w:pPr>
        <w:pStyle w:val="Lista"/>
        <w:numPr>
          <w:ilvl w:val="0"/>
          <w:numId w:val="7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31695EF7" w14:textId="77777777" w:rsidR="00792BC4" w:rsidRPr="00BF33E2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326CFCAD" w14:textId="77777777" w:rsidR="00792BC4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1A26559D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4BAF1691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17018ACD" w14:textId="77777777" w:rsidR="00792BC4" w:rsidRPr="007264C8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313690F2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lastRenderedPageBreak/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15636FC7" w14:textId="77777777" w:rsidR="00792BC4" w:rsidRPr="007264C8" w:rsidRDefault="00792BC4" w:rsidP="00FD2357">
      <w:pPr>
        <w:pStyle w:val="Lista"/>
        <w:numPr>
          <w:ilvl w:val="0"/>
          <w:numId w:val="7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22C3F34C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52596175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49FC9DD8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7B404739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6BF95B27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582AD456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7E20DA1B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4D5C291B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63A1CED7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51890CBC" w14:textId="5355C9C6" w:rsidR="00792BC4" w:rsidRDefault="00792BC4" w:rsidP="00FD2357">
      <w:pPr>
        <w:pStyle w:val="Akapitzlist"/>
        <w:numPr>
          <w:ilvl w:val="0"/>
          <w:numId w:val="7"/>
        </w:numPr>
        <w:spacing w:line="360" w:lineRule="auto"/>
        <w:rPr>
          <w:sz w:val="22"/>
          <w:szCs w:val="22"/>
        </w:rPr>
      </w:pPr>
      <w:r w:rsidRPr="00D61301">
        <w:rPr>
          <w:sz w:val="22"/>
          <w:szCs w:val="22"/>
        </w:rPr>
        <w:t xml:space="preserve">Niniejszym oświadczam, że </w:t>
      </w:r>
      <w:r>
        <w:rPr>
          <w:sz w:val="22"/>
          <w:szCs w:val="22"/>
        </w:rPr>
        <w:t>zapoznałem się z rozdz. X</w:t>
      </w:r>
      <w:r w:rsidR="00EE338E">
        <w:rPr>
          <w:sz w:val="22"/>
          <w:szCs w:val="22"/>
        </w:rPr>
        <w:t>XI</w:t>
      </w:r>
      <w:r w:rsidR="0028485B">
        <w:rPr>
          <w:sz w:val="22"/>
          <w:szCs w:val="22"/>
        </w:rPr>
        <w:t>V</w:t>
      </w:r>
      <w:r w:rsidRPr="00D61301">
        <w:rPr>
          <w:sz w:val="22"/>
          <w:szCs w:val="22"/>
        </w:rPr>
        <w:t xml:space="preserve"> SIWZ odnośnie</w:t>
      </w:r>
      <w:r>
        <w:rPr>
          <w:sz w:val="22"/>
          <w:szCs w:val="22"/>
        </w:rPr>
        <w:t xml:space="preserve"> </w:t>
      </w:r>
      <w:r w:rsidRPr="00D61301">
        <w:rPr>
          <w:sz w:val="22"/>
          <w:szCs w:val="22"/>
        </w:rPr>
        <w:t xml:space="preserve">rozporządzenia </w:t>
      </w:r>
      <w:r>
        <w:t xml:space="preserve">art. 13 </w:t>
      </w:r>
      <w:r w:rsidRPr="006D1817">
        <w:t xml:space="preserve"> rozporządzenia Parlamentu Europejskiego i Rady (UE) 2016/679 z dnia 27 kwietnia 2016 r.</w:t>
      </w:r>
      <w:r>
        <w:t xml:space="preserve"> </w:t>
      </w:r>
      <w:r w:rsidRPr="006D1817">
        <w:t>(ogólne rozporządzenie o ochronie danych)</w:t>
      </w:r>
      <w:r w:rsidRPr="00D61301">
        <w:rPr>
          <w:sz w:val="22"/>
          <w:szCs w:val="22"/>
        </w:rPr>
        <w:t xml:space="preserve"> „ RODO”.</w:t>
      </w:r>
    </w:p>
    <w:p w14:paraId="496F5A3E" w14:textId="77777777" w:rsidR="00790D20" w:rsidRPr="007D4D06" w:rsidRDefault="00790D20" w:rsidP="00790D20">
      <w:pPr>
        <w:pStyle w:val="Lista"/>
        <w:numPr>
          <w:ilvl w:val="0"/>
          <w:numId w:val="7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4FE5DADC" w14:textId="77777777" w:rsidR="00790D20" w:rsidRPr="007D4D06" w:rsidRDefault="00790D20" w:rsidP="00790D20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4009F7B3" w14:textId="77777777" w:rsidR="00790D20" w:rsidRPr="007D4D06" w:rsidRDefault="00790D20" w:rsidP="00790D20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59705655" w14:textId="77777777" w:rsidR="00790D20" w:rsidRPr="007D4D06" w:rsidRDefault="00790D20" w:rsidP="00790D20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45ACDF95" w14:textId="77777777" w:rsidR="00790D20" w:rsidRPr="003E0DDE" w:rsidRDefault="00790D20" w:rsidP="00790D20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11BA6117" w14:textId="77777777" w:rsidR="00792BC4" w:rsidRPr="00BF33E2" w:rsidRDefault="00792BC4" w:rsidP="00790D20">
      <w:pPr>
        <w:pStyle w:val="Lista"/>
        <w:tabs>
          <w:tab w:val="left" w:pos="540"/>
        </w:tabs>
        <w:suppressAutoHyphens w:val="0"/>
        <w:ind w:left="0" w:firstLine="0"/>
        <w:jc w:val="both"/>
        <w:rPr>
          <w:i/>
          <w:sz w:val="22"/>
          <w:szCs w:val="22"/>
        </w:rPr>
      </w:pPr>
    </w:p>
    <w:p w14:paraId="362B6C33" w14:textId="77777777" w:rsidR="00792BC4" w:rsidRPr="00702A97" w:rsidRDefault="00792BC4" w:rsidP="00FD2357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3AE2A6E3" w14:textId="77777777" w:rsidR="00792BC4" w:rsidRPr="00BF33E2" w:rsidRDefault="00792BC4" w:rsidP="00792BC4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24291B72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580EBB1B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482CDAB7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7BCF8B7F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6427925A" w14:textId="77777777" w:rsidR="00792BC4" w:rsidRPr="00BF33E2" w:rsidRDefault="00792BC4" w:rsidP="00792BC4">
      <w:pPr>
        <w:spacing w:line="360" w:lineRule="auto"/>
        <w:rPr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5D26736A" w14:textId="77777777" w:rsidR="00792BC4" w:rsidRDefault="00792BC4" w:rsidP="00792BC4">
      <w:pPr>
        <w:spacing w:line="360" w:lineRule="auto"/>
        <w:rPr>
          <w:sz w:val="22"/>
          <w:szCs w:val="22"/>
        </w:rPr>
      </w:pPr>
    </w:p>
    <w:p w14:paraId="272698DA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0EC2B9E4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5F62195F" w14:textId="77777777" w:rsidR="00792BC4" w:rsidRPr="00AA128D" w:rsidRDefault="00792BC4" w:rsidP="00792BC4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738FCC42" w14:textId="47D02C3D" w:rsidR="00E80CEF" w:rsidRPr="00790D20" w:rsidRDefault="00792BC4" w:rsidP="00790D2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sectPr w:rsidR="00E80CEF" w:rsidRPr="00790D20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EEC0AB" w14:textId="77777777" w:rsidR="00D7098E" w:rsidRDefault="00D7098E" w:rsidP="00983D94">
      <w:r>
        <w:separator/>
      </w:r>
    </w:p>
  </w:endnote>
  <w:endnote w:type="continuationSeparator" w:id="0">
    <w:p w14:paraId="1EEF1435" w14:textId="77777777" w:rsidR="00D7098E" w:rsidRDefault="00D7098E" w:rsidP="00983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C96A37" w14:textId="77777777" w:rsidR="00D7098E" w:rsidRDefault="00D7098E" w:rsidP="00983D94">
      <w:r>
        <w:separator/>
      </w:r>
    </w:p>
  </w:footnote>
  <w:footnote w:type="continuationSeparator" w:id="0">
    <w:p w14:paraId="6F1650EF" w14:textId="77777777" w:rsidR="00D7098E" w:rsidRDefault="00D7098E" w:rsidP="00983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E7870" w14:textId="77777777" w:rsidR="00025928" w:rsidRDefault="00A90A2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C4D5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8F0F12" w14:textId="77777777" w:rsidR="00025928" w:rsidRDefault="00D7098E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04349" w14:textId="77777777" w:rsidR="00025928" w:rsidRDefault="00A90A2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349F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61222A1" w14:textId="77777777" w:rsidR="00025928" w:rsidRDefault="00D7098E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F13477"/>
    <w:multiLevelType w:val="hybridMultilevel"/>
    <w:tmpl w:val="119011D0"/>
    <w:lvl w:ilvl="0" w:tplc="F7040BAC">
      <w:start w:val="9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2BC4"/>
    <w:rsid w:val="00011B53"/>
    <w:rsid w:val="00017D4C"/>
    <w:rsid w:val="00024EBF"/>
    <w:rsid w:val="00031529"/>
    <w:rsid w:val="00037EC6"/>
    <w:rsid w:val="000A4F16"/>
    <w:rsid w:val="000B463E"/>
    <w:rsid w:val="000E2005"/>
    <w:rsid w:val="0010402A"/>
    <w:rsid w:val="00107286"/>
    <w:rsid w:val="001217FE"/>
    <w:rsid w:val="00153606"/>
    <w:rsid w:val="001632B8"/>
    <w:rsid w:val="00177D8E"/>
    <w:rsid w:val="00195AA1"/>
    <w:rsid w:val="001C4D56"/>
    <w:rsid w:val="001D6A25"/>
    <w:rsid w:val="001F3A99"/>
    <w:rsid w:val="00211441"/>
    <w:rsid w:val="00212A5C"/>
    <w:rsid w:val="0021302A"/>
    <w:rsid w:val="00216ED8"/>
    <w:rsid w:val="002175DF"/>
    <w:rsid w:val="002249E8"/>
    <w:rsid w:val="00261EE6"/>
    <w:rsid w:val="0028485B"/>
    <w:rsid w:val="002B21EC"/>
    <w:rsid w:val="002D312B"/>
    <w:rsid w:val="00321778"/>
    <w:rsid w:val="003349F0"/>
    <w:rsid w:val="00343024"/>
    <w:rsid w:val="00371A5C"/>
    <w:rsid w:val="00375FA6"/>
    <w:rsid w:val="00397B9C"/>
    <w:rsid w:val="004027A3"/>
    <w:rsid w:val="0045555F"/>
    <w:rsid w:val="004649DA"/>
    <w:rsid w:val="00470AEB"/>
    <w:rsid w:val="004A4BA0"/>
    <w:rsid w:val="004B7C9A"/>
    <w:rsid w:val="004C705B"/>
    <w:rsid w:val="004F0457"/>
    <w:rsid w:val="00504D79"/>
    <w:rsid w:val="0053319C"/>
    <w:rsid w:val="00535107"/>
    <w:rsid w:val="00590A11"/>
    <w:rsid w:val="00597402"/>
    <w:rsid w:val="005A2774"/>
    <w:rsid w:val="005C7F3F"/>
    <w:rsid w:val="005D0A7B"/>
    <w:rsid w:val="006038B7"/>
    <w:rsid w:val="00621D40"/>
    <w:rsid w:val="00621FFA"/>
    <w:rsid w:val="00627739"/>
    <w:rsid w:val="00697977"/>
    <w:rsid w:val="006A5119"/>
    <w:rsid w:val="006B31E2"/>
    <w:rsid w:val="00732BCD"/>
    <w:rsid w:val="00746ADD"/>
    <w:rsid w:val="00757B02"/>
    <w:rsid w:val="00790D20"/>
    <w:rsid w:val="00792BC4"/>
    <w:rsid w:val="007B4271"/>
    <w:rsid w:val="008106FC"/>
    <w:rsid w:val="008343DA"/>
    <w:rsid w:val="00840213"/>
    <w:rsid w:val="00851EB2"/>
    <w:rsid w:val="008568AA"/>
    <w:rsid w:val="00863B48"/>
    <w:rsid w:val="00885664"/>
    <w:rsid w:val="008B233E"/>
    <w:rsid w:val="008D3EA3"/>
    <w:rsid w:val="008F1623"/>
    <w:rsid w:val="00912024"/>
    <w:rsid w:val="00936666"/>
    <w:rsid w:val="00983D94"/>
    <w:rsid w:val="00983E5A"/>
    <w:rsid w:val="009D0A4F"/>
    <w:rsid w:val="009F62C0"/>
    <w:rsid w:val="009F6555"/>
    <w:rsid w:val="009F73D0"/>
    <w:rsid w:val="00A04579"/>
    <w:rsid w:val="00A344AF"/>
    <w:rsid w:val="00A345A4"/>
    <w:rsid w:val="00A42E76"/>
    <w:rsid w:val="00A56E6A"/>
    <w:rsid w:val="00A908AE"/>
    <w:rsid w:val="00A90A25"/>
    <w:rsid w:val="00AA6FF0"/>
    <w:rsid w:val="00AB736A"/>
    <w:rsid w:val="00AD1FC7"/>
    <w:rsid w:val="00AF1984"/>
    <w:rsid w:val="00B17AE5"/>
    <w:rsid w:val="00B202F0"/>
    <w:rsid w:val="00B311EA"/>
    <w:rsid w:val="00BB1A10"/>
    <w:rsid w:val="00BD4587"/>
    <w:rsid w:val="00BD6CE4"/>
    <w:rsid w:val="00C13793"/>
    <w:rsid w:val="00C4193C"/>
    <w:rsid w:val="00C8022D"/>
    <w:rsid w:val="00CA28B0"/>
    <w:rsid w:val="00CA3419"/>
    <w:rsid w:val="00CC0093"/>
    <w:rsid w:val="00CE090D"/>
    <w:rsid w:val="00CF54F1"/>
    <w:rsid w:val="00D1310B"/>
    <w:rsid w:val="00D62393"/>
    <w:rsid w:val="00D7098E"/>
    <w:rsid w:val="00D93F26"/>
    <w:rsid w:val="00DD0CEE"/>
    <w:rsid w:val="00DF2617"/>
    <w:rsid w:val="00E1426C"/>
    <w:rsid w:val="00E3055E"/>
    <w:rsid w:val="00E80CEF"/>
    <w:rsid w:val="00E9274C"/>
    <w:rsid w:val="00EE338E"/>
    <w:rsid w:val="00F01D03"/>
    <w:rsid w:val="00FB0E60"/>
    <w:rsid w:val="00FD2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7B2C600A"/>
  <w15:docId w15:val="{FE4E60E9-3E2E-4904-9A1B-83E0458BC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2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92B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92BC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92BC4"/>
  </w:style>
  <w:style w:type="paragraph" w:styleId="Akapitzlist">
    <w:name w:val="List Paragraph"/>
    <w:basedOn w:val="Normalny"/>
    <w:uiPriority w:val="34"/>
    <w:qFormat/>
    <w:rsid w:val="00792BC4"/>
    <w:pPr>
      <w:suppressAutoHyphens/>
      <w:ind w:left="720"/>
      <w:contextualSpacing/>
    </w:pPr>
    <w:rPr>
      <w:lang w:eastAsia="zh-CN"/>
    </w:rPr>
  </w:style>
  <w:style w:type="character" w:customStyle="1" w:styleId="Znakiprzypiswdolnych">
    <w:name w:val="Znaki przypisów dolnych"/>
    <w:rsid w:val="00792BC4"/>
    <w:rPr>
      <w:vertAlign w:val="superscript"/>
    </w:rPr>
  </w:style>
  <w:style w:type="paragraph" w:styleId="Lista">
    <w:name w:val="List"/>
    <w:basedOn w:val="Normalny"/>
    <w:rsid w:val="00792BC4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1172</Words>
  <Characters>7033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20</cp:revision>
  <dcterms:created xsi:type="dcterms:W3CDTF">2019-02-25T08:46:00Z</dcterms:created>
  <dcterms:modified xsi:type="dcterms:W3CDTF">2021-05-18T12:06:00Z</dcterms:modified>
</cp:coreProperties>
</file>