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35C65" w14:textId="77777777" w:rsidR="00616F60" w:rsidRDefault="00616F60" w:rsidP="00616F60">
      <w:r w:rsidRPr="00E62C85">
        <w:rPr>
          <w:sz w:val="18"/>
          <w:szCs w:val="18"/>
        </w:rPr>
        <w:t>/ pieczątka wykonawcy</w:t>
      </w:r>
    </w:p>
    <w:p w14:paraId="4B1C5AD1" w14:textId="77777777" w:rsidR="00616F60" w:rsidRDefault="00616F60" w:rsidP="00616F60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19D4F2BF" w14:textId="161D1DAA" w:rsidR="00616F60" w:rsidRPr="00F16097" w:rsidRDefault="00616F60" w:rsidP="00616F60">
      <w:pPr>
        <w:rPr>
          <w:sz w:val="20"/>
          <w:szCs w:val="20"/>
        </w:rPr>
      </w:pPr>
      <w:r>
        <w:tab/>
      </w:r>
      <w:r>
        <w:rPr>
          <w:b/>
        </w:rPr>
        <w:t xml:space="preserve">Pakiet </w:t>
      </w:r>
      <w:r w:rsidR="007E2A70">
        <w:rPr>
          <w:b/>
        </w:rPr>
        <w:t>3</w:t>
      </w:r>
      <w:r w:rsidRPr="00CB7FAD">
        <w:rPr>
          <w:b/>
        </w:rPr>
        <w:t xml:space="preserve"> – </w:t>
      </w:r>
      <w:r w:rsidRPr="00E70C45">
        <w:rPr>
          <w:b/>
          <w:sz w:val="22"/>
          <w:szCs w:val="22"/>
          <w:u w:val="single"/>
        </w:rPr>
        <w:t>Odczynniki</w:t>
      </w:r>
      <w:r>
        <w:rPr>
          <w:b/>
          <w:sz w:val="22"/>
          <w:szCs w:val="22"/>
          <w:u w:val="single"/>
        </w:rPr>
        <w:t xml:space="preserve"> immunochemiczne z Dimerami wraz z dzierżawą analizatora</w:t>
      </w:r>
      <w:r>
        <w:rPr>
          <w:b/>
        </w:rPr>
        <w:t xml:space="preserve"> – /</w:t>
      </w:r>
      <w:r w:rsidR="007E2A70">
        <w:rPr>
          <w:b/>
        </w:rPr>
        <w:t>20</w:t>
      </w:r>
      <w:r>
        <w:rPr>
          <w:b/>
        </w:rPr>
        <w:t xml:space="preserve"> pozycji asortymentowych</w:t>
      </w:r>
      <w:r w:rsidRPr="00CB7FAD">
        <w:rPr>
          <w:b/>
        </w:rPr>
        <w:t xml:space="preserve"> / wraz z dzierżawą analizatora</w:t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 w:rsidRPr="00E62C8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          </w:t>
      </w:r>
      <w:r w:rsidRPr="00F16097">
        <w:rPr>
          <w:sz w:val="20"/>
          <w:szCs w:val="20"/>
        </w:rPr>
        <w:t>Załącznik nr 4.</w:t>
      </w:r>
      <w:r>
        <w:rPr>
          <w:sz w:val="20"/>
          <w:szCs w:val="20"/>
        </w:rPr>
        <w:t>p.</w:t>
      </w:r>
      <w:r w:rsidR="007E2A70">
        <w:rPr>
          <w:sz w:val="20"/>
          <w:szCs w:val="20"/>
        </w:rPr>
        <w:t>3</w:t>
      </w:r>
    </w:p>
    <w:p w14:paraId="197155AB" w14:textId="6C1375BC" w:rsidR="00616F60" w:rsidRPr="00F16097" w:rsidRDefault="00957095" w:rsidP="00616F60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Eap-2412/1</w:t>
      </w:r>
      <w:r w:rsidR="007E2A70">
        <w:rPr>
          <w:sz w:val="20"/>
          <w:szCs w:val="20"/>
        </w:rPr>
        <w:t>1</w:t>
      </w:r>
      <w:r>
        <w:rPr>
          <w:sz w:val="20"/>
          <w:szCs w:val="20"/>
        </w:rPr>
        <w:t>/</w:t>
      </w:r>
      <w:r w:rsidR="006353E4">
        <w:rPr>
          <w:sz w:val="20"/>
          <w:szCs w:val="20"/>
        </w:rPr>
        <w:t>2</w:t>
      </w:r>
      <w:r w:rsidR="007E2A70">
        <w:rPr>
          <w:sz w:val="20"/>
          <w:szCs w:val="20"/>
        </w:rPr>
        <w:t>2</w:t>
      </w:r>
      <w:r>
        <w:rPr>
          <w:sz w:val="20"/>
          <w:szCs w:val="20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16F60" w:rsidRPr="001F1F53" w14:paraId="76A4F76E" w14:textId="77777777" w:rsidTr="00162FBE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F03127" w14:textId="77777777" w:rsidR="00616F60" w:rsidRPr="007278F0" w:rsidRDefault="00616F60" w:rsidP="00162FB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9A6934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6C2C709" w14:textId="77777777" w:rsidR="00616F60" w:rsidRPr="007278F0" w:rsidRDefault="00616F60" w:rsidP="00162FB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95A6143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B521BA3" w14:textId="7AD2C4C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danej grupie</w:t>
            </w:r>
            <w:r>
              <w:rPr>
                <w:spacing w:val="-8"/>
                <w:sz w:val="20"/>
                <w:szCs w:val="20"/>
              </w:rPr>
              <w:t xml:space="preserve">- </w:t>
            </w:r>
            <w:r w:rsidR="007E2A70">
              <w:rPr>
                <w:spacing w:val="-8"/>
                <w:sz w:val="20"/>
                <w:szCs w:val="20"/>
              </w:rPr>
              <w:t>20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FAFCF5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2C6F415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58EA27E" w14:textId="77777777" w:rsidR="00616F60" w:rsidRPr="007278F0" w:rsidRDefault="00616F60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BFCA5F3" w14:textId="77777777" w:rsidR="00616F60" w:rsidRPr="007278F0" w:rsidRDefault="00616F60" w:rsidP="00162FB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771D84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2B41A4E" w14:textId="77777777" w:rsidR="00616F60" w:rsidRPr="007278F0" w:rsidRDefault="00616F60" w:rsidP="00162FB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621BE0" w14:textId="77777777" w:rsidR="00616F60" w:rsidRPr="007278F0" w:rsidRDefault="00616F60" w:rsidP="00162FB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8D40578" w14:textId="77777777" w:rsidR="00616F60" w:rsidRPr="007278F0" w:rsidRDefault="00616F60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8E27CB3" w14:textId="77777777" w:rsidR="00616F60" w:rsidRPr="007278F0" w:rsidRDefault="00616F60" w:rsidP="00162FB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3D6C106" w14:textId="77777777" w:rsidR="00616F60" w:rsidRPr="007278F0" w:rsidRDefault="00616F60" w:rsidP="00162FB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0B7E436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39BACE13" w14:textId="77777777" w:rsidR="00616F60" w:rsidRPr="007278F0" w:rsidRDefault="00616F60" w:rsidP="00162FB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E807C4D" w14:textId="77777777" w:rsidR="00616F60" w:rsidRPr="007278F0" w:rsidRDefault="00616F60" w:rsidP="00162FB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322D882A" w14:textId="77777777" w:rsidR="00616F60" w:rsidRPr="007278F0" w:rsidRDefault="00616F60" w:rsidP="00162FB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CD8635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2A255A7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8BCBC8F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B9AB26F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BC2929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583E5C2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12117B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355288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AC03C0" w14:textId="77777777" w:rsidR="00616F60" w:rsidRPr="007278F0" w:rsidRDefault="00616F60" w:rsidP="00162FB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A18A3C8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E5010FD" w14:textId="77777777" w:rsidR="00616F60" w:rsidRPr="007278F0" w:rsidRDefault="00616F60" w:rsidP="00162FB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0A891E0" w14:textId="77777777" w:rsidR="00616F60" w:rsidRPr="007278F0" w:rsidRDefault="00616F60" w:rsidP="00162FB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DF121A9" w14:textId="77777777" w:rsidR="00616F60" w:rsidRPr="007278F0" w:rsidRDefault="00616F60" w:rsidP="00162FB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16F60" w:rsidRPr="001F1F53" w14:paraId="12F8745F" w14:textId="77777777" w:rsidTr="00162FBE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B52927" w14:textId="77777777" w:rsidR="00616F60" w:rsidRPr="001F1F53" w:rsidRDefault="00616F60" w:rsidP="00162FBE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8901E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D854D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F8980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AEBFC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BFF62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12E76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0593B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C09B9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DB726" w14:textId="77777777" w:rsidR="00616F60" w:rsidRPr="001F1F53" w:rsidRDefault="00616F60" w:rsidP="00162FB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082ECE" w14:textId="77777777" w:rsidR="00616F60" w:rsidRPr="001F1F53" w:rsidRDefault="00616F60" w:rsidP="00162FB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16F60" w:rsidRPr="001F1F53" w14:paraId="48952D5C" w14:textId="77777777" w:rsidTr="00162FBE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52AB0" w14:textId="77777777" w:rsidR="00616F60" w:rsidRPr="001F1F53" w:rsidRDefault="00616F60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39B65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BD5C64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8E34FA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3540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0C7307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5BA7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F063A3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2B6BA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F0201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8C8348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16F60" w:rsidRPr="001F1F53" w14:paraId="6ED92AEE" w14:textId="77777777" w:rsidTr="00162FBE">
        <w:trPr>
          <w:trHeight w:hRule="exact" w:val="26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9F1D9" w14:textId="77777777" w:rsidR="00616F60" w:rsidRPr="001F1F53" w:rsidRDefault="00616F60" w:rsidP="00162FB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BFD9F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A95AE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CF4B9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5461C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F5F09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DC551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47A798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F52CAA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F434F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60776" w14:textId="77777777" w:rsidR="00616F60" w:rsidRPr="001F1F53" w:rsidRDefault="00616F60" w:rsidP="00162FB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4361A27" w14:textId="77777777" w:rsidR="00616F60" w:rsidRDefault="00616F60" w:rsidP="00616F60">
      <w:pPr>
        <w:rPr>
          <w:sz w:val="20"/>
          <w:szCs w:val="20"/>
        </w:rPr>
      </w:pPr>
    </w:p>
    <w:p w14:paraId="0A963A30" w14:textId="77777777" w:rsidR="00616F60" w:rsidRDefault="00616F60" w:rsidP="00616F60">
      <w:pPr>
        <w:rPr>
          <w:sz w:val="20"/>
          <w:szCs w:val="20"/>
        </w:rPr>
      </w:pPr>
    </w:p>
    <w:p w14:paraId="40430C1E" w14:textId="77777777" w:rsidR="00616F60" w:rsidRDefault="00616F60" w:rsidP="00616F60">
      <w:pPr>
        <w:rPr>
          <w:sz w:val="20"/>
          <w:szCs w:val="20"/>
        </w:rPr>
      </w:pPr>
    </w:p>
    <w:p w14:paraId="6734BC14" w14:textId="77777777" w:rsidR="00616F60" w:rsidRDefault="00616F60" w:rsidP="00616F60">
      <w:pPr>
        <w:rPr>
          <w:sz w:val="20"/>
          <w:szCs w:val="20"/>
        </w:rPr>
      </w:pPr>
    </w:p>
    <w:p w14:paraId="6D203BA8" w14:textId="77777777" w:rsidR="00616F60" w:rsidRDefault="00616F60" w:rsidP="00616F60">
      <w:pPr>
        <w:rPr>
          <w:sz w:val="20"/>
          <w:szCs w:val="20"/>
        </w:rPr>
      </w:pPr>
    </w:p>
    <w:p w14:paraId="089D878F" w14:textId="77777777" w:rsidR="00616F60" w:rsidRDefault="00616F60" w:rsidP="00616F60">
      <w:pPr>
        <w:rPr>
          <w:sz w:val="20"/>
          <w:szCs w:val="20"/>
        </w:rPr>
      </w:pPr>
    </w:p>
    <w:p w14:paraId="1E661F3D" w14:textId="77777777" w:rsidR="00616F60" w:rsidRDefault="00616F60" w:rsidP="00616F60">
      <w:pPr>
        <w:rPr>
          <w:sz w:val="20"/>
          <w:szCs w:val="20"/>
        </w:rPr>
      </w:pPr>
    </w:p>
    <w:p w14:paraId="4EC93A08" w14:textId="77777777" w:rsidR="00616F60" w:rsidRDefault="00616F60" w:rsidP="00616F60">
      <w:pPr>
        <w:rPr>
          <w:sz w:val="20"/>
          <w:szCs w:val="20"/>
        </w:rPr>
      </w:pPr>
    </w:p>
    <w:p w14:paraId="18C41AB4" w14:textId="77777777" w:rsidR="00616F60" w:rsidRDefault="00616F60" w:rsidP="00616F60">
      <w:pPr>
        <w:rPr>
          <w:sz w:val="20"/>
          <w:szCs w:val="20"/>
        </w:rPr>
      </w:pPr>
    </w:p>
    <w:p w14:paraId="36411E0B" w14:textId="77777777" w:rsidR="00616F60" w:rsidRDefault="00616F60" w:rsidP="00616F60">
      <w:pPr>
        <w:rPr>
          <w:sz w:val="20"/>
          <w:szCs w:val="20"/>
        </w:rPr>
      </w:pPr>
    </w:p>
    <w:p w14:paraId="0A0B721F" w14:textId="77777777" w:rsidR="00616F60" w:rsidRDefault="00616F60" w:rsidP="00616F60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16F60" w:rsidRPr="001F1F53" w14:paraId="076AFC00" w14:textId="77777777" w:rsidTr="00162FBE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25BE3D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02617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22AFB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F7A4DE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CAFA3" w14:textId="77777777" w:rsidR="00616F60" w:rsidRPr="001F1F53" w:rsidRDefault="00616F60" w:rsidP="00162FB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2E52422D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4C17857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2D3259BA" w14:textId="49DE03B1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t xml:space="preserve">Dzierżawa analizatora </w:t>
      </w:r>
      <w:r>
        <w:rPr>
          <w:sz w:val="20"/>
          <w:szCs w:val="20"/>
        </w:rPr>
        <w:t xml:space="preserve"> </w:t>
      </w:r>
      <w:r w:rsidRPr="00CB7FAD">
        <w:rPr>
          <w:sz w:val="20"/>
          <w:szCs w:val="20"/>
        </w:rPr>
        <w:t xml:space="preserve">na okres </w:t>
      </w:r>
      <w:r w:rsidR="007E2A70">
        <w:rPr>
          <w:sz w:val="20"/>
          <w:szCs w:val="20"/>
        </w:rPr>
        <w:t>36</w:t>
      </w:r>
      <w:r w:rsidRPr="00CB7FAD">
        <w:rPr>
          <w:sz w:val="20"/>
          <w:szCs w:val="20"/>
        </w:rPr>
        <w:t xml:space="preserve"> miesięcy  oraz sposób płatności :</w:t>
      </w:r>
    </w:p>
    <w:p w14:paraId="7FA91047" w14:textId="77777777" w:rsidR="00616F60" w:rsidRPr="00CB7FAD" w:rsidRDefault="00616F60" w:rsidP="00616F60">
      <w:pPr>
        <w:rPr>
          <w:sz w:val="20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4"/>
        <w:gridCol w:w="4266"/>
      </w:tblGrid>
      <w:tr w:rsidR="00616F60" w:rsidRPr="00CB7FAD" w14:paraId="06BE4098" w14:textId="77777777" w:rsidTr="00162FBE"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E28096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Netto</w:t>
            </w:r>
          </w:p>
        </w:tc>
        <w:tc>
          <w:tcPr>
            <w:tcW w:w="4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B9A7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FCC2F84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BC0C3AF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VAT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000D1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  <w:tr w:rsidR="00616F60" w:rsidRPr="00CB7FAD" w14:paraId="0ECEE092" w14:textId="77777777" w:rsidTr="00162FBE">
        <w:tc>
          <w:tcPr>
            <w:tcW w:w="22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7478969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  <w:r w:rsidRPr="00CB7FAD">
              <w:rPr>
                <w:sz w:val="20"/>
                <w:szCs w:val="20"/>
              </w:rPr>
              <w:t>Wartość Brutto</w:t>
            </w:r>
          </w:p>
        </w:tc>
        <w:tc>
          <w:tcPr>
            <w:tcW w:w="42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4C4B" w14:textId="77777777" w:rsidR="00616F60" w:rsidRPr="00CB7FAD" w:rsidRDefault="00616F60" w:rsidP="00162FBE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3189F650" w14:textId="77777777" w:rsidR="00616F60" w:rsidRPr="00CB7FAD" w:rsidRDefault="00616F60" w:rsidP="00616F60">
      <w:pPr>
        <w:rPr>
          <w:sz w:val="20"/>
          <w:szCs w:val="20"/>
        </w:rPr>
      </w:pPr>
      <w:r w:rsidRPr="00CB7FAD">
        <w:rPr>
          <w:sz w:val="20"/>
          <w:szCs w:val="20"/>
        </w:rPr>
        <w:br w:type="textWrapping" w:clear="all"/>
      </w:r>
    </w:p>
    <w:p w14:paraId="14BB3A86" w14:textId="77777777" w:rsidR="00616F60" w:rsidRPr="00CB7FAD" w:rsidRDefault="00616F60" w:rsidP="00616F60">
      <w:pPr>
        <w:spacing w:line="360" w:lineRule="auto"/>
        <w:rPr>
          <w:sz w:val="20"/>
          <w:szCs w:val="20"/>
        </w:rPr>
      </w:pPr>
      <w:r w:rsidRPr="00CB7FAD">
        <w:rPr>
          <w:b/>
          <w:sz w:val="20"/>
          <w:szCs w:val="20"/>
        </w:rPr>
        <w:t>Comiesięczna rata dzierżawy</w:t>
      </w:r>
      <w:r w:rsidRPr="00CB7FAD">
        <w:rPr>
          <w:sz w:val="20"/>
          <w:szCs w:val="20"/>
        </w:rPr>
        <w:t xml:space="preserve"> wynosi ………………………….. zł. (brutto), płatna do 20 –go każdego miesiąca.</w:t>
      </w:r>
    </w:p>
    <w:p w14:paraId="6DC0E9E3" w14:textId="77777777" w:rsidR="00616F60" w:rsidRDefault="00616F60" w:rsidP="00616F60">
      <w:pPr>
        <w:tabs>
          <w:tab w:val="left" w:leader="dot" w:pos="7308"/>
        </w:tabs>
        <w:spacing w:line="372" w:lineRule="atLeast"/>
      </w:pPr>
    </w:p>
    <w:p w14:paraId="1CD9A70C" w14:textId="77777777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        </w:t>
      </w:r>
      <w:r w:rsidRPr="00F3766D">
        <w:rPr>
          <w:sz w:val="18"/>
          <w:szCs w:val="18"/>
        </w:rPr>
        <w:t xml:space="preserve"> </w:t>
      </w:r>
      <w:r w:rsidRPr="00F3766D">
        <w:rPr>
          <w:spacing w:val="-2"/>
          <w:sz w:val="18"/>
          <w:szCs w:val="18"/>
        </w:rPr>
        <w:t>Wartość</w:t>
      </w:r>
      <w:r>
        <w:rPr>
          <w:spacing w:val="-2"/>
          <w:sz w:val="18"/>
          <w:szCs w:val="18"/>
        </w:rPr>
        <w:t xml:space="preserve"> całości</w:t>
      </w:r>
      <w:r w:rsidRPr="00F3766D">
        <w:rPr>
          <w:spacing w:val="-2"/>
          <w:sz w:val="18"/>
          <w:szCs w:val="18"/>
        </w:rPr>
        <w:t xml:space="preserve"> pakietu netto: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64EA3B51" w14:textId="77777777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VAT: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08F288F7" w14:textId="77777777" w:rsidR="00616F60" w:rsidRPr="00F3766D" w:rsidRDefault="00616F60" w:rsidP="00616F60">
      <w:pPr>
        <w:tabs>
          <w:tab w:val="left" w:leader="dot" w:pos="7308"/>
        </w:tabs>
        <w:ind w:left="1368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Wartość pakietu brutto: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>zł</w:t>
      </w:r>
    </w:p>
    <w:p w14:paraId="5B7D2CD8" w14:textId="77777777" w:rsidR="00616F60" w:rsidRDefault="00616F60" w:rsidP="00616F60">
      <w:pPr>
        <w:tabs>
          <w:tab w:val="left" w:leader="dot" w:pos="7308"/>
        </w:tabs>
        <w:ind w:left="1404"/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 xml:space="preserve">Słownie: </w:t>
      </w:r>
      <w:r w:rsidRPr="00F3766D">
        <w:rPr>
          <w:sz w:val="18"/>
          <w:szCs w:val="18"/>
        </w:rPr>
        <w:tab/>
      </w:r>
      <w:r w:rsidRPr="00F3766D">
        <w:rPr>
          <w:spacing w:val="-2"/>
          <w:sz w:val="18"/>
          <w:szCs w:val="18"/>
        </w:rPr>
        <w:t xml:space="preserve"> zł</w:t>
      </w:r>
    </w:p>
    <w:p w14:paraId="6CF0449C" w14:textId="77777777" w:rsidR="00616F60" w:rsidRPr="00F3766D" w:rsidRDefault="00616F60" w:rsidP="006353E4">
      <w:pPr>
        <w:tabs>
          <w:tab w:val="left" w:leader="dot" w:pos="7308"/>
        </w:tabs>
        <w:rPr>
          <w:spacing w:val="-2"/>
          <w:sz w:val="18"/>
          <w:szCs w:val="18"/>
        </w:rPr>
      </w:pPr>
    </w:p>
    <w:p w14:paraId="588518FE" w14:textId="77777777" w:rsidR="00616F60" w:rsidRPr="00F3766D" w:rsidRDefault="00616F60" w:rsidP="00616F60">
      <w:pPr>
        <w:tabs>
          <w:tab w:val="left" w:leader="dot" w:pos="7308"/>
        </w:tabs>
        <w:rPr>
          <w:spacing w:val="-2"/>
          <w:sz w:val="18"/>
          <w:szCs w:val="18"/>
        </w:rPr>
      </w:pPr>
      <w:r w:rsidRPr="00F3766D">
        <w:rPr>
          <w:spacing w:val="-2"/>
          <w:sz w:val="18"/>
          <w:szCs w:val="18"/>
        </w:rPr>
        <w:t>Przedstawiony powyżej załącznik jest integralną częścią oferty, zawiera sposób kalkulacji ceny oferty</w:t>
      </w:r>
    </w:p>
    <w:p w14:paraId="051CC016" w14:textId="77777777" w:rsidR="00616F60" w:rsidRDefault="00616F60" w:rsidP="00616F60">
      <w:pPr>
        <w:rPr>
          <w:sz w:val="20"/>
          <w:szCs w:val="20"/>
        </w:rPr>
      </w:pPr>
    </w:p>
    <w:p w14:paraId="3B01D07A" w14:textId="77777777" w:rsidR="00616F60" w:rsidRDefault="00616F60" w:rsidP="00616F60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FA7B2E8" w14:textId="77777777" w:rsidR="00616F60" w:rsidRPr="005356CB" w:rsidRDefault="00616F60" w:rsidP="00616F60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75ED6F9" w14:textId="3F37FA19" w:rsidR="00E80CEF" w:rsidRPr="006353E4" w:rsidRDefault="00616F60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6353E4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4924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6F60"/>
    <w:rsid w:val="00011B53"/>
    <w:rsid w:val="00024EBF"/>
    <w:rsid w:val="00037EC6"/>
    <w:rsid w:val="0010402A"/>
    <w:rsid w:val="00107286"/>
    <w:rsid w:val="001217FE"/>
    <w:rsid w:val="001632B8"/>
    <w:rsid w:val="001940D1"/>
    <w:rsid w:val="00195AA1"/>
    <w:rsid w:val="001F3A99"/>
    <w:rsid w:val="002175DF"/>
    <w:rsid w:val="002B21EC"/>
    <w:rsid w:val="002B3AB9"/>
    <w:rsid w:val="00321778"/>
    <w:rsid w:val="00352D99"/>
    <w:rsid w:val="00371A5C"/>
    <w:rsid w:val="00397B9C"/>
    <w:rsid w:val="004027A3"/>
    <w:rsid w:val="004C705B"/>
    <w:rsid w:val="00597402"/>
    <w:rsid w:val="005A2774"/>
    <w:rsid w:val="005D0A7B"/>
    <w:rsid w:val="005E7BF1"/>
    <w:rsid w:val="00616F60"/>
    <w:rsid w:val="00627739"/>
    <w:rsid w:val="006353E4"/>
    <w:rsid w:val="006B31E2"/>
    <w:rsid w:val="00732BCD"/>
    <w:rsid w:val="007E2A70"/>
    <w:rsid w:val="008106FC"/>
    <w:rsid w:val="00840213"/>
    <w:rsid w:val="00851EB2"/>
    <w:rsid w:val="008568AA"/>
    <w:rsid w:val="008B233E"/>
    <w:rsid w:val="008D3EA3"/>
    <w:rsid w:val="00957095"/>
    <w:rsid w:val="009D0A4F"/>
    <w:rsid w:val="009F62C0"/>
    <w:rsid w:val="00A42E76"/>
    <w:rsid w:val="00A908AE"/>
    <w:rsid w:val="00AB736A"/>
    <w:rsid w:val="00B311EA"/>
    <w:rsid w:val="00BB1A10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68ABC"/>
  <w15:docId w15:val="{5C4F3F7C-F2F8-4757-AA85-F666F58B6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F6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</Words>
  <Characters>1112</Characters>
  <Application>Microsoft Office Word</Application>
  <DocSecurity>0</DocSecurity>
  <Lines>9</Lines>
  <Paragraphs>2</Paragraphs>
  <ScaleCrop>false</ScaleCrop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2017-07-20T12:12:00Z</dcterms:created>
  <dcterms:modified xsi:type="dcterms:W3CDTF">2022-08-01T12:21:00Z</dcterms:modified>
</cp:coreProperties>
</file>