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0EFF68F1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</w:t>
      </w:r>
      <w:r w:rsidR="003F77D8">
        <w:rPr>
          <w:sz w:val="18"/>
          <w:szCs w:val="18"/>
        </w:rPr>
        <w:t>1</w:t>
      </w:r>
    </w:p>
    <w:p w14:paraId="0E416868" w14:textId="72935212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61A16">
        <w:rPr>
          <w:sz w:val="18"/>
          <w:szCs w:val="18"/>
        </w:rPr>
        <w:t>2</w:t>
      </w:r>
      <w:r w:rsidR="00984187">
        <w:rPr>
          <w:sz w:val="18"/>
          <w:szCs w:val="18"/>
        </w:rPr>
        <w:t>5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984187">
        <w:rPr>
          <w:sz w:val="18"/>
          <w:szCs w:val="18"/>
        </w:rPr>
        <w:t>4</w:t>
      </w:r>
      <w:r w:rsidR="00AE6A35">
        <w:rPr>
          <w:sz w:val="18"/>
          <w:szCs w:val="18"/>
        </w:rPr>
        <w:t>/M</w:t>
      </w:r>
    </w:p>
    <w:p w14:paraId="7E4F039E" w14:textId="3BF1A938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</w:t>
      </w:r>
      <w:r w:rsidR="003F77D8">
        <w:rPr>
          <w:b/>
          <w:u w:val="single"/>
        </w:rPr>
        <w:t>1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385D53">
        <w:rPr>
          <w:b/>
          <w:u w:val="single"/>
        </w:rPr>
        <w:t>Sprzęt do endo</w:t>
      </w:r>
      <w:r w:rsidR="00DC4880">
        <w:rPr>
          <w:b/>
          <w:u w:val="single"/>
        </w:rPr>
        <w:t>s</w:t>
      </w:r>
      <w:r w:rsidR="00385D53">
        <w:rPr>
          <w:b/>
          <w:u w:val="single"/>
        </w:rPr>
        <w:t>kopii</w:t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2BD01FE8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BE07EC">
              <w:rPr>
                <w:spacing w:val="-8"/>
                <w:sz w:val="20"/>
                <w:szCs w:val="20"/>
              </w:rPr>
              <w:t>1</w:t>
            </w:r>
            <w:r w:rsidR="00385D53">
              <w:rPr>
                <w:spacing w:val="-8"/>
                <w:sz w:val="20"/>
                <w:szCs w:val="20"/>
              </w:rPr>
              <w:t xml:space="preserve">7 </w:t>
            </w:r>
            <w:r w:rsidR="00302BFF">
              <w:rPr>
                <w:spacing w:val="-8"/>
                <w:sz w:val="20"/>
                <w:szCs w:val="20"/>
              </w:rPr>
              <w:t>pozycj</w:t>
            </w:r>
            <w:r w:rsidR="00FE5DF7">
              <w:rPr>
                <w:spacing w:val="-8"/>
                <w:sz w:val="20"/>
                <w:szCs w:val="20"/>
              </w:rPr>
              <w:t>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410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2B21EC"/>
    <w:rsid w:val="002F1565"/>
    <w:rsid w:val="00302BFF"/>
    <w:rsid w:val="0030407B"/>
    <w:rsid w:val="00385D53"/>
    <w:rsid w:val="003F77D8"/>
    <w:rsid w:val="004C705B"/>
    <w:rsid w:val="004F06DA"/>
    <w:rsid w:val="00516F97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B233E"/>
    <w:rsid w:val="008D3EA3"/>
    <w:rsid w:val="00984187"/>
    <w:rsid w:val="009D0A4F"/>
    <w:rsid w:val="00A94795"/>
    <w:rsid w:val="00AE6A35"/>
    <w:rsid w:val="00B54205"/>
    <w:rsid w:val="00BB1A10"/>
    <w:rsid w:val="00BE07EC"/>
    <w:rsid w:val="00C42891"/>
    <w:rsid w:val="00C542D9"/>
    <w:rsid w:val="00CA3419"/>
    <w:rsid w:val="00D62393"/>
    <w:rsid w:val="00DC4880"/>
    <w:rsid w:val="00E80CEF"/>
    <w:rsid w:val="00F61A16"/>
    <w:rsid w:val="00FE5DF7"/>
    <w:rsid w:val="00FF2D9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dcterms:created xsi:type="dcterms:W3CDTF">2017-03-13T10:55:00Z</dcterms:created>
  <dcterms:modified xsi:type="dcterms:W3CDTF">2024-12-03T11:57:00Z</dcterms:modified>
</cp:coreProperties>
</file>