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FE98B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729F4F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64B482C4" w14:textId="7D735256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DF6AC8">
        <w:rPr>
          <w:sz w:val="22"/>
          <w:szCs w:val="22"/>
        </w:rPr>
        <w:t>12</w:t>
      </w:r>
      <w:r w:rsidR="00D7724E">
        <w:rPr>
          <w:sz w:val="22"/>
          <w:szCs w:val="22"/>
        </w:rPr>
        <w:t>/</w:t>
      </w:r>
      <w:r w:rsidR="003E4EFC">
        <w:rPr>
          <w:sz w:val="22"/>
          <w:szCs w:val="22"/>
        </w:rPr>
        <w:t>2</w:t>
      </w:r>
      <w:r w:rsidR="003F2FA1">
        <w:rPr>
          <w:sz w:val="22"/>
          <w:szCs w:val="22"/>
        </w:rPr>
        <w:t>6</w:t>
      </w:r>
      <w:r w:rsidR="00B379AF">
        <w:rPr>
          <w:sz w:val="22"/>
          <w:szCs w:val="22"/>
        </w:rPr>
        <w:t>/D</w:t>
      </w:r>
    </w:p>
    <w:p w14:paraId="7C098D44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57D516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3A8C53F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8D64D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79EEC1B5" w14:textId="77777777" w:rsidR="003E4EFC" w:rsidRDefault="003E4EFC" w:rsidP="00205459">
                    <w:r>
                      <w:t xml:space="preserve">                                                             </w:t>
                    </w:r>
                  </w:p>
                  <w:p w14:paraId="578A2EF2" w14:textId="77777777" w:rsidR="003E4EFC" w:rsidRDefault="003E4EFC" w:rsidP="00205459"/>
                  <w:p w14:paraId="6B37CCDB" w14:textId="77777777" w:rsidR="003E4EFC" w:rsidRDefault="003E4EFC" w:rsidP="00205459"/>
                  <w:p w14:paraId="56BAF0AF" w14:textId="77777777" w:rsidR="003E4EFC" w:rsidRDefault="003E4EFC" w:rsidP="00205459">
                    <w:pPr>
                      <w:rPr>
                        <w:sz w:val="18"/>
                      </w:rPr>
                    </w:pPr>
                  </w:p>
                  <w:p w14:paraId="5CB03E9E" w14:textId="77777777" w:rsidR="003E4EFC" w:rsidRPr="00A83022" w:rsidRDefault="003E4EFC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CA3B9C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301B1AD4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AE103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4550CA4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76BD74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2EE3C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14E56ED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0D8DE68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AD902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5233E8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2C5A5E25" w14:textId="23DD1706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3C901D7" w14:textId="69A7FE97" w:rsidR="003E4EFC" w:rsidRPr="00AA128D" w:rsidRDefault="003E4EFC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KRS …………………………………….</w:t>
      </w:r>
    </w:p>
    <w:p w14:paraId="21DA6A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347329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D6BC9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5B1F2C9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5FF6484" w14:textId="4388F198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</w:t>
      </w:r>
      <w:r w:rsidR="00B379AF" w:rsidRPr="007C7961">
        <w:rPr>
          <w:b/>
          <w:sz w:val="22"/>
          <w:szCs w:val="22"/>
        </w:rPr>
        <w:t>,,</w:t>
      </w:r>
      <w:r w:rsidR="007C7961" w:rsidRPr="007C7961">
        <w:rPr>
          <w:b/>
          <w:sz w:val="22"/>
          <w:szCs w:val="22"/>
        </w:rPr>
        <w:t>Dostawę</w:t>
      </w:r>
      <w:r w:rsidR="00D7724E">
        <w:rPr>
          <w:b/>
          <w:sz w:val="22"/>
          <w:szCs w:val="22"/>
        </w:rPr>
        <w:t xml:space="preserve"> produktów farmaceutycznych w </w:t>
      </w:r>
      <w:r w:rsidR="003F2FA1">
        <w:rPr>
          <w:b/>
          <w:sz w:val="22"/>
          <w:szCs w:val="22"/>
        </w:rPr>
        <w:t>51</w:t>
      </w:r>
      <w:r w:rsidR="007C7961" w:rsidRPr="007C7961">
        <w:rPr>
          <w:b/>
          <w:sz w:val="22"/>
          <w:szCs w:val="22"/>
        </w:rPr>
        <w:t xml:space="preserve"> pakietach</w:t>
      </w:r>
      <w:r w:rsidR="00B379AF" w:rsidRPr="007C7961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="007C7961">
        <w:rPr>
          <w:sz w:val="22"/>
          <w:szCs w:val="22"/>
        </w:rPr>
        <w:t xml:space="preserve"> w terminie </w:t>
      </w:r>
      <w:r w:rsidR="007C7961">
        <w:rPr>
          <w:rStyle w:val="Domylnaczcionkaakapitu1"/>
          <w:b/>
          <w:i/>
          <w:color w:val="000000"/>
          <w:u w:val="single"/>
        </w:rPr>
        <w:t>do następnego dnia roboczego</w:t>
      </w:r>
      <w:r w:rsidR="007C7961">
        <w:rPr>
          <w:rStyle w:val="Domylnaczcionkaakapitu1"/>
          <w:b/>
          <w:i/>
          <w:u w:val="single"/>
        </w:rPr>
        <w:t xml:space="preserve"> do godz. 14:00</w:t>
      </w:r>
      <w:r w:rsidR="007C7961">
        <w:rPr>
          <w:rStyle w:val="Domylnaczcionkaakapitu1"/>
        </w:rPr>
        <w:t xml:space="preserve"> </w:t>
      </w:r>
      <w:r w:rsidR="007C7961">
        <w:rPr>
          <w:sz w:val="22"/>
          <w:szCs w:val="22"/>
        </w:rPr>
        <w:t>od chwili złożenia  zamówienia.</w:t>
      </w:r>
    </w:p>
    <w:p w14:paraId="41C001DB" w14:textId="77777777" w:rsidR="00D71C2F" w:rsidRDefault="00D71C2F" w:rsidP="00A74580">
      <w:pPr>
        <w:pStyle w:val="Standard"/>
        <w:rPr>
          <w:rFonts w:ascii="Times New Roman" w:hAnsi="Times New Roman"/>
          <w:b/>
          <w:u w:val="single"/>
        </w:rPr>
      </w:pPr>
    </w:p>
    <w:p w14:paraId="294BEF8D" w14:textId="34ACE576" w:rsidR="003E4EFC" w:rsidRPr="00C71AC2" w:rsidRDefault="003E4EFC" w:rsidP="00205459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1 </w:t>
      </w:r>
      <w:r w:rsidR="002D1E78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F52F2A">
        <w:rPr>
          <w:b/>
          <w:bCs/>
        </w:rPr>
        <w:t>PŁYNY INFUZYJNE I</w:t>
      </w:r>
      <w:r w:rsidRPr="00C71AC2">
        <w:rPr>
          <w:b/>
          <w:bCs/>
        </w:rPr>
        <w:t xml:space="preserve"> </w:t>
      </w:r>
    </w:p>
    <w:p w14:paraId="61C100A8" w14:textId="3399AB43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4311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DD8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346A7DA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46372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266B6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365F216" w14:textId="77777777" w:rsidR="003E4EFC" w:rsidRPr="00C71AC2" w:rsidRDefault="003E4EFC" w:rsidP="00AA5DCC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2 - HIALURONIAN + CHONDROITYNA </w:t>
      </w:r>
    </w:p>
    <w:p w14:paraId="612AD984" w14:textId="4E80EF3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3E789D3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49F3A9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B96C17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189B91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B8DA728" w14:textId="77777777" w:rsidR="00B065B0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52652C" w14:textId="1E351CF0" w:rsidR="00B379AF" w:rsidRPr="00C71AC2" w:rsidRDefault="003E4EFC" w:rsidP="00B379AF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 – TUBERCULINUM</w:t>
      </w:r>
    </w:p>
    <w:p w14:paraId="7800394C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BA3238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C96C2E3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EBF7E4B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35CD89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EDEE6D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E08FB5" w14:textId="4146A212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4 </w:t>
      </w:r>
      <w:r w:rsidR="00DF6AC8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DF6AC8">
        <w:rPr>
          <w:b/>
          <w:bCs/>
        </w:rPr>
        <w:t>LEKI RÓŻNE</w:t>
      </w:r>
      <w:r w:rsidR="00EC1C16">
        <w:rPr>
          <w:b/>
          <w:bCs/>
        </w:rPr>
        <w:t xml:space="preserve"> I</w:t>
      </w:r>
    </w:p>
    <w:p w14:paraId="7EF5F0D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C262D8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AD1C1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F1A55FF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061FCB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28D399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B4A4343" w14:textId="78BA9115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5 – </w:t>
      </w:r>
      <w:r w:rsidR="00DF6AC8">
        <w:rPr>
          <w:b/>
          <w:bCs/>
        </w:rPr>
        <w:t>TEICOPLANINA</w:t>
      </w:r>
    </w:p>
    <w:p w14:paraId="4B03416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6F0BAA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C354EE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215454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DACF4F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F3E17B3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C1FE672" w14:textId="20E2BA7E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6 – MIRCERA</w:t>
      </w:r>
    </w:p>
    <w:p w14:paraId="4ED89B0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BF24F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DF918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2DD65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4185B54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187680A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2AF10EB" w14:textId="3CCD65A6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7 – ŻYWIENIE DOJELITOWE 1</w:t>
      </w:r>
    </w:p>
    <w:p w14:paraId="1128AD3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089C00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994528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5FEDD3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7A0823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D96E92D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7C419B" w14:textId="3ADFE9B4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8 – GĄBKI ŻELATYNOWE HEMOSTATYCZNE</w:t>
      </w:r>
    </w:p>
    <w:p w14:paraId="76EDC47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976F1D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E8E69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7235A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08145E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644B20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A2BCAD" w14:textId="4DC455D2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9 - LEKI RÓŻNE I</w:t>
      </w:r>
      <w:r w:rsidR="00EC1C16">
        <w:rPr>
          <w:b/>
          <w:bCs/>
        </w:rPr>
        <w:t>I</w:t>
      </w:r>
    </w:p>
    <w:p w14:paraId="322D1F93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21255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AA34E4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5FDFBE9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BB613D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32475D9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8C9F600" w14:textId="2F37BA66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10 </w:t>
      </w:r>
      <w:r w:rsidR="002D1E78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2D1E78">
        <w:rPr>
          <w:b/>
          <w:bCs/>
        </w:rPr>
        <w:t>ŻYWIENIE P/JELITOWE, PŁYNY</w:t>
      </w:r>
    </w:p>
    <w:p w14:paraId="56EF34B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C54A3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8BCC04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C292248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11510E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03550CB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8695969" w14:textId="001D257F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11 – LEKI RÓŻNE II</w:t>
      </w:r>
      <w:r w:rsidR="00EC1C16">
        <w:rPr>
          <w:b/>
          <w:bCs/>
        </w:rPr>
        <w:t>I</w:t>
      </w:r>
    </w:p>
    <w:p w14:paraId="4C97C69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5A9961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5EF11E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F8D700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0108CF9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5FCF5AA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693FFE" w14:textId="7EA30CCD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12 - LEKI RÓŻNE I</w:t>
      </w:r>
      <w:r w:rsidR="00EC1C16">
        <w:rPr>
          <w:b/>
          <w:bCs/>
        </w:rPr>
        <w:t>V</w:t>
      </w:r>
    </w:p>
    <w:p w14:paraId="64C8C6D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5802E1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17442D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43494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23C36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70B30B7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3589340" w14:textId="5D2249E0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13 – PŁYNY DO PŁUKANIA PĘCHERZA</w:t>
      </w:r>
    </w:p>
    <w:p w14:paraId="2815F5F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8AA89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B71FC0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EDF40E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C906E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C1B905B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87DE03B" w14:textId="402A713C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14 –</w:t>
      </w:r>
      <w:r w:rsidR="002D1E78">
        <w:rPr>
          <w:b/>
          <w:bCs/>
        </w:rPr>
        <w:t xml:space="preserve"> LEKI RÓŻNE </w:t>
      </w:r>
      <w:r w:rsidR="00EC1C16">
        <w:rPr>
          <w:b/>
          <w:bCs/>
        </w:rPr>
        <w:t>V</w:t>
      </w:r>
    </w:p>
    <w:p w14:paraId="201003F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173D32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3772A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D9E7DE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4FD35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56A9535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4EAD05E" w14:textId="3746D01B" w:rsidR="00DD7563" w:rsidRPr="00C71AC2" w:rsidRDefault="003E4EFC" w:rsidP="00DD7563">
      <w:pPr>
        <w:spacing w:line="360" w:lineRule="auto"/>
        <w:rPr>
          <w:b/>
          <w:bCs/>
          <w:u w:val="single"/>
        </w:rPr>
      </w:pPr>
      <w:r w:rsidRPr="00C71AC2">
        <w:rPr>
          <w:b/>
          <w:bCs/>
        </w:rPr>
        <w:t>Pakiet 15 - LEKI RÓŻNE V</w:t>
      </w:r>
      <w:r w:rsidR="00EC1C16">
        <w:rPr>
          <w:b/>
          <w:bCs/>
        </w:rPr>
        <w:t>I</w:t>
      </w:r>
    </w:p>
    <w:p w14:paraId="1F48963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EB8982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AB2AD0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3A56FC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CBD73D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B11DD7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76905D5" w14:textId="69F5D4AA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16 - ŻYWIENIE DOJELITOWE  II</w:t>
      </w:r>
    </w:p>
    <w:p w14:paraId="63115E5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C5C547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D22446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6A7336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76CE1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70BEE62" w14:textId="4FE3F800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77ADF67B" w14:textId="5725EDDA" w:rsidR="008675C9" w:rsidRPr="008675C9" w:rsidRDefault="008675C9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1</w:t>
      </w:r>
      <w:r>
        <w:rPr>
          <w:b/>
          <w:bCs/>
        </w:rPr>
        <w:t>7</w:t>
      </w:r>
      <w:r w:rsidRPr="00C71AC2">
        <w:rPr>
          <w:b/>
          <w:bCs/>
        </w:rPr>
        <w:t xml:space="preserve"> </w:t>
      </w:r>
      <w:r>
        <w:rPr>
          <w:b/>
          <w:bCs/>
        </w:rPr>
        <w:t>–</w:t>
      </w:r>
      <w:r w:rsidRPr="00C71AC2">
        <w:rPr>
          <w:b/>
          <w:bCs/>
        </w:rPr>
        <w:t xml:space="preserve"> </w:t>
      </w:r>
      <w:r>
        <w:rPr>
          <w:b/>
          <w:bCs/>
        </w:rPr>
        <w:t xml:space="preserve">PARACETAMOL </w:t>
      </w:r>
      <w:proofErr w:type="spellStart"/>
      <w:r>
        <w:rPr>
          <w:b/>
          <w:bCs/>
        </w:rPr>
        <w:t>inj</w:t>
      </w:r>
      <w:proofErr w:type="spellEnd"/>
    </w:p>
    <w:p w14:paraId="46A77FC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2DD873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798992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439318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2E149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FD97539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72C94C" w14:textId="32AA7653" w:rsidR="00DD7563" w:rsidRPr="00C71AC2" w:rsidRDefault="003E4EFC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18 - LEKI RÓŻNE V</w:t>
      </w:r>
      <w:r w:rsidR="008675C9">
        <w:rPr>
          <w:b/>
          <w:bCs/>
        </w:rPr>
        <w:t>I</w:t>
      </w:r>
      <w:r w:rsidR="00EC1C16">
        <w:rPr>
          <w:b/>
          <w:bCs/>
        </w:rPr>
        <w:t>I</w:t>
      </w:r>
    </w:p>
    <w:p w14:paraId="72A14E4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45331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C5DAD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F6929A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6F79F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FA7604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324A84E" w14:textId="29A48EDC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19 -  HEPARYNA +TAUROLIDYNA</w:t>
      </w:r>
    </w:p>
    <w:p w14:paraId="40599A9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88B8B8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C74DEF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A9A553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C2F9C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F49A3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CBEFF0" w14:textId="0B56A3BE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20 – </w:t>
      </w:r>
      <w:r w:rsidR="007F463D">
        <w:rPr>
          <w:b/>
          <w:bCs/>
        </w:rPr>
        <w:tab/>
      </w:r>
      <w:r w:rsidR="00A07122">
        <w:rPr>
          <w:b/>
          <w:bCs/>
        </w:rPr>
        <w:t>CINACALCET</w:t>
      </w:r>
    </w:p>
    <w:p w14:paraId="67C0B57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FF341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77DE1E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34FE6F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B5D0E6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BFDD8B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46EA0EB" w14:textId="1E1F8DB1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21 – COAGULATION FACTOR</w:t>
      </w:r>
    </w:p>
    <w:p w14:paraId="43202E1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93FBB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C2CAED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93D39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CC5E07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E3FF1A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62703D1" w14:textId="735B664B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lastRenderedPageBreak/>
        <w:t>Pakiet 22 – DAERBOPOETYNA</w:t>
      </w:r>
    </w:p>
    <w:p w14:paraId="41CA228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29C227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AE3CFC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0A6F23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FA8030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B89CAFC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03D0767" w14:textId="56329AB1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23 – </w:t>
      </w:r>
      <w:r w:rsidR="00A07122">
        <w:rPr>
          <w:b/>
          <w:bCs/>
        </w:rPr>
        <w:t>PARICALCITOL</w:t>
      </w:r>
    </w:p>
    <w:p w14:paraId="5051DCC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F906AE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262163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7FBA81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6BEE8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3AA2356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11A4494" w14:textId="1EEC18C9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24 - MAŚCI ,CZOPKI ,SYROPY</w:t>
      </w:r>
    </w:p>
    <w:p w14:paraId="57C5AD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595F3A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4B2477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66C26E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E1D25D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F416C5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BE536A4" w14:textId="76DD6506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25 – KONTRASTY</w:t>
      </w:r>
    </w:p>
    <w:p w14:paraId="236E1BE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2313D2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0462B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14B633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429137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DB71D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BAB7A95" w14:textId="35B77E55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26 – TABLETKI</w:t>
      </w:r>
    </w:p>
    <w:p w14:paraId="0C8A7D6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7FA632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BBB0E5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220D48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86F59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89AADC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06C6229" w14:textId="77777777" w:rsidR="00DD7563" w:rsidRDefault="00DD7563" w:rsidP="00DD7563">
      <w:pPr>
        <w:spacing w:line="360" w:lineRule="auto"/>
        <w:rPr>
          <w:sz w:val="22"/>
          <w:szCs w:val="22"/>
        </w:rPr>
      </w:pPr>
    </w:p>
    <w:p w14:paraId="48FE8720" w14:textId="77777777" w:rsidR="00D71C2F" w:rsidRDefault="00D71C2F" w:rsidP="00DD7563">
      <w:pPr>
        <w:spacing w:line="360" w:lineRule="auto"/>
        <w:rPr>
          <w:sz w:val="22"/>
          <w:szCs w:val="22"/>
        </w:rPr>
      </w:pPr>
    </w:p>
    <w:p w14:paraId="6792B45C" w14:textId="508A11D0" w:rsidR="00DD7563" w:rsidRPr="00C71AC2" w:rsidRDefault="00E06D44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27 - LEKI RÓŻNE VI</w:t>
      </w:r>
      <w:r w:rsidR="00A019C2">
        <w:rPr>
          <w:b/>
          <w:bCs/>
        </w:rPr>
        <w:t>I</w:t>
      </w:r>
      <w:r w:rsidR="00EC1C16">
        <w:rPr>
          <w:b/>
          <w:bCs/>
        </w:rPr>
        <w:t>I</w:t>
      </w:r>
    </w:p>
    <w:p w14:paraId="021E102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65F779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77CF07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F22170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9DAC69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901F868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BA38E4B" w14:textId="1433B4FB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bookmarkStart w:id="0" w:name="_Hlk78803705"/>
      <w:r w:rsidRPr="00C71AC2">
        <w:rPr>
          <w:b/>
          <w:bCs/>
        </w:rPr>
        <w:t>Pakiet 28 - LEK p/GRZYBICZY</w:t>
      </w:r>
    </w:p>
    <w:bookmarkEnd w:id="0"/>
    <w:p w14:paraId="6C9684E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5763BF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3E7FBE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5B7A01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0855DA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766E50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F33BC6B" w14:textId="77777777" w:rsidR="00E06D44" w:rsidRPr="00C71AC2" w:rsidRDefault="00E06D44" w:rsidP="00DD7563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29 - SUBSTANCJE RECEPTUROWE </w:t>
      </w:r>
    </w:p>
    <w:p w14:paraId="28F70B22" w14:textId="514F0305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872DC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974065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3231A3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B1AEC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F8A2F34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341B8DA" w14:textId="3AF84639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30 - </w:t>
      </w:r>
      <w:r w:rsidR="00BE06B3">
        <w:rPr>
          <w:b/>
          <w:bCs/>
        </w:rPr>
        <w:t>INSULINY</w:t>
      </w:r>
    </w:p>
    <w:p w14:paraId="6B5D70A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AB8120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2999D4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A3429F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E3B2C9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F2AACB7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330DF19" w14:textId="24E4E18C" w:rsidR="00DD7563" w:rsidRPr="00C71AC2" w:rsidRDefault="00E06D44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31 - AMPUŁKI  </w:t>
      </w:r>
      <w:r w:rsidR="00A019C2">
        <w:rPr>
          <w:b/>
          <w:bCs/>
        </w:rPr>
        <w:t>I</w:t>
      </w:r>
    </w:p>
    <w:p w14:paraId="04EB63C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5607F4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FF7C0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1471B9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FFB8A6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FF8D9E4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8CC0F8B" w14:textId="77777777" w:rsidR="00DD7563" w:rsidRDefault="00DD7563" w:rsidP="00DD7563">
      <w:pPr>
        <w:spacing w:line="360" w:lineRule="auto"/>
        <w:rPr>
          <w:b/>
          <w:bCs/>
          <w:u w:val="single"/>
        </w:rPr>
      </w:pPr>
    </w:p>
    <w:p w14:paraId="177D09F6" w14:textId="28C72255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32 - </w:t>
      </w:r>
      <w:r w:rsidR="00A019C2" w:rsidRPr="00C71AC2">
        <w:rPr>
          <w:b/>
          <w:bCs/>
        </w:rPr>
        <w:t xml:space="preserve">LEKI RÓŻNE </w:t>
      </w:r>
      <w:r w:rsidR="00EC1C16">
        <w:rPr>
          <w:b/>
          <w:bCs/>
        </w:rPr>
        <w:t>IX</w:t>
      </w:r>
    </w:p>
    <w:p w14:paraId="32F3DA4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009298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A8A530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79FA4C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2816ED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A84F99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687331" w14:textId="7A7CE600" w:rsidR="006E350A" w:rsidRPr="00C71AC2" w:rsidRDefault="00E06D44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33 - LEKI RÓŻNE </w:t>
      </w:r>
      <w:r w:rsidR="00A019C2">
        <w:rPr>
          <w:b/>
          <w:bCs/>
        </w:rPr>
        <w:t>X</w:t>
      </w:r>
    </w:p>
    <w:p w14:paraId="74180E8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9F1D77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DE4A1D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72271C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F72C41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0DA85EC" w14:textId="77777777" w:rsidR="00DD7563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A506C1A" w14:textId="4D42688A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34 – </w:t>
      </w:r>
      <w:r w:rsidR="00A019C2">
        <w:rPr>
          <w:b/>
          <w:bCs/>
        </w:rPr>
        <w:t>LEKI DO ZNIECZULEŃ</w:t>
      </w:r>
    </w:p>
    <w:p w14:paraId="0A4FF23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0C20D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454B16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27437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D5508A5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23993E9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5EC1E26" w14:textId="24908703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35 </w:t>
      </w:r>
      <w:r w:rsidR="00BE06B3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BE06B3">
        <w:rPr>
          <w:b/>
          <w:bCs/>
        </w:rPr>
        <w:t>LEKI RÓ</w:t>
      </w:r>
      <w:r w:rsidR="002507F6">
        <w:rPr>
          <w:b/>
          <w:bCs/>
        </w:rPr>
        <w:t>Ż</w:t>
      </w:r>
      <w:r w:rsidR="00BE06B3">
        <w:rPr>
          <w:b/>
          <w:bCs/>
        </w:rPr>
        <w:t>NE X</w:t>
      </w:r>
      <w:r w:rsidR="00EC1C16">
        <w:rPr>
          <w:b/>
          <w:bCs/>
        </w:rPr>
        <w:t>I</w:t>
      </w:r>
    </w:p>
    <w:p w14:paraId="3E4D5CB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EB9CB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1E730E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D4CF34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1CC17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366BDD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0D4C658" w14:textId="6E230A34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36 - PŁYNY DO IRYGACJI</w:t>
      </w:r>
    </w:p>
    <w:p w14:paraId="4DC9D54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3076D7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F0041C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7E95D2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EA8129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0DDE7C5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C116441" w14:textId="77777777" w:rsidR="006E350A" w:rsidRDefault="006E350A" w:rsidP="006E350A">
      <w:pPr>
        <w:spacing w:line="360" w:lineRule="auto"/>
        <w:rPr>
          <w:b/>
          <w:bCs/>
          <w:u w:val="single"/>
        </w:rPr>
      </w:pPr>
    </w:p>
    <w:p w14:paraId="723FFCD5" w14:textId="12452CDA" w:rsidR="006E350A" w:rsidRPr="00C71AC2" w:rsidRDefault="00E06D44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37 - PŁYNY INFUZYJNE II</w:t>
      </w:r>
    </w:p>
    <w:p w14:paraId="1BD374E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37E58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D6D6DA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A151C1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6E3E95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07B648D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8CD6D08" w14:textId="0EC5C03F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38 - PŁYN WIELOELEKTROLITOWY</w:t>
      </w:r>
    </w:p>
    <w:p w14:paraId="7BDCB6C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D5BE4D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96757D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CA1820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B057BB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C66FD9A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61C0804" w14:textId="32B98988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39 </w:t>
      </w:r>
      <w:r w:rsidR="002507F6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EC1C16">
        <w:rPr>
          <w:b/>
          <w:bCs/>
        </w:rPr>
        <w:t>LEKI RÓŻNE XII</w:t>
      </w:r>
    </w:p>
    <w:p w14:paraId="4C6C39B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EEF57D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F0A4AB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E2414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AEFFE9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05C131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BD13756" w14:textId="12DDE32D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40 –</w:t>
      </w:r>
      <w:r w:rsidR="00BE06B3">
        <w:rPr>
          <w:b/>
          <w:bCs/>
        </w:rPr>
        <w:t xml:space="preserve"> LEKI RÓZNE XI</w:t>
      </w:r>
      <w:r w:rsidR="00EC1C16">
        <w:rPr>
          <w:b/>
          <w:bCs/>
        </w:rPr>
        <w:t>II</w:t>
      </w:r>
    </w:p>
    <w:p w14:paraId="5444C37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0BBBB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62D559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43A44D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A70FAF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58113F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A5116D3" w14:textId="4BE50BA1" w:rsidR="00A019C2" w:rsidRDefault="00E06D44" w:rsidP="006E350A">
      <w:pPr>
        <w:spacing w:line="360" w:lineRule="auto"/>
        <w:rPr>
          <w:sz w:val="22"/>
          <w:szCs w:val="22"/>
        </w:rPr>
      </w:pPr>
      <w:r w:rsidRPr="00C71AC2">
        <w:rPr>
          <w:b/>
          <w:bCs/>
        </w:rPr>
        <w:t xml:space="preserve">Pakiet 41 - </w:t>
      </w:r>
      <w:r w:rsidR="00A019C2" w:rsidRPr="00C71AC2">
        <w:rPr>
          <w:b/>
          <w:bCs/>
        </w:rPr>
        <w:t xml:space="preserve">LEKI RÓŻNE </w:t>
      </w:r>
      <w:r w:rsidR="00A019C2">
        <w:rPr>
          <w:b/>
          <w:bCs/>
        </w:rPr>
        <w:t>X</w:t>
      </w:r>
      <w:r w:rsidR="00BE06B3" w:rsidRPr="00BE06B3">
        <w:rPr>
          <w:b/>
          <w:bCs/>
          <w:sz w:val="22"/>
          <w:szCs w:val="22"/>
        </w:rPr>
        <w:t>I</w:t>
      </w:r>
      <w:r w:rsidR="00EC1C16">
        <w:rPr>
          <w:b/>
          <w:bCs/>
          <w:sz w:val="22"/>
          <w:szCs w:val="22"/>
        </w:rPr>
        <w:t>V</w:t>
      </w:r>
    </w:p>
    <w:p w14:paraId="7CD32D88" w14:textId="23583760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C86BD0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80DC04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29659B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FD310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84EA824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C955BAC" w14:textId="77777777" w:rsidR="006E350A" w:rsidRDefault="006E350A" w:rsidP="006E350A">
      <w:pPr>
        <w:spacing w:line="360" w:lineRule="auto"/>
        <w:rPr>
          <w:b/>
          <w:bCs/>
          <w:u w:val="single"/>
        </w:rPr>
      </w:pPr>
    </w:p>
    <w:p w14:paraId="78EAB337" w14:textId="1DE9736B" w:rsidR="006E350A" w:rsidRPr="00C71AC2" w:rsidRDefault="00C71AC2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42 </w:t>
      </w:r>
      <w:r w:rsidR="00BE06B3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BE06B3">
        <w:rPr>
          <w:b/>
          <w:bCs/>
        </w:rPr>
        <w:t>MATRYCE KOLAGENOWE</w:t>
      </w:r>
    </w:p>
    <w:p w14:paraId="5EEA4E1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DC2FE8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CAA8A8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590696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029706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0C94E1E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5C6D207" w14:textId="5CB92A6A" w:rsidR="006E350A" w:rsidRPr="00C71AC2" w:rsidRDefault="00C71AC2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43 - </w:t>
      </w:r>
      <w:r w:rsidR="00BE06B3">
        <w:rPr>
          <w:b/>
          <w:bCs/>
        </w:rPr>
        <w:t>SPIRYTUS</w:t>
      </w:r>
    </w:p>
    <w:p w14:paraId="67743D9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16ADA9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B50907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CC24B3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4CD5D9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58C626A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5A86050" w14:textId="16455FFD" w:rsidR="006E350A" w:rsidRPr="00C71AC2" w:rsidRDefault="00C71AC2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44 - </w:t>
      </w:r>
      <w:r w:rsidR="00BE06B3">
        <w:rPr>
          <w:b/>
          <w:bCs/>
        </w:rPr>
        <w:t>ALBUMINY</w:t>
      </w:r>
    </w:p>
    <w:p w14:paraId="3783B4CE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Cenę za wykonanie przedmiotu zamówienia przedstawiamy poniżej:</w:t>
      </w:r>
    </w:p>
    <w:p w14:paraId="52BC1136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Wartość netto ………………zł , VAT …% tj. kwota …………zł..</w:t>
      </w:r>
    </w:p>
    <w:p w14:paraId="13ED1E4F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 xml:space="preserve">Wartość brutto …………………………………………zł </w:t>
      </w:r>
    </w:p>
    <w:p w14:paraId="0AB08070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Wartość brutto słownie ………………………………………………………………..</w:t>
      </w:r>
    </w:p>
    <w:p w14:paraId="303C03F5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……………………………………………………………………………..złotych</w:t>
      </w:r>
    </w:p>
    <w:p w14:paraId="09709B7C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zgodnie z formularzem cenowym.</w:t>
      </w:r>
    </w:p>
    <w:p w14:paraId="77B18889" w14:textId="4955AEDF" w:rsidR="00A019C2" w:rsidRDefault="00A019C2" w:rsidP="00205459">
      <w:pPr>
        <w:spacing w:line="360" w:lineRule="auto"/>
        <w:rPr>
          <w:sz w:val="22"/>
          <w:szCs w:val="22"/>
        </w:rPr>
      </w:pPr>
    </w:p>
    <w:p w14:paraId="7918349E" w14:textId="147CF2FB" w:rsidR="00DF6AC8" w:rsidRPr="00DF6AC8" w:rsidRDefault="00DF6AC8" w:rsidP="00DF6AC8">
      <w:pPr>
        <w:spacing w:line="360" w:lineRule="auto"/>
        <w:rPr>
          <w:b/>
          <w:bCs/>
          <w:sz w:val="22"/>
          <w:szCs w:val="22"/>
        </w:rPr>
      </w:pPr>
      <w:r w:rsidRPr="00DF6AC8">
        <w:rPr>
          <w:b/>
          <w:bCs/>
          <w:sz w:val="22"/>
          <w:szCs w:val="22"/>
        </w:rPr>
        <w:t>Pakiet 4</w:t>
      </w:r>
      <w:r>
        <w:rPr>
          <w:b/>
          <w:bCs/>
          <w:sz w:val="22"/>
          <w:szCs w:val="22"/>
        </w:rPr>
        <w:t>5</w:t>
      </w:r>
      <w:r w:rsidRPr="00DF6AC8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–</w:t>
      </w:r>
      <w:r w:rsidRPr="00DF6AC8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LEKI RÓŻNE X</w:t>
      </w:r>
      <w:r w:rsidR="00EC1C16">
        <w:rPr>
          <w:b/>
          <w:bCs/>
          <w:sz w:val="22"/>
          <w:szCs w:val="22"/>
        </w:rPr>
        <w:t>V</w:t>
      </w:r>
    </w:p>
    <w:p w14:paraId="30A780BF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Cenę za wykonanie przedmiotu zamówienia przedstawiamy poniżej:</w:t>
      </w:r>
    </w:p>
    <w:p w14:paraId="2502DB42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netto ………………zł , VAT …% tj. kwota …………zł..</w:t>
      </w:r>
    </w:p>
    <w:p w14:paraId="79A22B78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 xml:space="preserve">Wartość brutto …………………………………………zł </w:t>
      </w:r>
    </w:p>
    <w:p w14:paraId="5D6A9925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brutto słownie ………………………………………………………………..</w:t>
      </w:r>
    </w:p>
    <w:p w14:paraId="5D8218B3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……………………………………………………………………………..złotych</w:t>
      </w:r>
    </w:p>
    <w:p w14:paraId="62FA7952" w14:textId="55AA96B8" w:rsid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zgodnie z formularzem cenowym.</w:t>
      </w:r>
    </w:p>
    <w:p w14:paraId="0C65025D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</w:p>
    <w:p w14:paraId="01BB8C2A" w14:textId="60BD0305" w:rsidR="00DF6AC8" w:rsidRPr="00DF6AC8" w:rsidRDefault="00DF6AC8" w:rsidP="00DF6AC8">
      <w:pPr>
        <w:spacing w:line="360" w:lineRule="auto"/>
        <w:rPr>
          <w:b/>
          <w:bCs/>
          <w:sz w:val="22"/>
          <w:szCs w:val="22"/>
        </w:rPr>
      </w:pPr>
      <w:r w:rsidRPr="00DF6AC8">
        <w:rPr>
          <w:b/>
          <w:bCs/>
          <w:sz w:val="22"/>
          <w:szCs w:val="22"/>
        </w:rPr>
        <w:t>Pakiet 4</w:t>
      </w:r>
      <w:r>
        <w:rPr>
          <w:b/>
          <w:bCs/>
          <w:sz w:val="22"/>
          <w:szCs w:val="22"/>
        </w:rPr>
        <w:t>6</w:t>
      </w:r>
      <w:r w:rsidRPr="00DF6AC8">
        <w:rPr>
          <w:b/>
          <w:bCs/>
          <w:sz w:val="22"/>
          <w:szCs w:val="22"/>
        </w:rPr>
        <w:t xml:space="preserve"> - </w:t>
      </w:r>
      <w:r>
        <w:rPr>
          <w:b/>
          <w:bCs/>
          <w:sz w:val="22"/>
          <w:szCs w:val="22"/>
        </w:rPr>
        <w:t>DERITOMALTOZA</w:t>
      </w:r>
    </w:p>
    <w:p w14:paraId="12FCD724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Cenę za wykonanie przedmiotu zamówienia przedstawiamy poniżej:</w:t>
      </w:r>
    </w:p>
    <w:p w14:paraId="08D6362F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netto ………………zł , VAT …% tj. kwota …………zł..</w:t>
      </w:r>
    </w:p>
    <w:p w14:paraId="1CE952BD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 xml:space="preserve">Wartość brutto …………………………………………zł </w:t>
      </w:r>
    </w:p>
    <w:p w14:paraId="3E17CFD6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brutto słownie ………………………………………………………………..</w:t>
      </w:r>
    </w:p>
    <w:p w14:paraId="328D20E8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6B3427CA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zgodnie z formularzem cenowym.</w:t>
      </w:r>
    </w:p>
    <w:p w14:paraId="772273E1" w14:textId="7FC47AE4" w:rsidR="00DF6AC8" w:rsidRDefault="00DF6AC8" w:rsidP="00205459">
      <w:pPr>
        <w:spacing w:line="360" w:lineRule="auto"/>
        <w:rPr>
          <w:sz w:val="22"/>
          <w:szCs w:val="22"/>
        </w:rPr>
      </w:pPr>
    </w:p>
    <w:p w14:paraId="1A186462" w14:textId="397B9FEB" w:rsidR="00DF6AC8" w:rsidRPr="00DF6AC8" w:rsidRDefault="00DF6AC8" w:rsidP="00DF6AC8">
      <w:pPr>
        <w:spacing w:line="360" w:lineRule="auto"/>
        <w:rPr>
          <w:b/>
          <w:bCs/>
          <w:sz w:val="22"/>
          <w:szCs w:val="22"/>
        </w:rPr>
      </w:pPr>
      <w:r w:rsidRPr="00DF6AC8">
        <w:rPr>
          <w:b/>
          <w:bCs/>
          <w:sz w:val="22"/>
          <w:szCs w:val="22"/>
        </w:rPr>
        <w:t>Pakiet 4</w:t>
      </w:r>
      <w:r>
        <w:rPr>
          <w:b/>
          <w:bCs/>
          <w:sz w:val="22"/>
          <w:szCs w:val="22"/>
        </w:rPr>
        <w:t>7</w:t>
      </w:r>
      <w:r w:rsidRPr="00DF6AC8">
        <w:rPr>
          <w:b/>
          <w:bCs/>
          <w:sz w:val="22"/>
          <w:szCs w:val="22"/>
        </w:rPr>
        <w:t xml:space="preserve"> - </w:t>
      </w:r>
      <w:r>
        <w:rPr>
          <w:b/>
          <w:bCs/>
          <w:sz w:val="22"/>
          <w:szCs w:val="22"/>
        </w:rPr>
        <w:t>TOCILIZUMAB</w:t>
      </w:r>
    </w:p>
    <w:p w14:paraId="34CFB8BA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Cenę za wykonanie przedmiotu zamówienia przedstawiamy poniżej:</w:t>
      </w:r>
    </w:p>
    <w:p w14:paraId="1FEE8918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netto ………………zł , VAT …% tj. kwota …………zł..</w:t>
      </w:r>
    </w:p>
    <w:p w14:paraId="1D0E292D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 xml:space="preserve">Wartość brutto …………………………………………zł </w:t>
      </w:r>
    </w:p>
    <w:p w14:paraId="434E5374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brutto słownie ………………………………………………………………..</w:t>
      </w:r>
    </w:p>
    <w:p w14:paraId="2EE45425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……………………………………………………………………………..złotych</w:t>
      </w:r>
    </w:p>
    <w:p w14:paraId="087CE277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zgodnie z formularzem cenowym.</w:t>
      </w:r>
    </w:p>
    <w:p w14:paraId="2FAB7C48" w14:textId="64669C36" w:rsidR="00DF6AC8" w:rsidRDefault="00DF6AC8" w:rsidP="00205459">
      <w:pPr>
        <w:spacing w:line="360" w:lineRule="auto"/>
        <w:rPr>
          <w:sz w:val="22"/>
          <w:szCs w:val="22"/>
        </w:rPr>
      </w:pPr>
    </w:p>
    <w:p w14:paraId="4F83AE17" w14:textId="09BA8678" w:rsidR="00DF6AC8" w:rsidRDefault="00DF6AC8" w:rsidP="00205459">
      <w:pPr>
        <w:spacing w:line="360" w:lineRule="auto"/>
        <w:rPr>
          <w:sz w:val="22"/>
          <w:szCs w:val="22"/>
        </w:rPr>
      </w:pPr>
    </w:p>
    <w:p w14:paraId="565F43E6" w14:textId="58CAF68E" w:rsidR="00DF6AC8" w:rsidRPr="00DF6AC8" w:rsidRDefault="00DF6AC8" w:rsidP="00DF6AC8">
      <w:pPr>
        <w:spacing w:line="360" w:lineRule="auto"/>
        <w:rPr>
          <w:b/>
          <w:bCs/>
          <w:sz w:val="22"/>
          <w:szCs w:val="22"/>
        </w:rPr>
      </w:pPr>
      <w:r w:rsidRPr="00DF6AC8">
        <w:rPr>
          <w:b/>
          <w:bCs/>
          <w:sz w:val="22"/>
          <w:szCs w:val="22"/>
        </w:rPr>
        <w:t>Pakiet 4</w:t>
      </w:r>
      <w:r>
        <w:rPr>
          <w:b/>
          <w:bCs/>
          <w:sz w:val="22"/>
          <w:szCs w:val="22"/>
        </w:rPr>
        <w:t>8</w:t>
      </w:r>
      <w:r w:rsidRPr="00DF6AC8">
        <w:rPr>
          <w:b/>
          <w:bCs/>
          <w:sz w:val="22"/>
          <w:szCs w:val="22"/>
        </w:rPr>
        <w:t xml:space="preserve"> - </w:t>
      </w:r>
      <w:r>
        <w:rPr>
          <w:b/>
          <w:bCs/>
          <w:sz w:val="22"/>
          <w:szCs w:val="22"/>
        </w:rPr>
        <w:t>CYTOSO</w:t>
      </w:r>
      <w:r w:rsidR="009F62CC">
        <w:rPr>
          <w:b/>
          <w:bCs/>
          <w:sz w:val="22"/>
          <w:szCs w:val="22"/>
        </w:rPr>
        <w:t>R</w:t>
      </w:r>
      <w:r>
        <w:rPr>
          <w:b/>
          <w:bCs/>
          <w:sz w:val="22"/>
          <w:szCs w:val="22"/>
        </w:rPr>
        <w:t>B</w:t>
      </w:r>
    </w:p>
    <w:p w14:paraId="1FBCB223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Cenę za wykonanie przedmiotu zamówienia przedstawiamy poniżej:</w:t>
      </w:r>
    </w:p>
    <w:p w14:paraId="250AAB8E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netto ………………zł , VAT …% tj. kwota …………zł..</w:t>
      </w:r>
    </w:p>
    <w:p w14:paraId="25641AF6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 xml:space="preserve">Wartość brutto …………………………………………zł </w:t>
      </w:r>
    </w:p>
    <w:p w14:paraId="0C6B27F0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brutto słownie ………………………………………………………………..</w:t>
      </w:r>
    </w:p>
    <w:p w14:paraId="05E7CA21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……………………………………………………………………………..złotych</w:t>
      </w:r>
    </w:p>
    <w:p w14:paraId="28420059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zgodnie z formularzem cenowym.</w:t>
      </w:r>
    </w:p>
    <w:p w14:paraId="53C56277" w14:textId="070BFF4E" w:rsidR="00DF6AC8" w:rsidRDefault="00DF6AC8" w:rsidP="00205459">
      <w:pPr>
        <w:spacing w:line="360" w:lineRule="auto"/>
        <w:rPr>
          <w:sz w:val="22"/>
          <w:szCs w:val="22"/>
        </w:rPr>
      </w:pPr>
    </w:p>
    <w:p w14:paraId="724E0C34" w14:textId="373721EC" w:rsidR="00DF6AC8" w:rsidRDefault="00DF6AC8" w:rsidP="00205459">
      <w:pPr>
        <w:spacing w:line="360" w:lineRule="auto"/>
        <w:rPr>
          <w:sz w:val="22"/>
          <w:szCs w:val="22"/>
        </w:rPr>
      </w:pPr>
    </w:p>
    <w:p w14:paraId="51F22C01" w14:textId="720CFE9F" w:rsidR="00DF6AC8" w:rsidRPr="00DF6AC8" w:rsidRDefault="00DF6AC8" w:rsidP="00DF6AC8">
      <w:pPr>
        <w:spacing w:line="360" w:lineRule="auto"/>
        <w:rPr>
          <w:b/>
          <w:bCs/>
          <w:sz w:val="22"/>
          <w:szCs w:val="22"/>
        </w:rPr>
      </w:pPr>
      <w:r w:rsidRPr="00DF6AC8">
        <w:rPr>
          <w:b/>
          <w:bCs/>
          <w:sz w:val="22"/>
          <w:szCs w:val="22"/>
        </w:rPr>
        <w:t>Pakiet 4</w:t>
      </w:r>
      <w:r>
        <w:rPr>
          <w:b/>
          <w:bCs/>
          <w:sz w:val="22"/>
          <w:szCs w:val="22"/>
        </w:rPr>
        <w:t>9</w:t>
      </w:r>
      <w:r w:rsidRPr="00DF6AC8">
        <w:rPr>
          <w:b/>
          <w:bCs/>
          <w:sz w:val="22"/>
          <w:szCs w:val="22"/>
        </w:rPr>
        <w:t xml:space="preserve"> </w:t>
      </w:r>
      <w:r w:rsidR="00A07122">
        <w:rPr>
          <w:b/>
          <w:bCs/>
          <w:sz w:val="22"/>
          <w:szCs w:val="22"/>
        </w:rPr>
        <w:t>–</w:t>
      </w:r>
      <w:r w:rsidRPr="00DF6AC8">
        <w:rPr>
          <w:b/>
          <w:bCs/>
          <w:sz w:val="22"/>
          <w:szCs w:val="22"/>
        </w:rPr>
        <w:t xml:space="preserve"> </w:t>
      </w:r>
      <w:r w:rsidR="00A07122">
        <w:rPr>
          <w:b/>
          <w:bCs/>
          <w:sz w:val="22"/>
          <w:szCs w:val="22"/>
        </w:rPr>
        <w:t>ŻY</w:t>
      </w:r>
      <w:r w:rsidR="00EC1C16">
        <w:rPr>
          <w:b/>
          <w:bCs/>
          <w:sz w:val="22"/>
          <w:szCs w:val="22"/>
        </w:rPr>
        <w:t>W</w:t>
      </w:r>
      <w:r w:rsidR="00A07122">
        <w:rPr>
          <w:b/>
          <w:bCs/>
          <w:sz w:val="22"/>
          <w:szCs w:val="22"/>
        </w:rPr>
        <w:t>NOŚC SPECJALNEGO PRZEZNACZENIA MEDYCZNEGO</w:t>
      </w:r>
    </w:p>
    <w:p w14:paraId="528EF4DC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Cenę za wykonanie przedmiotu zamówienia przedstawiamy poniżej:</w:t>
      </w:r>
    </w:p>
    <w:p w14:paraId="5154753C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netto ………………zł , VAT …% tj. kwota …………zł..</w:t>
      </w:r>
    </w:p>
    <w:p w14:paraId="30226C6B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 xml:space="preserve">Wartość brutto …………………………………………zł </w:t>
      </w:r>
    </w:p>
    <w:p w14:paraId="33A614BF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brutto słownie ………………………………………………………………..</w:t>
      </w:r>
    </w:p>
    <w:p w14:paraId="0576AEFE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……………………………………………………………………………..złotych</w:t>
      </w:r>
    </w:p>
    <w:p w14:paraId="35240451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zgodnie z formularzem cenowym.</w:t>
      </w:r>
    </w:p>
    <w:p w14:paraId="591D3E76" w14:textId="6AD2C09B" w:rsidR="00DF6AC8" w:rsidRDefault="00DF6AC8" w:rsidP="00205459">
      <w:pPr>
        <w:spacing w:line="360" w:lineRule="auto"/>
        <w:rPr>
          <w:sz w:val="22"/>
          <w:szCs w:val="22"/>
        </w:rPr>
      </w:pPr>
    </w:p>
    <w:p w14:paraId="46F4288D" w14:textId="161DE8DF" w:rsidR="00EC1C16" w:rsidRPr="00EC1C16" w:rsidRDefault="00EC1C16" w:rsidP="00EC1C16">
      <w:pPr>
        <w:spacing w:line="360" w:lineRule="auto"/>
        <w:rPr>
          <w:b/>
          <w:bCs/>
          <w:sz w:val="22"/>
          <w:szCs w:val="22"/>
        </w:rPr>
      </w:pPr>
      <w:bookmarkStart w:id="1" w:name="_Hlk230255303"/>
      <w:r w:rsidRPr="00EC1C16">
        <w:rPr>
          <w:b/>
          <w:bCs/>
          <w:sz w:val="22"/>
          <w:szCs w:val="22"/>
        </w:rPr>
        <w:t xml:space="preserve">Pakiet </w:t>
      </w:r>
      <w:r>
        <w:rPr>
          <w:b/>
          <w:bCs/>
          <w:sz w:val="22"/>
          <w:szCs w:val="22"/>
        </w:rPr>
        <w:t>50</w:t>
      </w:r>
      <w:r w:rsidRPr="00EC1C16">
        <w:rPr>
          <w:b/>
          <w:bCs/>
          <w:sz w:val="22"/>
          <w:szCs w:val="22"/>
        </w:rPr>
        <w:t xml:space="preserve"> – </w:t>
      </w:r>
      <w:r w:rsidR="00743458" w:rsidRPr="00743458">
        <w:rPr>
          <w:b/>
          <w:bCs/>
        </w:rPr>
        <w:t>ORNITYNA AMP.</w:t>
      </w:r>
    </w:p>
    <w:p w14:paraId="1FC474D4" w14:textId="77777777" w:rsidR="00EC1C16" w:rsidRPr="00EC1C16" w:rsidRDefault="00EC1C16" w:rsidP="00EC1C16">
      <w:pPr>
        <w:spacing w:line="360" w:lineRule="auto"/>
        <w:rPr>
          <w:sz w:val="22"/>
          <w:szCs w:val="22"/>
        </w:rPr>
      </w:pPr>
      <w:r w:rsidRPr="00EC1C16">
        <w:rPr>
          <w:sz w:val="22"/>
          <w:szCs w:val="22"/>
        </w:rPr>
        <w:t>Cenę za wykonanie przedmiotu zamówienia przedstawiamy poniżej:</w:t>
      </w:r>
    </w:p>
    <w:p w14:paraId="4EC2A70E" w14:textId="77777777" w:rsidR="00EC1C16" w:rsidRPr="00EC1C16" w:rsidRDefault="00EC1C16" w:rsidP="00EC1C16">
      <w:pPr>
        <w:spacing w:line="360" w:lineRule="auto"/>
        <w:rPr>
          <w:sz w:val="22"/>
          <w:szCs w:val="22"/>
        </w:rPr>
      </w:pPr>
      <w:r w:rsidRPr="00EC1C16">
        <w:rPr>
          <w:sz w:val="22"/>
          <w:szCs w:val="22"/>
        </w:rPr>
        <w:t>Wartość netto ………………zł , VAT …% tj. kwota …………zł..</w:t>
      </w:r>
    </w:p>
    <w:p w14:paraId="1C8FAD36" w14:textId="77777777" w:rsidR="00EC1C16" w:rsidRPr="00EC1C16" w:rsidRDefault="00EC1C16" w:rsidP="00EC1C16">
      <w:pPr>
        <w:spacing w:line="360" w:lineRule="auto"/>
        <w:rPr>
          <w:sz w:val="22"/>
          <w:szCs w:val="22"/>
        </w:rPr>
      </w:pPr>
      <w:r w:rsidRPr="00EC1C16">
        <w:rPr>
          <w:sz w:val="22"/>
          <w:szCs w:val="22"/>
        </w:rPr>
        <w:t xml:space="preserve">Wartość brutto …………………………………………zł </w:t>
      </w:r>
    </w:p>
    <w:p w14:paraId="4EF4C463" w14:textId="77777777" w:rsidR="00EC1C16" w:rsidRPr="00EC1C16" w:rsidRDefault="00EC1C16" w:rsidP="00EC1C16">
      <w:pPr>
        <w:spacing w:line="360" w:lineRule="auto"/>
        <w:rPr>
          <w:sz w:val="22"/>
          <w:szCs w:val="22"/>
        </w:rPr>
      </w:pPr>
      <w:r w:rsidRPr="00EC1C16">
        <w:rPr>
          <w:sz w:val="22"/>
          <w:szCs w:val="22"/>
        </w:rPr>
        <w:t>Wartość brutto słownie ………………………………………………………………..</w:t>
      </w:r>
    </w:p>
    <w:p w14:paraId="1F1EE6A7" w14:textId="77777777" w:rsidR="00EC1C16" w:rsidRPr="00EC1C16" w:rsidRDefault="00EC1C16" w:rsidP="00EC1C16">
      <w:pPr>
        <w:spacing w:line="360" w:lineRule="auto"/>
        <w:rPr>
          <w:sz w:val="22"/>
          <w:szCs w:val="22"/>
        </w:rPr>
      </w:pPr>
      <w:r w:rsidRPr="00EC1C16">
        <w:rPr>
          <w:sz w:val="22"/>
          <w:szCs w:val="22"/>
        </w:rPr>
        <w:t>……………………………………………………………………………..złotych</w:t>
      </w:r>
    </w:p>
    <w:p w14:paraId="7F836297" w14:textId="77777777" w:rsidR="00EC1C16" w:rsidRPr="00EC1C16" w:rsidRDefault="00EC1C16" w:rsidP="00EC1C16">
      <w:pPr>
        <w:spacing w:line="360" w:lineRule="auto"/>
        <w:rPr>
          <w:sz w:val="22"/>
          <w:szCs w:val="22"/>
        </w:rPr>
      </w:pPr>
      <w:r w:rsidRPr="00EC1C16">
        <w:rPr>
          <w:sz w:val="22"/>
          <w:szCs w:val="22"/>
        </w:rPr>
        <w:t>zgodnie z formularzem cenowym.</w:t>
      </w:r>
    </w:p>
    <w:bookmarkEnd w:id="1"/>
    <w:p w14:paraId="594E04A4" w14:textId="77777777" w:rsidR="00743458" w:rsidRDefault="00743458" w:rsidP="00EC1C16">
      <w:pPr>
        <w:spacing w:line="360" w:lineRule="auto"/>
        <w:rPr>
          <w:b/>
          <w:bCs/>
          <w:sz w:val="22"/>
          <w:szCs w:val="22"/>
        </w:rPr>
      </w:pPr>
    </w:p>
    <w:p w14:paraId="2D39FA8A" w14:textId="6E33EE68" w:rsidR="00EC1C16" w:rsidRPr="00EC1C16" w:rsidRDefault="00EC1C16" w:rsidP="00EC1C16">
      <w:pPr>
        <w:spacing w:line="360" w:lineRule="auto"/>
        <w:rPr>
          <w:b/>
          <w:bCs/>
          <w:sz w:val="22"/>
          <w:szCs w:val="22"/>
        </w:rPr>
      </w:pPr>
      <w:r w:rsidRPr="00EC1C16">
        <w:rPr>
          <w:b/>
          <w:bCs/>
          <w:sz w:val="22"/>
          <w:szCs w:val="22"/>
        </w:rPr>
        <w:lastRenderedPageBreak/>
        <w:t>Pakiet 5</w:t>
      </w:r>
      <w:r>
        <w:rPr>
          <w:b/>
          <w:bCs/>
          <w:sz w:val="22"/>
          <w:szCs w:val="22"/>
        </w:rPr>
        <w:t>1</w:t>
      </w:r>
      <w:r w:rsidRPr="00EC1C16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PELLICAR f.</w:t>
      </w:r>
    </w:p>
    <w:p w14:paraId="244D42E5" w14:textId="77777777" w:rsidR="00EC1C16" w:rsidRPr="00EC1C16" w:rsidRDefault="00EC1C16" w:rsidP="00EC1C16">
      <w:pPr>
        <w:spacing w:line="360" w:lineRule="auto"/>
        <w:rPr>
          <w:sz w:val="22"/>
          <w:szCs w:val="22"/>
        </w:rPr>
      </w:pPr>
      <w:r w:rsidRPr="00EC1C16">
        <w:rPr>
          <w:sz w:val="22"/>
          <w:szCs w:val="22"/>
        </w:rPr>
        <w:t>Cenę za wykonanie przedmiotu zamówienia przedstawiamy poniżej:</w:t>
      </w:r>
    </w:p>
    <w:p w14:paraId="430C1EF6" w14:textId="77777777" w:rsidR="00EC1C16" w:rsidRPr="00EC1C16" w:rsidRDefault="00EC1C16" w:rsidP="00EC1C16">
      <w:pPr>
        <w:spacing w:line="360" w:lineRule="auto"/>
        <w:rPr>
          <w:sz w:val="22"/>
          <w:szCs w:val="22"/>
        </w:rPr>
      </w:pPr>
      <w:r w:rsidRPr="00EC1C16">
        <w:rPr>
          <w:sz w:val="22"/>
          <w:szCs w:val="22"/>
        </w:rPr>
        <w:t>Wartość netto ………………zł , VAT …% tj. kwota …………zł..</w:t>
      </w:r>
    </w:p>
    <w:p w14:paraId="430CA00E" w14:textId="77777777" w:rsidR="00EC1C16" w:rsidRPr="00EC1C16" w:rsidRDefault="00EC1C16" w:rsidP="00EC1C16">
      <w:pPr>
        <w:spacing w:line="360" w:lineRule="auto"/>
        <w:rPr>
          <w:sz w:val="22"/>
          <w:szCs w:val="22"/>
        </w:rPr>
      </w:pPr>
      <w:r w:rsidRPr="00EC1C16">
        <w:rPr>
          <w:sz w:val="22"/>
          <w:szCs w:val="22"/>
        </w:rPr>
        <w:t xml:space="preserve">Wartość brutto …………………………………………zł </w:t>
      </w:r>
    </w:p>
    <w:p w14:paraId="56650703" w14:textId="77777777" w:rsidR="00EC1C16" w:rsidRPr="00EC1C16" w:rsidRDefault="00EC1C16" w:rsidP="00EC1C16">
      <w:pPr>
        <w:spacing w:line="360" w:lineRule="auto"/>
        <w:rPr>
          <w:sz w:val="22"/>
          <w:szCs w:val="22"/>
        </w:rPr>
      </w:pPr>
      <w:r w:rsidRPr="00EC1C16">
        <w:rPr>
          <w:sz w:val="22"/>
          <w:szCs w:val="22"/>
        </w:rPr>
        <w:t>Wartość brutto słownie ………………………………………………………………..</w:t>
      </w:r>
    </w:p>
    <w:p w14:paraId="7CCAD454" w14:textId="77777777" w:rsidR="00EC1C16" w:rsidRPr="00EC1C16" w:rsidRDefault="00EC1C16" w:rsidP="00EC1C16">
      <w:pPr>
        <w:spacing w:line="360" w:lineRule="auto"/>
        <w:rPr>
          <w:sz w:val="22"/>
          <w:szCs w:val="22"/>
        </w:rPr>
      </w:pPr>
      <w:r w:rsidRPr="00EC1C16">
        <w:rPr>
          <w:sz w:val="22"/>
          <w:szCs w:val="22"/>
        </w:rPr>
        <w:t>……………………………………………………………………………..złotych</w:t>
      </w:r>
    </w:p>
    <w:p w14:paraId="0C409D58" w14:textId="77777777" w:rsidR="00EC1C16" w:rsidRPr="00EC1C16" w:rsidRDefault="00EC1C16" w:rsidP="00EC1C16">
      <w:pPr>
        <w:spacing w:line="360" w:lineRule="auto"/>
        <w:rPr>
          <w:sz w:val="22"/>
          <w:szCs w:val="22"/>
        </w:rPr>
      </w:pPr>
      <w:r w:rsidRPr="00EC1C16">
        <w:rPr>
          <w:sz w:val="22"/>
          <w:szCs w:val="22"/>
        </w:rPr>
        <w:t>zgodnie z formularzem cenowym.</w:t>
      </w:r>
    </w:p>
    <w:p w14:paraId="0A289522" w14:textId="52490B56" w:rsidR="00DF6AC8" w:rsidRDefault="00DF6AC8" w:rsidP="00205459">
      <w:pPr>
        <w:spacing w:line="360" w:lineRule="auto"/>
        <w:rPr>
          <w:sz w:val="22"/>
          <w:szCs w:val="22"/>
        </w:rPr>
      </w:pPr>
    </w:p>
    <w:p w14:paraId="01035D20" w14:textId="77777777" w:rsidR="00DF6AC8" w:rsidRDefault="00DF6AC8" w:rsidP="00205459">
      <w:pPr>
        <w:spacing w:line="360" w:lineRule="auto"/>
        <w:rPr>
          <w:sz w:val="22"/>
          <w:szCs w:val="22"/>
        </w:rPr>
      </w:pPr>
    </w:p>
    <w:p w14:paraId="22B7010C" w14:textId="6B5D5C79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1AFDB4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27B722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4D63F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A4327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D5008A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2691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3E7B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B3A25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0C05D4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EC67330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E3DB38E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01E347D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01D07A74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35F65BDB" w14:textId="77777777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472E9E60" w14:textId="77777777" w:rsidR="007C625B" w:rsidRDefault="007C625B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81140">
        <w:rPr>
          <w:sz w:val="22"/>
          <w:szCs w:val="22"/>
        </w:rPr>
        <w:t xml:space="preserve">Na oferowany przedmiot zamówienia udzielamy  </w:t>
      </w:r>
      <w:r w:rsidR="00AB0062">
        <w:rPr>
          <w:sz w:val="22"/>
          <w:szCs w:val="22"/>
        </w:rPr>
        <w:t xml:space="preserve">9 </w:t>
      </w:r>
      <w:r w:rsidRPr="00D81140">
        <w:rPr>
          <w:sz w:val="22"/>
          <w:szCs w:val="22"/>
        </w:rPr>
        <w:t xml:space="preserve"> miesięcznego okresu przydatności  do użycia</w:t>
      </w:r>
    </w:p>
    <w:p w14:paraId="627EB418" w14:textId="77777777" w:rsidR="00DE6FFB" w:rsidRPr="007C625B" w:rsidRDefault="00DE6FFB" w:rsidP="007C625B">
      <w:pPr>
        <w:autoSpaceDE w:val="0"/>
        <w:autoSpaceDN w:val="0"/>
        <w:adjustRightInd w:val="0"/>
        <w:rPr>
          <w:i/>
          <w:sz w:val="22"/>
          <w:szCs w:val="22"/>
          <w:u w:val="single"/>
        </w:rPr>
      </w:pPr>
    </w:p>
    <w:p w14:paraId="31CFFA26" w14:textId="77777777" w:rsidR="00205459" w:rsidRPr="00D71C2F" w:rsidRDefault="00D71C2F" w:rsidP="00205459">
      <w:pPr>
        <w:numPr>
          <w:ilvl w:val="0"/>
          <w:numId w:val="1"/>
        </w:numPr>
        <w:tabs>
          <w:tab w:val="clear" w:pos="644"/>
          <w:tab w:val="num" w:pos="720"/>
        </w:tabs>
        <w:spacing w:line="360" w:lineRule="auto"/>
        <w:ind w:left="720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sukcesywnego wykonywania zamówienia – </w:t>
      </w:r>
      <w:r>
        <w:rPr>
          <w:b/>
          <w:sz w:val="22"/>
          <w:szCs w:val="22"/>
          <w:u w:val="single"/>
        </w:rPr>
        <w:t>przez okres 12 miesięcy</w:t>
      </w:r>
      <w:r w:rsidRPr="003A52ED">
        <w:rPr>
          <w:b/>
          <w:sz w:val="22"/>
          <w:szCs w:val="22"/>
          <w:u w:val="single"/>
        </w:rPr>
        <w:t>.</w:t>
      </w:r>
      <w:r>
        <w:rPr>
          <w:sz w:val="22"/>
          <w:szCs w:val="22"/>
        </w:rPr>
        <w:t xml:space="preserve">  o</w:t>
      </w:r>
      <w:r w:rsidRPr="00AA128D">
        <w:rPr>
          <w:sz w:val="22"/>
          <w:szCs w:val="22"/>
        </w:rPr>
        <w:t>raz</w:t>
      </w:r>
      <w:r>
        <w:rPr>
          <w:sz w:val="22"/>
          <w:szCs w:val="22"/>
        </w:rPr>
        <w:t xml:space="preserve"> </w:t>
      </w:r>
      <w:r w:rsidRPr="00D71C2F">
        <w:rPr>
          <w:sz w:val="22"/>
          <w:szCs w:val="22"/>
        </w:rPr>
        <w:t>w sposób zgodny z warunkami / parametrami technicznymi i organizacyjnymi określonymi w specyfikacji istotnych warunków zamówienia oraz załącznikami do niej.</w:t>
      </w:r>
    </w:p>
    <w:p w14:paraId="12BC6032" w14:textId="77777777" w:rsidR="00D74397" w:rsidRDefault="00D74397" w:rsidP="00205459">
      <w:pPr>
        <w:spacing w:line="360" w:lineRule="auto"/>
        <w:rPr>
          <w:sz w:val="22"/>
          <w:szCs w:val="22"/>
        </w:rPr>
      </w:pPr>
    </w:p>
    <w:p w14:paraId="5FC31037" w14:textId="77777777" w:rsidR="00B379AF" w:rsidRPr="00D71C2F" w:rsidRDefault="00205459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D71C2F">
        <w:rPr>
          <w:sz w:val="22"/>
          <w:szCs w:val="22"/>
        </w:rPr>
        <w:t xml:space="preserve">  </w:t>
      </w:r>
      <w:r w:rsidR="00B379AF" w:rsidRPr="00D71C2F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5951F4B5" w14:textId="77777777" w:rsidR="00B379AF" w:rsidRPr="00BF33E2" w:rsidRDefault="00D02D92" w:rsidP="00B379A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>
        <w:rPr>
          <w:b/>
          <w:i/>
          <w:szCs w:val="22"/>
        </w:rPr>
        <w:t>** Skreślić pkt. 6</w:t>
      </w:r>
      <w:r w:rsidR="00B379AF"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="00B379AF" w:rsidRPr="00BF33E2">
        <w:rPr>
          <w:b/>
          <w:i/>
          <w:szCs w:val="22"/>
        </w:rPr>
        <w:t>uPzp</w:t>
      </w:r>
      <w:proofErr w:type="spellEnd"/>
      <w:r w:rsidR="00B379AF" w:rsidRPr="00BF33E2">
        <w:rPr>
          <w:b/>
          <w:i/>
          <w:szCs w:val="22"/>
        </w:rPr>
        <w:t>.</w:t>
      </w:r>
    </w:p>
    <w:p w14:paraId="38259EB8" w14:textId="77777777" w:rsidR="00B379AF" w:rsidRPr="00B379AF" w:rsidRDefault="00B379AF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379AF">
        <w:rPr>
          <w:sz w:val="22"/>
          <w:szCs w:val="22"/>
        </w:rPr>
        <w:t>Oświadczamy, że usługi objęte zamówieniem zamierzamy wykonać</w:t>
      </w:r>
      <w:r w:rsidRPr="00B379AF">
        <w:rPr>
          <w:rStyle w:val="Znakiprzypiswdolnych"/>
          <w:b/>
          <w:sz w:val="22"/>
          <w:szCs w:val="22"/>
        </w:rPr>
        <w:t xml:space="preserve"> *</w:t>
      </w:r>
      <w:r w:rsidRPr="00B379AF">
        <w:rPr>
          <w:b/>
          <w:sz w:val="22"/>
          <w:szCs w:val="22"/>
        </w:rPr>
        <w:t>:</w:t>
      </w:r>
    </w:p>
    <w:p w14:paraId="1646BFF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333EB59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7C8C29D" w14:textId="77777777" w:rsidR="00B379AF" w:rsidRPr="00BF33E2" w:rsidRDefault="00B379AF" w:rsidP="00B379A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DEBE54" w14:textId="77777777" w:rsidR="00B379AF" w:rsidRDefault="00B379AF" w:rsidP="00B379A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B386651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6DBA2E67" w14:textId="77777777" w:rsidR="00B379AF" w:rsidRPr="00BF33E2" w:rsidRDefault="00B379AF" w:rsidP="00D71C2F">
      <w:pPr>
        <w:pStyle w:val="Lista"/>
        <w:numPr>
          <w:ilvl w:val="0"/>
          <w:numId w:val="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1A9324B9" w14:textId="77777777" w:rsidR="00B379AF" w:rsidRPr="00BF33E2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9F49810" w14:textId="77777777" w:rsidR="00B379AF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77A62E5" w14:textId="5F2E9B3B" w:rsidR="00B379AF" w:rsidRDefault="00B379AF" w:rsidP="00F26A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nazwa </w:t>
      </w:r>
      <w:r w:rsidR="00F26AC4">
        <w:rPr>
          <w:sz w:val="22"/>
          <w:szCs w:val="22"/>
        </w:rPr>
        <w:t>produktu farmaceutycznego</w:t>
      </w:r>
      <w:r>
        <w:rPr>
          <w:sz w:val="22"/>
          <w:szCs w:val="22"/>
        </w:rPr>
        <w:t>, materiału równoważnego …………………………………………………………</w:t>
      </w:r>
    </w:p>
    <w:p w14:paraId="0D30D72B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5BB3648" w14:textId="77777777" w:rsidR="00B379AF" w:rsidRPr="007264C8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1A1E41B3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CB25D4" w14:textId="77777777" w:rsidR="00B379AF" w:rsidRPr="007264C8" w:rsidRDefault="00B379AF" w:rsidP="00D71C2F">
      <w:pPr>
        <w:pStyle w:val="Lista"/>
        <w:numPr>
          <w:ilvl w:val="0"/>
          <w:numId w:val="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D76F987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4F7CC5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2C726B68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3C8F4674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F8EA987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F0A94A1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3F4D69A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72D9C45C" w14:textId="77777777" w:rsidR="00B379AF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74EE546" w14:textId="77777777" w:rsidR="00D61301" w:rsidRDefault="00D61301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18BE7EFB" w14:textId="5744D69B" w:rsidR="00D61301" w:rsidRPr="00275195" w:rsidRDefault="00D61301" w:rsidP="00D71C2F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75195">
        <w:rPr>
          <w:sz w:val="22"/>
          <w:szCs w:val="22"/>
        </w:rPr>
        <w:t xml:space="preserve">Niniejszym oświadczam, że zapoznałem się z rozdz. XVIII SWZ odnośnie rozporządzenia </w:t>
      </w:r>
      <w:r w:rsidRPr="00275195">
        <w:t>art. 13  rozporządzenia Parlamentu Europejskiego i Rady (UE) 2016/679 z dnia 27 kwietnia 2016 r. (ogólne rozporządzenie o ochronie danych)</w:t>
      </w:r>
      <w:r w:rsidRPr="00275195">
        <w:rPr>
          <w:sz w:val="22"/>
          <w:szCs w:val="22"/>
        </w:rPr>
        <w:t xml:space="preserve"> „ RODO”.</w:t>
      </w:r>
    </w:p>
    <w:p w14:paraId="5F1A20C6" w14:textId="11E23006" w:rsidR="00A04F5C" w:rsidRDefault="00A04F5C" w:rsidP="00A04F5C">
      <w:pPr>
        <w:pStyle w:val="Akapitzlist"/>
        <w:spacing w:line="360" w:lineRule="auto"/>
        <w:ind w:left="644"/>
        <w:rPr>
          <w:sz w:val="22"/>
          <w:szCs w:val="22"/>
        </w:rPr>
      </w:pPr>
      <w:r w:rsidRPr="00275195"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F74B9EE" w14:textId="547B650A" w:rsidR="007B64C4" w:rsidRPr="007D4D06" w:rsidRDefault="007B64C4" w:rsidP="007B64C4">
      <w:pPr>
        <w:pStyle w:val="Lista"/>
        <w:numPr>
          <w:ilvl w:val="0"/>
          <w:numId w:val="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C0DC477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736DD60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1ED7850B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0EF253D6" w14:textId="144B94B3" w:rsidR="002B4EAA" w:rsidRPr="007B64C4" w:rsidRDefault="007B64C4" w:rsidP="00F52F2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186E39B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ED660E4" w14:textId="77777777" w:rsidR="00B379AF" w:rsidRPr="00702A97" w:rsidRDefault="00B379AF" w:rsidP="00D71C2F">
      <w:pPr>
        <w:pStyle w:val="Lista"/>
        <w:numPr>
          <w:ilvl w:val="0"/>
          <w:numId w:val="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14FCB6A" w14:textId="77777777" w:rsidR="00B379AF" w:rsidRPr="00BF33E2" w:rsidRDefault="00B379AF" w:rsidP="00B379AF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D3B9CE1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2FE2D3F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C1A84A2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605EFDE9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2433BA16" w14:textId="77777777" w:rsidR="00B379AF" w:rsidRDefault="00B379AF" w:rsidP="00B379AF">
      <w:pPr>
        <w:spacing w:line="360" w:lineRule="auto"/>
        <w:rPr>
          <w:sz w:val="22"/>
          <w:szCs w:val="22"/>
        </w:rPr>
      </w:pPr>
    </w:p>
    <w:p w14:paraId="6F76AD6A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36E7AA0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072A562" w14:textId="77777777" w:rsidR="00B379AF" w:rsidRPr="00AA128D" w:rsidRDefault="00B379AF" w:rsidP="00B379A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93F8E71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 w:rsidR="00205459">
        <w:rPr>
          <w:sz w:val="22"/>
          <w:szCs w:val="22"/>
        </w:rPr>
        <w:t xml:space="preserve">  </w:t>
      </w:r>
    </w:p>
    <w:sectPr w:rsidR="00B379AF" w:rsidSect="00205459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BB1CB" w14:textId="77777777" w:rsidR="004C568B" w:rsidRDefault="004C568B" w:rsidP="005B01CD">
      <w:r>
        <w:separator/>
      </w:r>
    </w:p>
  </w:endnote>
  <w:endnote w:type="continuationSeparator" w:id="0">
    <w:p w14:paraId="06591700" w14:textId="77777777" w:rsidR="004C568B" w:rsidRDefault="004C568B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45225" w14:textId="77777777" w:rsidR="004C568B" w:rsidRDefault="004C568B" w:rsidP="005B01CD">
      <w:r>
        <w:separator/>
      </w:r>
    </w:p>
  </w:footnote>
  <w:footnote w:type="continuationSeparator" w:id="0">
    <w:p w14:paraId="35A5E9F9" w14:textId="77777777" w:rsidR="004C568B" w:rsidRDefault="004C568B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140BA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D004E" w14:textId="77777777" w:rsidR="003E4EFC" w:rsidRDefault="003E4EFC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BF343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7AFF54E" w14:textId="77777777" w:rsidR="003E4EFC" w:rsidRDefault="003E4EFC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5395324">
    <w:abstractNumId w:val="5"/>
  </w:num>
  <w:num w:numId="2" w16cid:durableId="1288319954">
    <w:abstractNumId w:val="10"/>
  </w:num>
  <w:num w:numId="3" w16cid:durableId="1579171303">
    <w:abstractNumId w:val="7"/>
  </w:num>
  <w:num w:numId="4" w16cid:durableId="231426891">
    <w:abstractNumId w:val="8"/>
  </w:num>
  <w:num w:numId="5" w16cid:durableId="1065684182">
    <w:abstractNumId w:val="0"/>
  </w:num>
  <w:num w:numId="6" w16cid:durableId="2124108556">
    <w:abstractNumId w:val="1"/>
  </w:num>
  <w:num w:numId="7" w16cid:durableId="414210372">
    <w:abstractNumId w:val="2"/>
  </w:num>
  <w:num w:numId="8" w16cid:durableId="204754151">
    <w:abstractNumId w:val="3"/>
  </w:num>
  <w:num w:numId="9" w16cid:durableId="13308247">
    <w:abstractNumId w:val="4"/>
  </w:num>
  <w:num w:numId="10" w16cid:durableId="1760254109">
    <w:abstractNumId w:val="6"/>
  </w:num>
  <w:num w:numId="11" w16cid:durableId="646513137">
    <w:abstractNumId w:val="9"/>
  </w:num>
  <w:num w:numId="12" w16cid:durableId="5752890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068C5"/>
    <w:rsid w:val="0001032E"/>
    <w:rsid w:val="00011B53"/>
    <w:rsid w:val="000130D7"/>
    <w:rsid w:val="00035076"/>
    <w:rsid w:val="0007750C"/>
    <w:rsid w:val="00087FD3"/>
    <w:rsid w:val="000A5177"/>
    <w:rsid w:val="000B6371"/>
    <w:rsid w:val="000C49D6"/>
    <w:rsid w:val="000E44D1"/>
    <w:rsid w:val="0010402A"/>
    <w:rsid w:val="00107286"/>
    <w:rsid w:val="0013421E"/>
    <w:rsid w:val="001632B8"/>
    <w:rsid w:val="001671B9"/>
    <w:rsid w:val="001749C2"/>
    <w:rsid w:val="0019310F"/>
    <w:rsid w:val="001F3A99"/>
    <w:rsid w:val="001F7FB4"/>
    <w:rsid w:val="00205459"/>
    <w:rsid w:val="002139EE"/>
    <w:rsid w:val="002507F6"/>
    <w:rsid w:val="00273AD3"/>
    <w:rsid w:val="00275195"/>
    <w:rsid w:val="002A7E65"/>
    <w:rsid w:val="002B21EC"/>
    <w:rsid w:val="002B4EAA"/>
    <w:rsid w:val="002D1E78"/>
    <w:rsid w:val="002E4E3E"/>
    <w:rsid w:val="002F0F47"/>
    <w:rsid w:val="00321778"/>
    <w:rsid w:val="00332823"/>
    <w:rsid w:val="00340184"/>
    <w:rsid w:val="0034223B"/>
    <w:rsid w:val="003542D8"/>
    <w:rsid w:val="00371A5C"/>
    <w:rsid w:val="003736D9"/>
    <w:rsid w:val="00397B9C"/>
    <w:rsid w:val="003E4EFC"/>
    <w:rsid w:val="003F2FA1"/>
    <w:rsid w:val="00431245"/>
    <w:rsid w:val="00454F8D"/>
    <w:rsid w:val="004859EB"/>
    <w:rsid w:val="004946CF"/>
    <w:rsid w:val="004A046A"/>
    <w:rsid w:val="004A126E"/>
    <w:rsid w:val="004C568B"/>
    <w:rsid w:val="004C705B"/>
    <w:rsid w:val="004C7207"/>
    <w:rsid w:val="004C7BA3"/>
    <w:rsid w:val="004D711E"/>
    <w:rsid w:val="005054A4"/>
    <w:rsid w:val="00526E35"/>
    <w:rsid w:val="0054697B"/>
    <w:rsid w:val="00557401"/>
    <w:rsid w:val="00561AF8"/>
    <w:rsid w:val="005A03C8"/>
    <w:rsid w:val="005A3FFB"/>
    <w:rsid w:val="005B01CD"/>
    <w:rsid w:val="005D0A7B"/>
    <w:rsid w:val="005D7044"/>
    <w:rsid w:val="00600156"/>
    <w:rsid w:val="00600D67"/>
    <w:rsid w:val="00620EF3"/>
    <w:rsid w:val="00627739"/>
    <w:rsid w:val="00642796"/>
    <w:rsid w:val="006806DA"/>
    <w:rsid w:val="006B31E2"/>
    <w:rsid w:val="006D49E3"/>
    <w:rsid w:val="006E350A"/>
    <w:rsid w:val="006E3CC8"/>
    <w:rsid w:val="007276FC"/>
    <w:rsid w:val="00732BCD"/>
    <w:rsid w:val="00743458"/>
    <w:rsid w:val="00760BA6"/>
    <w:rsid w:val="00770E46"/>
    <w:rsid w:val="007A66A5"/>
    <w:rsid w:val="007B64C4"/>
    <w:rsid w:val="007C0D43"/>
    <w:rsid w:val="007C38A5"/>
    <w:rsid w:val="007C625B"/>
    <w:rsid w:val="007C7961"/>
    <w:rsid w:val="007F463D"/>
    <w:rsid w:val="007F7033"/>
    <w:rsid w:val="008106FC"/>
    <w:rsid w:val="008126DE"/>
    <w:rsid w:val="00840213"/>
    <w:rsid w:val="00851EB2"/>
    <w:rsid w:val="00853BDD"/>
    <w:rsid w:val="008568AA"/>
    <w:rsid w:val="00856A33"/>
    <w:rsid w:val="008675C9"/>
    <w:rsid w:val="008763EF"/>
    <w:rsid w:val="00886C77"/>
    <w:rsid w:val="008905B1"/>
    <w:rsid w:val="008B233E"/>
    <w:rsid w:val="008D3EA3"/>
    <w:rsid w:val="008E1D2D"/>
    <w:rsid w:val="008E76C6"/>
    <w:rsid w:val="00903B6E"/>
    <w:rsid w:val="009A1754"/>
    <w:rsid w:val="009B268E"/>
    <w:rsid w:val="009B67B5"/>
    <w:rsid w:val="009D0A4F"/>
    <w:rsid w:val="009D4FA1"/>
    <w:rsid w:val="009F0258"/>
    <w:rsid w:val="009F62C0"/>
    <w:rsid w:val="009F62CC"/>
    <w:rsid w:val="00A019C2"/>
    <w:rsid w:val="00A04F5C"/>
    <w:rsid w:val="00A07122"/>
    <w:rsid w:val="00A10FB1"/>
    <w:rsid w:val="00A22B5C"/>
    <w:rsid w:val="00A25A97"/>
    <w:rsid w:val="00A42E76"/>
    <w:rsid w:val="00A53BF6"/>
    <w:rsid w:val="00A74580"/>
    <w:rsid w:val="00A908AE"/>
    <w:rsid w:val="00AA0139"/>
    <w:rsid w:val="00AA41B4"/>
    <w:rsid w:val="00AA5DCC"/>
    <w:rsid w:val="00AA6B9B"/>
    <w:rsid w:val="00AB0062"/>
    <w:rsid w:val="00AB736A"/>
    <w:rsid w:val="00B05ED7"/>
    <w:rsid w:val="00B065B0"/>
    <w:rsid w:val="00B379AF"/>
    <w:rsid w:val="00B61E32"/>
    <w:rsid w:val="00B929EF"/>
    <w:rsid w:val="00BB1A10"/>
    <w:rsid w:val="00BC0A4F"/>
    <w:rsid w:val="00BE06B3"/>
    <w:rsid w:val="00C34AB5"/>
    <w:rsid w:val="00C56D10"/>
    <w:rsid w:val="00C71AC2"/>
    <w:rsid w:val="00C7459C"/>
    <w:rsid w:val="00CA3419"/>
    <w:rsid w:val="00CA77A3"/>
    <w:rsid w:val="00CC4680"/>
    <w:rsid w:val="00CF54F1"/>
    <w:rsid w:val="00D004F5"/>
    <w:rsid w:val="00D02D92"/>
    <w:rsid w:val="00D33952"/>
    <w:rsid w:val="00D56B86"/>
    <w:rsid w:val="00D61301"/>
    <w:rsid w:val="00D62393"/>
    <w:rsid w:val="00D660B0"/>
    <w:rsid w:val="00D71C2F"/>
    <w:rsid w:val="00D74397"/>
    <w:rsid w:val="00D7724E"/>
    <w:rsid w:val="00D9028E"/>
    <w:rsid w:val="00DA0752"/>
    <w:rsid w:val="00DA419D"/>
    <w:rsid w:val="00DD599C"/>
    <w:rsid w:val="00DD7563"/>
    <w:rsid w:val="00DE0636"/>
    <w:rsid w:val="00DE6FFB"/>
    <w:rsid w:val="00DF6AC8"/>
    <w:rsid w:val="00DF7C62"/>
    <w:rsid w:val="00E06D44"/>
    <w:rsid w:val="00E07A86"/>
    <w:rsid w:val="00E1426C"/>
    <w:rsid w:val="00E25812"/>
    <w:rsid w:val="00E42E21"/>
    <w:rsid w:val="00E44AC1"/>
    <w:rsid w:val="00E538F7"/>
    <w:rsid w:val="00E6544F"/>
    <w:rsid w:val="00E80CEF"/>
    <w:rsid w:val="00E9274C"/>
    <w:rsid w:val="00EB2E78"/>
    <w:rsid w:val="00EC1C16"/>
    <w:rsid w:val="00F01D03"/>
    <w:rsid w:val="00F15F5F"/>
    <w:rsid w:val="00F20AA4"/>
    <w:rsid w:val="00F26AC4"/>
    <w:rsid w:val="00F32EFB"/>
    <w:rsid w:val="00F52067"/>
    <w:rsid w:val="00F52F2A"/>
    <w:rsid w:val="00F614A5"/>
    <w:rsid w:val="00F878ED"/>
    <w:rsid w:val="00FF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168067E"/>
  <w15:docId w15:val="{A140A343-0EF9-45AC-A36E-0D7597B5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Domylnaczcionkaakapitu1">
    <w:name w:val="Domyślna czcionka akapitu1"/>
    <w:rsid w:val="007C7961"/>
  </w:style>
  <w:style w:type="paragraph" w:styleId="Tekstdymka">
    <w:name w:val="Balloon Text"/>
    <w:basedOn w:val="Normalny"/>
    <w:link w:val="TekstdymkaZnak"/>
    <w:rsid w:val="00D71C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1C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B93AB-7C05-45E0-BF65-B1301F831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14</Pages>
  <Words>3190</Words>
  <Characters>19141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60</cp:revision>
  <cp:lastPrinted>2024-06-20T08:50:00Z</cp:lastPrinted>
  <dcterms:created xsi:type="dcterms:W3CDTF">2016-10-18T07:42:00Z</dcterms:created>
  <dcterms:modified xsi:type="dcterms:W3CDTF">2026-05-28T09:19:00Z</dcterms:modified>
</cp:coreProperties>
</file>